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ook w:val="04A0" w:firstRow="1" w:lastRow="0" w:firstColumn="1" w:lastColumn="0" w:noHBand="0" w:noVBand="1"/>
      </w:tblPr>
      <w:tblGrid>
        <w:gridCol w:w="1809"/>
        <w:gridCol w:w="1616"/>
        <w:gridCol w:w="1616"/>
        <w:gridCol w:w="4848"/>
      </w:tblGrid>
      <w:tr w:rsidR="00A74A54" w:rsidTr="006B366D">
        <w:trPr>
          <w:trHeight w:val="1408"/>
        </w:trPr>
        <w:tc>
          <w:tcPr>
            <w:tcW w:w="1809" w:type="dxa"/>
          </w:tcPr>
          <w:p w:rsidR="00A74A54" w:rsidRDefault="006B366D" w:rsidP="00A74A54">
            <w:pPr>
              <w:spacing w:after="200" w:line="276" w:lineRule="auto"/>
              <w:rPr>
                <w:b/>
                <w:lang w:val="da-DK"/>
              </w:rPr>
            </w:pPr>
            <w:bookmarkStart w:id="0" w:name="_GoBack"/>
            <w:bookmarkEnd w:id="0"/>
            <w:r w:rsidRPr="00E76D79">
              <w:rPr>
                <w:noProof/>
                <w:lang w:val="en-IE" w:eastAsia="en-IE"/>
              </w:rPr>
              <w:drawing>
                <wp:anchor distT="0" distB="0" distL="114300" distR="114300" simplePos="0" relativeHeight="251667456" behindDoc="0" locked="0" layoutInCell="1" allowOverlap="1" wp14:anchorId="02878DB5" wp14:editId="255405F0">
                  <wp:simplePos x="0" y="0"/>
                  <wp:positionH relativeFrom="column">
                    <wp:posOffset>-5797</wp:posOffset>
                  </wp:positionH>
                  <wp:positionV relativeFrom="paragraph">
                    <wp:posOffset>74295</wp:posOffset>
                  </wp:positionV>
                  <wp:extent cx="914400" cy="766273"/>
                  <wp:effectExtent l="0" t="0" r="0" b="0"/>
                  <wp:wrapTight wrapText="bothSides">
                    <wp:wrapPolygon edited="0">
                      <wp:start x="0" y="0"/>
                      <wp:lineTo x="0" y="20955"/>
                      <wp:lineTo x="21150" y="20955"/>
                      <wp:lineTo x="2115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66273"/>
                          </a:xfrm>
                          <a:prstGeom prst="rect">
                            <a:avLst/>
                          </a:prstGeom>
                        </pic:spPr>
                      </pic:pic>
                    </a:graphicData>
                  </a:graphic>
                  <wp14:sizeRelH relativeFrom="page">
                    <wp14:pctWidth>0</wp14:pctWidth>
                  </wp14:sizeRelH>
                  <wp14:sizeRelV relativeFrom="page">
                    <wp14:pctHeight>0</wp14:pctHeight>
                  </wp14:sizeRelV>
                </wp:anchor>
              </w:drawing>
            </w:r>
          </w:p>
        </w:tc>
        <w:tc>
          <w:tcPr>
            <w:tcW w:w="8080" w:type="dxa"/>
            <w:gridSpan w:val="3"/>
            <w:shd w:val="clear" w:color="auto" w:fill="943634" w:themeFill="accent2" w:themeFillShade="BF"/>
          </w:tcPr>
          <w:p w:rsidR="00A74A54" w:rsidRPr="00EC009D" w:rsidRDefault="00C74EEE" w:rsidP="00A74A54">
            <w:pPr>
              <w:rPr>
                <w:rFonts w:asciiTheme="minorHAnsi" w:hAnsiTheme="minorHAnsi"/>
                <w:lang w:val="da-DK"/>
              </w:rPr>
            </w:pPr>
            <w:r w:rsidRPr="00EC009D">
              <w:rPr>
                <w:rFonts w:asciiTheme="minorHAnsi" w:hAnsiTheme="minorHAnsi"/>
                <w:b/>
                <w:noProof/>
                <w:color w:val="FFFFFF" w:themeColor="background1"/>
                <w:sz w:val="36"/>
                <w:szCs w:val="36"/>
                <w:lang w:val="en-IE" w:eastAsia="en-IE"/>
              </w:rPr>
              <w:drawing>
                <wp:anchor distT="0" distB="0" distL="114300" distR="114300" simplePos="0" relativeHeight="251664384" behindDoc="0" locked="0" layoutInCell="1" allowOverlap="1" wp14:anchorId="0C4B3125" wp14:editId="3BA910F0">
                  <wp:simplePos x="0" y="0"/>
                  <wp:positionH relativeFrom="column">
                    <wp:posOffset>4081145</wp:posOffset>
                  </wp:positionH>
                  <wp:positionV relativeFrom="paragraph">
                    <wp:posOffset>0</wp:posOffset>
                  </wp:positionV>
                  <wp:extent cx="977900" cy="769620"/>
                  <wp:effectExtent l="0" t="0" r="0" b="0"/>
                  <wp:wrapTight wrapText="bothSides">
                    <wp:wrapPolygon edited="0">
                      <wp:start x="0" y="0"/>
                      <wp:lineTo x="0" y="20851"/>
                      <wp:lineTo x="21039" y="20851"/>
                      <wp:lineTo x="21039"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7790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4A54" w:rsidRPr="006B366D" w:rsidRDefault="00A74A54" w:rsidP="006B366D">
            <w:pPr>
              <w:jc w:val="center"/>
              <w:rPr>
                <w:rFonts w:asciiTheme="minorHAnsi" w:hAnsiTheme="minorHAnsi"/>
                <w:b/>
                <w:color w:val="FFFFFF" w:themeColor="background1"/>
                <w:sz w:val="36"/>
                <w:szCs w:val="36"/>
                <w:lang w:val="da-DK"/>
              </w:rPr>
            </w:pPr>
            <w:r w:rsidRPr="00CF5075">
              <w:rPr>
                <w:rFonts w:asciiTheme="minorHAnsi" w:hAnsiTheme="minorHAnsi"/>
                <w:b/>
                <w:color w:val="FFFFFF" w:themeColor="background1"/>
                <w:sz w:val="44"/>
                <w:szCs w:val="36"/>
                <w:lang w:val="da-DK"/>
              </w:rPr>
              <w:t>Health and</w:t>
            </w:r>
            <w:r w:rsidR="006B366D">
              <w:rPr>
                <w:rFonts w:asciiTheme="minorHAnsi" w:hAnsiTheme="minorHAnsi"/>
                <w:b/>
                <w:color w:val="FFFFFF" w:themeColor="background1"/>
                <w:sz w:val="44"/>
                <w:szCs w:val="36"/>
                <w:lang w:val="da-DK"/>
              </w:rPr>
              <w:t xml:space="preserve"> Safety Risk Assessment Guidance</w:t>
            </w:r>
          </w:p>
        </w:tc>
      </w:tr>
      <w:tr w:rsidR="00A74A54" w:rsidTr="008E546F">
        <w:tc>
          <w:tcPr>
            <w:tcW w:w="1809" w:type="dxa"/>
          </w:tcPr>
          <w:p w:rsidR="00A74A54" w:rsidRPr="00EC009D" w:rsidRDefault="00A74A54" w:rsidP="00A74A54">
            <w:pPr>
              <w:spacing w:after="200" w:line="276" w:lineRule="auto"/>
              <w:rPr>
                <w:rFonts w:asciiTheme="minorHAnsi" w:hAnsiTheme="minorHAnsi"/>
                <w:b/>
                <w:sz w:val="22"/>
                <w:szCs w:val="22"/>
                <w:lang w:val="da-DK"/>
              </w:rPr>
            </w:pPr>
            <w:r w:rsidRPr="00D73081">
              <w:rPr>
                <w:rFonts w:asciiTheme="minorHAnsi" w:hAnsiTheme="minorHAnsi"/>
                <w:b/>
                <w:sz w:val="22"/>
                <w:szCs w:val="22"/>
                <w:lang w:val="da-DK"/>
              </w:rPr>
              <w:t>Ref:</w:t>
            </w:r>
            <w:r w:rsidR="00D73081" w:rsidRPr="00D73081">
              <w:rPr>
                <w:rFonts w:asciiTheme="minorHAnsi" w:hAnsiTheme="minorHAnsi"/>
                <w:b/>
                <w:sz w:val="22"/>
                <w:szCs w:val="22"/>
                <w:lang w:val="da-DK"/>
              </w:rPr>
              <w:t>CF:026</w:t>
            </w:r>
            <w:r w:rsidR="009236C8">
              <w:rPr>
                <w:rFonts w:asciiTheme="minorHAnsi" w:hAnsiTheme="minorHAnsi"/>
                <w:b/>
                <w:sz w:val="22"/>
                <w:szCs w:val="22"/>
                <w:lang w:val="da-DK"/>
              </w:rPr>
              <w:t>:02</w:t>
            </w:r>
          </w:p>
        </w:tc>
        <w:tc>
          <w:tcPr>
            <w:tcW w:w="8080" w:type="dxa"/>
            <w:gridSpan w:val="3"/>
            <w:shd w:val="clear" w:color="auto" w:fill="943634" w:themeFill="accent2" w:themeFillShade="BF"/>
          </w:tcPr>
          <w:p w:rsidR="00A74A54" w:rsidRPr="00EC009D" w:rsidRDefault="00440A27" w:rsidP="00A74A54">
            <w:pPr>
              <w:spacing w:after="200" w:line="276" w:lineRule="auto"/>
              <w:rPr>
                <w:rFonts w:asciiTheme="minorHAnsi" w:hAnsiTheme="minorHAnsi"/>
                <w:b/>
                <w:color w:val="FFFFFF" w:themeColor="background1"/>
                <w:sz w:val="22"/>
                <w:szCs w:val="22"/>
                <w:lang w:val="da-DK"/>
              </w:rPr>
            </w:pPr>
            <w:r>
              <w:rPr>
                <w:rFonts w:asciiTheme="minorHAnsi" w:hAnsiTheme="minorHAnsi"/>
                <w:b/>
                <w:color w:val="FFFFFF" w:themeColor="background1"/>
                <w:sz w:val="22"/>
                <w:szCs w:val="22"/>
                <w:lang w:val="da-DK"/>
              </w:rPr>
              <w:t xml:space="preserve">Re: </w:t>
            </w:r>
            <w:r w:rsidR="003B080D">
              <w:rPr>
                <w:rFonts w:asciiTheme="minorHAnsi" w:hAnsiTheme="minorHAnsi"/>
                <w:b/>
                <w:color w:val="FFFFFF" w:themeColor="background1"/>
                <w:sz w:val="22"/>
                <w:szCs w:val="22"/>
                <w:lang w:val="da-DK"/>
              </w:rPr>
              <w:t xml:space="preserve">Sample </w:t>
            </w:r>
            <w:r w:rsidR="00A74A54" w:rsidRPr="00EC009D">
              <w:rPr>
                <w:rFonts w:asciiTheme="minorHAnsi" w:hAnsiTheme="minorHAnsi"/>
                <w:b/>
                <w:color w:val="FFFFFF" w:themeColor="background1"/>
                <w:sz w:val="22"/>
                <w:szCs w:val="22"/>
                <w:lang w:val="da-DK"/>
              </w:rPr>
              <w:t xml:space="preserve">People Handling Risk Assessment and Guidance </w:t>
            </w:r>
          </w:p>
        </w:tc>
      </w:tr>
      <w:tr w:rsidR="00F1799D" w:rsidTr="00CC65FF">
        <w:tc>
          <w:tcPr>
            <w:tcW w:w="1809" w:type="dxa"/>
          </w:tcPr>
          <w:p w:rsidR="00F1799D" w:rsidRPr="00EC009D" w:rsidRDefault="00F1799D" w:rsidP="00A74A54">
            <w:pPr>
              <w:spacing w:after="200" w:line="276" w:lineRule="auto"/>
              <w:rPr>
                <w:rFonts w:asciiTheme="minorHAnsi" w:hAnsiTheme="minorHAnsi"/>
                <w:b/>
                <w:sz w:val="22"/>
                <w:szCs w:val="22"/>
                <w:lang w:val="da-DK"/>
              </w:rPr>
            </w:pPr>
            <w:r>
              <w:rPr>
                <w:rFonts w:asciiTheme="minorHAnsi" w:hAnsiTheme="minorHAnsi"/>
                <w:b/>
                <w:sz w:val="22"/>
                <w:szCs w:val="22"/>
                <w:lang w:val="da-DK"/>
              </w:rPr>
              <w:t>Issue date:</w:t>
            </w:r>
          </w:p>
        </w:tc>
        <w:tc>
          <w:tcPr>
            <w:tcW w:w="1616" w:type="dxa"/>
          </w:tcPr>
          <w:p w:rsidR="00F1799D" w:rsidRPr="00EC009D" w:rsidRDefault="00F1799D" w:rsidP="00A74A54">
            <w:pPr>
              <w:spacing w:after="200" w:line="276" w:lineRule="auto"/>
              <w:rPr>
                <w:rFonts w:asciiTheme="minorHAnsi" w:hAnsiTheme="minorHAnsi"/>
                <w:sz w:val="22"/>
                <w:szCs w:val="22"/>
                <w:lang w:val="da-DK"/>
              </w:rPr>
            </w:pPr>
            <w:r>
              <w:rPr>
                <w:rFonts w:asciiTheme="minorHAnsi" w:hAnsiTheme="minorHAnsi"/>
                <w:sz w:val="22"/>
                <w:szCs w:val="22"/>
                <w:lang w:val="da-DK"/>
              </w:rPr>
              <w:t>April 2018</w:t>
            </w:r>
          </w:p>
        </w:tc>
        <w:tc>
          <w:tcPr>
            <w:tcW w:w="1616" w:type="dxa"/>
          </w:tcPr>
          <w:p w:rsidR="00F1799D" w:rsidRPr="002579AB" w:rsidRDefault="00F1799D" w:rsidP="00A74A54">
            <w:pPr>
              <w:spacing w:after="200" w:line="276" w:lineRule="auto"/>
              <w:rPr>
                <w:rFonts w:asciiTheme="minorHAnsi" w:hAnsiTheme="minorHAnsi"/>
                <w:b/>
                <w:sz w:val="22"/>
                <w:szCs w:val="22"/>
                <w:lang w:val="da-DK"/>
              </w:rPr>
            </w:pPr>
            <w:r>
              <w:rPr>
                <w:rFonts w:asciiTheme="minorHAnsi" w:hAnsiTheme="minorHAnsi"/>
                <w:b/>
                <w:sz w:val="22"/>
                <w:szCs w:val="22"/>
                <w:lang w:val="da-DK"/>
              </w:rPr>
              <w:t>Revised date:</w:t>
            </w:r>
          </w:p>
        </w:tc>
        <w:tc>
          <w:tcPr>
            <w:tcW w:w="4848" w:type="dxa"/>
          </w:tcPr>
          <w:p w:rsidR="00F1799D" w:rsidRPr="00EC009D" w:rsidRDefault="00EE1B79" w:rsidP="00A74A54">
            <w:pPr>
              <w:spacing w:after="200" w:line="276" w:lineRule="auto"/>
              <w:rPr>
                <w:rFonts w:asciiTheme="minorHAnsi" w:hAnsiTheme="minorHAnsi"/>
                <w:sz w:val="22"/>
                <w:szCs w:val="22"/>
                <w:lang w:val="da-DK"/>
              </w:rPr>
            </w:pPr>
            <w:r>
              <w:rPr>
                <w:rFonts w:asciiTheme="minorHAnsi" w:hAnsiTheme="minorHAnsi"/>
                <w:sz w:val="22"/>
                <w:szCs w:val="22"/>
                <w:lang w:val="da-DK"/>
              </w:rPr>
              <w:t>October</w:t>
            </w:r>
            <w:r w:rsidR="006B366D">
              <w:rPr>
                <w:rFonts w:asciiTheme="minorHAnsi" w:hAnsiTheme="minorHAnsi"/>
                <w:sz w:val="22"/>
                <w:szCs w:val="22"/>
                <w:lang w:val="da-DK"/>
              </w:rPr>
              <w:t xml:space="preserve"> 2022</w:t>
            </w:r>
          </w:p>
        </w:tc>
      </w:tr>
      <w:tr w:rsidR="00A74A54" w:rsidTr="008E546F">
        <w:tc>
          <w:tcPr>
            <w:tcW w:w="1809" w:type="dxa"/>
          </w:tcPr>
          <w:p w:rsidR="00A74A54" w:rsidRPr="00EC009D" w:rsidRDefault="00A74A54" w:rsidP="00A74A54">
            <w:pPr>
              <w:spacing w:after="200" w:line="276" w:lineRule="auto"/>
              <w:rPr>
                <w:rFonts w:asciiTheme="minorHAnsi" w:hAnsiTheme="minorHAnsi"/>
                <w:b/>
                <w:sz w:val="22"/>
                <w:szCs w:val="22"/>
                <w:lang w:val="da-DK"/>
              </w:rPr>
            </w:pPr>
            <w:r w:rsidRPr="00EC009D">
              <w:rPr>
                <w:rFonts w:asciiTheme="minorHAnsi" w:hAnsiTheme="minorHAnsi"/>
                <w:b/>
                <w:sz w:val="22"/>
                <w:szCs w:val="22"/>
                <w:lang w:val="da-DK"/>
              </w:rPr>
              <w:t>Author(s)</w:t>
            </w:r>
          </w:p>
        </w:tc>
        <w:tc>
          <w:tcPr>
            <w:tcW w:w="8080" w:type="dxa"/>
            <w:gridSpan w:val="3"/>
          </w:tcPr>
          <w:p w:rsidR="00A74A54" w:rsidRPr="00EC009D" w:rsidRDefault="008E546F" w:rsidP="00CF5075">
            <w:pPr>
              <w:spacing w:after="200"/>
              <w:jc w:val="both"/>
              <w:rPr>
                <w:rFonts w:asciiTheme="minorHAnsi" w:hAnsiTheme="minorHAnsi"/>
                <w:sz w:val="22"/>
                <w:szCs w:val="22"/>
                <w:lang w:val="da-DK"/>
              </w:rPr>
            </w:pPr>
            <w:r w:rsidRPr="00EC009D">
              <w:rPr>
                <w:rFonts w:asciiTheme="minorHAnsi" w:hAnsiTheme="minorHAnsi"/>
                <w:sz w:val="22"/>
                <w:szCs w:val="22"/>
                <w:lang w:val="da-DK"/>
              </w:rPr>
              <w:t>National Health &amp; Safety Function</w:t>
            </w:r>
          </w:p>
        </w:tc>
      </w:tr>
      <w:tr w:rsidR="00A74A54" w:rsidTr="008E546F">
        <w:tc>
          <w:tcPr>
            <w:tcW w:w="1809" w:type="dxa"/>
          </w:tcPr>
          <w:p w:rsidR="00A74A54" w:rsidRPr="00EC009D" w:rsidRDefault="00A74A54" w:rsidP="00A74A54">
            <w:pPr>
              <w:spacing w:after="200" w:line="276" w:lineRule="auto"/>
              <w:rPr>
                <w:rFonts w:asciiTheme="minorHAnsi" w:hAnsiTheme="minorHAnsi"/>
                <w:b/>
                <w:sz w:val="22"/>
                <w:szCs w:val="22"/>
                <w:lang w:val="da-DK"/>
              </w:rPr>
            </w:pPr>
            <w:r w:rsidRPr="00EC009D">
              <w:rPr>
                <w:rFonts w:asciiTheme="minorHAnsi" w:hAnsiTheme="minorHAnsi"/>
                <w:b/>
                <w:sz w:val="22"/>
                <w:szCs w:val="22"/>
                <w:lang w:val="da-DK"/>
              </w:rPr>
              <w:t>Legislation:</w:t>
            </w:r>
          </w:p>
        </w:tc>
        <w:tc>
          <w:tcPr>
            <w:tcW w:w="8080" w:type="dxa"/>
            <w:gridSpan w:val="3"/>
          </w:tcPr>
          <w:p w:rsidR="00A74A54" w:rsidRPr="00EC009D" w:rsidRDefault="008E546F" w:rsidP="00CF5075">
            <w:pPr>
              <w:spacing w:after="200"/>
              <w:jc w:val="both"/>
              <w:rPr>
                <w:rFonts w:asciiTheme="minorHAnsi" w:hAnsiTheme="minorHAnsi"/>
                <w:sz w:val="22"/>
                <w:szCs w:val="22"/>
                <w:lang w:val="da-DK"/>
              </w:rPr>
            </w:pPr>
            <w:r w:rsidRPr="00EC009D">
              <w:rPr>
                <w:rFonts w:asciiTheme="minorHAnsi" w:hAnsiTheme="minorHAnsi"/>
                <w:sz w:val="22"/>
                <w:szCs w:val="22"/>
                <w:lang w:val="da-DK"/>
              </w:rPr>
              <w:t xml:space="preserve">Under Section 19 of the Safety, Health and Welfare at Work Act, 2005 and associated Regulations, it is the duty </w:t>
            </w:r>
            <w:r w:rsidR="00C675E5" w:rsidRPr="00EC009D">
              <w:rPr>
                <w:rFonts w:asciiTheme="minorHAnsi" w:hAnsiTheme="minorHAnsi"/>
                <w:sz w:val="22"/>
                <w:szCs w:val="22"/>
                <w:lang w:val="da-DK"/>
              </w:rPr>
              <w:t>of the employer to identify the</w:t>
            </w:r>
            <w:r w:rsidRPr="00EC009D">
              <w:rPr>
                <w:rFonts w:asciiTheme="minorHAnsi" w:hAnsiTheme="minorHAnsi"/>
                <w:sz w:val="22"/>
                <w:szCs w:val="22"/>
                <w:lang w:val="da-DK"/>
              </w:rPr>
              <w:t xml:space="preserve"> hazards and assess the associated risks in the workplace. All risk assessments must be in writing and the necessary control measures to eliminate or minimise the risk documented and impl</w:t>
            </w:r>
            <w:r w:rsidR="006C7D85" w:rsidRPr="00EC009D">
              <w:rPr>
                <w:rFonts w:asciiTheme="minorHAnsi" w:hAnsiTheme="minorHAnsi"/>
                <w:sz w:val="22"/>
                <w:szCs w:val="22"/>
                <w:lang w:val="da-DK"/>
              </w:rPr>
              <w:t>e</w:t>
            </w:r>
            <w:r w:rsidRPr="00EC009D">
              <w:rPr>
                <w:rFonts w:asciiTheme="minorHAnsi" w:hAnsiTheme="minorHAnsi"/>
                <w:sz w:val="22"/>
                <w:szCs w:val="22"/>
                <w:lang w:val="da-DK"/>
              </w:rPr>
              <w:t>mented.</w:t>
            </w:r>
          </w:p>
        </w:tc>
      </w:tr>
      <w:tr w:rsidR="00A74A54" w:rsidTr="008E546F">
        <w:tc>
          <w:tcPr>
            <w:tcW w:w="1809" w:type="dxa"/>
          </w:tcPr>
          <w:p w:rsidR="00A74A54" w:rsidRPr="00EC009D" w:rsidRDefault="00A74A54" w:rsidP="00A74A54">
            <w:pPr>
              <w:spacing w:after="200" w:line="276" w:lineRule="auto"/>
              <w:rPr>
                <w:rFonts w:asciiTheme="minorHAnsi" w:hAnsiTheme="minorHAnsi"/>
                <w:b/>
                <w:sz w:val="22"/>
                <w:szCs w:val="22"/>
                <w:lang w:val="da-DK"/>
              </w:rPr>
            </w:pPr>
            <w:r w:rsidRPr="00EC009D">
              <w:rPr>
                <w:rFonts w:asciiTheme="minorHAnsi" w:hAnsiTheme="minorHAnsi"/>
                <w:b/>
                <w:sz w:val="22"/>
                <w:szCs w:val="22"/>
                <w:lang w:val="da-DK"/>
              </w:rPr>
              <w:t>Note:</w:t>
            </w:r>
          </w:p>
        </w:tc>
        <w:tc>
          <w:tcPr>
            <w:tcW w:w="8080" w:type="dxa"/>
            <w:gridSpan w:val="3"/>
          </w:tcPr>
          <w:p w:rsidR="00C2751D" w:rsidRPr="0005704A" w:rsidRDefault="00A20990" w:rsidP="00CF5075">
            <w:pPr>
              <w:jc w:val="both"/>
              <w:rPr>
                <w:rFonts w:asciiTheme="minorHAnsi" w:hAnsiTheme="minorHAnsi" w:cstheme="minorHAnsi"/>
                <w:sz w:val="22"/>
                <w:szCs w:val="22"/>
                <w:shd w:val="clear" w:color="auto" w:fill="FFFFFF"/>
              </w:rPr>
            </w:pPr>
            <w:r w:rsidRPr="0005704A">
              <w:rPr>
                <w:rFonts w:asciiTheme="minorHAnsi" w:hAnsiTheme="minorHAnsi" w:cstheme="minorHAnsi"/>
                <w:sz w:val="22"/>
                <w:szCs w:val="22"/>
                <w:shd w:val="clear" w:color="auto" w:fill="FFFFFF"/>
              </w:rPr>
              <w:t xml:space="preserve">When conducting people handling risk </w:t>
            </w:r>
            <w:r w:rsidR="00C2751D" w:rsidRPr="0005704A">
              <w:rPr>
                <w:rFonts w:asciiTheme="minorHAnsi" w:hAnsiTheme="minorHAnsi" w:cstheme="minorHAnsi"/>
                <w:sz w:val="22"/>
                <w:szCs w:val="22"/>
                <w:shd w:val="clear" w:color="auto" w:fill="FFFFFF"/>
              </w:rPr>
              <w:t>assessments consideration should be paid to the risk presented and the means of avoiding and mitigating any such risk so f</w:t>
            </w:r>
            <w:r w:rsidRPr="0005704A">
              <w:rPr>
                <w:rFonts w:asciiTheme="minorHAnsi" w:hAnsiTheme="minorHAnsi" w:cstheme="minorHAnsi"/>
                <w:sz w:val="22"/>
                <w:szCs w:val="22"/>
                <w:shd w:val="clear" w:color="auto" w:fill="FFFFFF"/>
              </w:rPr>
              <w:t>ar as is reasonably practicable</w:t>
            </w:r>
            <w:r w:rsidR="00C2751D" w:rsidRPr="0005704A">
              <w:rPr>
                <w:rFonts w:asciiTheme="minorHAnsi" w:hAnsiTheme="minorHAnsi" w:cstheme="minorHAnsi"/>
                <w:sz w:val="22"/>
                <w:szCs w:val="22"/>
                <w:shd w:val="clear" w:color="auto" w:fill="FFFFFF"/>
              </w:rPr>
              <w:t>.</w:t>
            </w:r>
          </w:p>
          <w:p w:rsidR="00A20990" w:rsidRPr="0005704A" w:rsidRDefault="00A20990" w:rsidP="00CF5075">
            <w:pPr>
              <w:jc w:val="both"/>
              <w:rPr>
                <w:rFonts w:asciiTheme="minorHAnsi" w:hAnsiTheme="minorHAnsi" w:cstheme="minorHAnsi"/>
                <w:sz w:val="22"/>
                <w:szCs w:val="22"/>
                <w:shd w:val="clear" w:color="auto" w:fill="FFFFFF"/>
              </w:rPr>
            </w:pPr>
          </w:p>
          <w:p w:rsidR="00A20990" w:rsidRPr="0005704A" w:rsidRDefault="00A20990" w:rsidP="00CF5075">
            <w:pPr>
              <w:spacing w:after="200"/>
              <w:jc w:val="both"/>
              <w:rPr>
                <w:rFonts w:asciiTheme="minorHAnsi" w:hAnsiTheme="minorHAnsi"/>
                <w:i/>
                <w:sz w:val="22"/>
                <w:szCs w:val="22"/>
                <w:lang w:val="da-DK"/>
              </w:rPr>
            </w:pPr>
            <w:r w:rsidRPr="0005704A">
              <w:rPr>
                <w:rFonts w:asciiTheme="minorHAnsi" w:hAnsiTheme="minorHAnsi"/>
                <w:i/>
                <w:sz w:val="22"/>
                <w:szCs w:val="22"/>
                <w:lang w:val="da-DK"/>
              </w:rPr>
              <w:t>It is the responsibility of local management to implement any remedial actions identified.</w:t>
            </w:r>
          </w:p>
          <w:p w:rsidR="00A20990" w:rsidRPr="0005704A" w:rsidRDefault="00A20990" w:rsidP="00CF5075">
            <w:pPr>
              <w:spacing w:after="200"/>
              <w:jc w:val="both"/>
              <w:rPr>
                <w:rFonts w:asciiTheme="minorHAnsi" w:hAnsiTheme="minorHAnsi"/>
                <w:i/>
                <w:sz w:val="22"/>
                <w:szCs w:val="22"/>
                <w:lang w:val="da-DK"/>
              </w:rPr>
            </w:pPr>
            <w:r w:rsidRPr="0005704A">
              <w:rPr>
                <w:rFonts w:asciiTheme="minorHAnsi" w:hAnsiTheme="minorHAnsi"/>
                <w:i/>
                <w:sz w:val="22"/>
                <w:szCs w:val="22"/>
                <w:lang w:val="da-DK"/>
              </w:rPr>
              <w:t>The following provides an explanation on how to complete the People Handling Risk Assessment Form</w:t>
            </w:r>
            <w:r w:rsidR="001F0FF2" w:rsidRPr="0005704A">
              <w:rPr>
                <w:rFonts w:asciiTheme="minorHAnsi" w:hAnsiTheme="minorHAnsi"/>
                <w:i/>
                <w:sz w:val="22"/>
                <w:szCs w:val="22"/>
                <w:lang w:val="da-DK"/>
              </w:rPr>
              <w:t>.</w:t>
            </w:r>
          </w:p>
        </w:tc>
      </w:tr>
    </w:tbl>
    <w:p w:rsidR="00D73081" w:rsidRDefault="00A74A54">
      <w:pPr>
        <w:spacing w:after="200" w:line="276" w:lineRule="auto"/>
        <w:rPr>
          <w:b/>
          <w:lang w:val="da-DK"/>
        </w:rPr>
      </w:pPr>
      <w:r>
        <w:rPr>
          <w:b/>
          <w:lang w:val="da-DK"/>
        </w:rPr>
        <w:t xml:space="preserve"> </w:t>
      </w:r>
    </w:p>
    <w:tbl>
      <w:tblPr>
        <w:tblStyle w:val="TableGrid"/>
        <w:tblW w:w="10094" w:type="dxa"/>
        <w:tblInd w:w="-5" w:type="dxa"/>
        <w:tblLook w:val="04A0" w:firstRow="1" w:lastRow="0" w:firstColumn="1" w:lastColumn="0" w:noHBand="0" w:noVBand="1"/>
      </w:tblPr>
      <w:tblGrid>
        <w:gridCol w:w="4590"/>
        <w:gridCol w:w="5504"/>
      </w:tblGrid>
      <w:tr w:rsidR="00336FD4" w:rsidTr="00336FD4">
        <w:tc>
          <w:tcPr>
            <w:tcW w:w="10094" w:type="dxa"/>
            <w:gridSpan w:val="2"/>
            <w:tcBorders>
              <w:top w:val="single" w:sz="4" w:space="0" w:color="auto"/>
              <w:left w:val="single" w:sz="4" w:space="0" w:color="auto"/>
              <w:bottom w:val="single" w:sz="4" w:space="0" w:color="auto"/>
              <w:right w:val="single" w:sz="4" w:space="0" w:color="auto"/>
            </w:tcBorders>
            <w:hideMark/>
          </w:tcPr>
          <w:p w:rsidR="00336FD4" w:rsidRDefault="00336FD4" w:rsidP="00A02248">
            <w:pPr>
              <w:ind w:firstLine="430"/>
              <w:jc w:val="center"/>
              <w:rPr>
                <w:rFonts w:eastAsia="Calibri"/>
                <w:b/>
                <w:i/>
              </w:rPr>
            </w:pPr>
            <w:r>
              <w:rPr>
                <w:rFonts w:eastAsia="Calibri"/>
                <w:b/>
                <w:i/>
              </w:rPr>
              <w:t>Key Amendments</w:t>
            </w:r>
          </w:p>
        </w:tc>
      </w:tr>
      <w:tr w:rsidR="00336FD4" w:rsidTr="00336FD4">
        <w:tc>
          <w:tcPr>
            <w:tcW w:w="4590" w:type="dxa"/>
            <w:tcBorders>
              <w:top w:val="single" w:sz="4" w:space="0" w:color="auto"/>
              <w:left w:val="single" w:sz="4" w:space="0" w:color="auto"/>
              <w:bottom w:val="single" w:sz="4" w:space="0" w:color="auto"/>
              <w:right w:val="single" w:sz="4" w:space="0" w:color="auto"/>
            </w:tcBorders>
            <w:hideMark/>
          </w:tcPr>
          <w:p w:rsidR="00336FD4" w:rsidRDefault="00336FD4" w:rsidP="00A02248">
            <w:pPr>
              <w:rPr>
                <w:rFonts w:eastAsia="Calibri"/>
                <w:b/>
                <w:i/>
              </w:rPr>
            </w:pPr>
            <w:r>
              <w:rPr>
                <w:rFonts w:eastAsia="Calibri"/>
                <w:b/>
                <w:i/>
              </w:rPr>
              <w:t>Section</w:t>
            </w:r>
          </w:p>
        </w:tc>
        <w:tc>
          <w:tcPr>
            <w:tcW w:w="5504" w:type="dxa"/>
            <w:tcBorders>
              <w:top w:val="single" w:sz="4" w:space="0" w:color="auto"/>
              <w:left w:val="single" w:sz="4" w:space="0" w:color="auto"/>
              <w:bottom w:val="single" w:sz="4" w:space="0" w:color="auto"/>
              <w:right w:val="single" w:sz="4" w:space="0" w:color="auto"/>
            </w:tcBorders>
            <w:hideMark/>
          </w:tcPr>
          <w:p w:rsidR="00336FD4" w:rsidRDefault="00336FD4" w:rsidP="00A02248">
            <w:pPr>
              <w:rPr>
                <w:rFonts w:eastAsia="Calibri"/>
                <w:b/>
                <w:i/>
              </w:rPr>
            </w:pPr>
            <w:r>
              <w:rPr>
                <w:rFonts w:eastAsia="Calibri"/>
                <w:b/>
                <w:i/>
              </w:rPr>
              <w:t>Amendment</w:t>
            </w:r>
          </w:p>
        </w:tc>
      </w:tr>
      <w:tr w:rsidR="00336FD4" w:rsidTr="00336FD4">
        <w:tc>
          <w:tcPr>
            <w:tcW w:w="4590" w:type="dxa"/>
            <w:tcBorders>
              <w:top w:val="single" w:sz="4" w:space="0" w:color="auto"/>
              <w:left w:val="single" w:sz="4" w:space="0" w:color="auto"/>
              <w:bottom w:val="single" w:sz="4" w:space="0" w:color="auto"/>
              <w:right w:val="single" w:sz="4" w:space="0" w:color="auto"/>
            </w:tcBorders>
            <w:hideMark/>
          </w:tcPr>
          <w:p w:rsidR="00336FD4" w:rsidRDefault="00336FD4" w:rsidP="00A02248">
            <w:pPr>
              <w:rPr>
                <w:rFonts w:eastAsia="Calibri"/>
                <w:i/>
              </w:rPr>
            </w:pPr>
            <w:proofErr w:type="spellStart"/>
            <w:r>
              <w:rPr>
                <w:rFonts w:eastAsia="Calibri"/>
                <w:i/>
              </w:rPr>
              <w:t>Pg</w:t>
            </w:r>
            <w:proofErr w:type="spellEnd"/>
            <w:r>
              <w:rPr>
                <w:rFonts w:eastAsia="Calibri"/>
                <w:i/>
              </w:rPr>
              <w:t xml:space="preserve"> 1 Note:</w:t>
            </w:r>
          </w:p>
        </w:tc>
        <w:tc>
          <w:tcPr>
            <w:tcW w:w="5504" w:type="dxa"/>
            <w:tcBorders>
              <w:top w:val="single" w:sz="4" w:space="0" w:color="auto"/>
              <w:left w:val="single" w:sz="4" w:space="0" w:color="auto"/>
              <w:bottom w:val="single" w:sz="4" w:space="0" w:color="auto"/>
              <w:right w:val="single" w:sz="4" w:space="0" w:color="auto"/>
            </w:tcBorders>
            <w:hideMark/>
          </w:tcPr>
          <w:p w:rsidR="00336FD4" w:rsidRDefault="00336FD4" w:rsidP="00A02248">
            <w:pPr>
              <w:rPr>
                <w:rFonts w:eastAsia="Calibri"/>
                <w:i/>
              </w:rPr>
            </w:pPr>
            <w:r>
              <w:rPr>
                <w:rFonts w:eastAsia="Calibri"/>
                <w:i/>
              </w:rPr>
              <w:t>Removed reference to 2 meter distance</w:t>
            </w:r>
          </w:p>
        </w:tc>
      </w:tr>
    </w:tbl>
    <w:p w:rsidR="00336FD4" w:rsidRDefault="00336FD4">
      <w:pPr>
        <w:spacing w:after="200" w:line="276" w:lineRule="auto"/>
        <w:rPr>
          <w:b/>
          <w:lang w:val="da-DK"/>
        </w:rPr>
      </w:pPr>
    </w:p>
    <w:p w:rsidR="00A74A54" w:rsidRDefault="00A74A54">
      <w:pPr>
        <w:spacing w:after="200" w:line="276" w:lineRule="auto"/>
        <w:rPr>
          <w:b/>
          <w:lang w:val="da-DK"/>
        </w:rPr>
      </w:pPr>
      <w:r>
        <w:rPr>
          <w:b/>
          <w:lang w:val="da-DK"/>
        </w:rPr>
        <w:br w:type="page"/>
      </w:r>
    </w:p>
    <w:p w:rsidR="00A74A54" w:rsidRDefault="00A74A54">
      <w:pPr>
        <w:spacing w:after="200" w:line="276" w:lineRule="auto"/>
        <w:rPr>
          <w:b/>
          <w:lang w:val="da-DK"/>
        </w:rPr>
      </w:pPr>
    </w:p>
    <w:p w:rsidR="006B68A1" w:rsidRPr="005D6C74" w:rsidRDefault="001864D5" w:rsidP="00675B75">
      <w:pPr>
        <w:rPr>
          <w:rFonts w:asciiTheme="minorHAnsi" w:hAnsiTheme="minorHAnsi"/>
          <w:b/>
          <w:lang w:val="da-DK"/>
        </w:rPr>
      </w:pPr>
      <w:r>
        <w:rPr>
          <w:rFonts w:asciiTheme="minorHAnsi" w:hAnsiTheme="minorHAnsi"/>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-504825</wp:posOffset>
                </wp:positionV>
                <wp:extent cx="2839085" cy="800100"/>
                <wp:effectExtent l="9525" t="9525" r="8890" b="952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800100"/>
                        </a:xfrm>
                        <a:prstGeom prst="rect">
                          <a:avLst/>
                        </a:prstGeom>
                        <a:solidFill>
                          <a:srgbClr val="FFFFFF"/>
                        </a:solidFill>
                        <a:ln w="9525">
                          <a:solidFill>
                            <a:srgbClr val="000000"/>
                          </a:solidFill>
                          <a:miter lim="800000"/>
                          <a:headEnd/>
                          <a:tailEnd/>
                        </a:ln>
                      </wps:spPr>
                      <wps:txbx>
                        <w:txbxContent>
                          <w:p w:rsidR="00A74A54" w:rsidRPr="00CF5075" w:rsidRDefault="00A74A54" w:rsidP="00675B75">
                            <w:pPr>
                              <w:rPr>
                                <w:rFonts w:asciiTheme="minorHAnsi" w:hAnsiTheme="minorHAnsi"/>
                                <w:sz w:val="22"/>
                                <w:lang w:val="en-IE"/>
                              </w:rPr>
                            </w:pPr>
                            <w:r w:rsidRPr="00CF5075">
                              <w:rPr>
                                <w:rFonts w:asciiTheme="minorHAnsi" w:hAnsiTheme="minorHAnsi"/>
                                <w:sz w:val="22"/>
                                <w:lang w:val="en-IE"/>
                              </w:rPr>
                              <w:t>Addressograph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margin-left:273pt;margin-top:-39.75pt;width:223.5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">
                <v:textbox>
                  <w:txbxContent>
                    <w:p w:rsidR="00A74A54" w:rsidRPr="00CF5075" w:rsidRDefault="00A74A54" w:rsidP="00675B75">
                      <w:pPr>
                        <w:rPr>
                          <w:rFonts w:asciiTheme="minorHAnsi" w:hAnsiTheme="minorHAnsi"/>
                          <w:sz w:val="22"/>
                          <w:lang w:val="en-IE"/>
                        </w:rPr>
                      </w:pPr>
                      <w:r w:rsidRPr="00CF5075">
                        <w:rPr>
                          <w:rFonts w:asciiTheme="minorHAnsi" w:hAnsiTheme="minorHAnsi"/>
                          <w:sz w:val="22"/>
                          <w:lang w:val="en-IE"/>
                        </w:rPr>
                        <w:t>Addressograph</w:t>
                      </w:r>
                    </w:p>
                  </w:txbxContent>
                </v:textbox>
              </v:shape>
            </w:pict>
          </mc:Fallback>
        </mc:AlternateContent>
      </w:r>
      <w:r w:rsidR="00675B75" w:rsidRPr="005D6C74">
        <w:rPr>
          <w:rFonts w:asciiTheme="minorHAnsi" w:hAnsiTheme="minorHAnsi"/>
          <w:b/>
          <w:lang w:val="da-DK"/>
        </w:rPr>
        <w:t>Sample – People Handling Risk Assessment Form</w:t>
      </w:r>
    </w:p>
    <w:p w:rsidR="00675B75" w:rsidRPr="006B68A1" w:rsidRDefault="00675B75" w:rsidP="00675B75">
      <w:pPr>
        <w:rPr>
          <w:b/>
          <w:lang w:val="da-DK"/>
        </w:rPr>
      </w:pPr>
      <w:r w:rsidRPr="00EC7379">
        <w:rPr>
          <w:lang w:val="da-DK"/>
        </w:rPr>
        <w:tab/>
      </w:r>
      <w:r w:rsidRPr="00EC7379">
        <w:rPr>
          <w:lang w:val="da-DK"/>
        </w:rPr>
        <w:tab/>
      </w:r>
      <w:r w:rsidRPr="00EC7379">
        <w:rPr>
          <w:lang w:val="da-DK"/>
        </w:rPr>
        <w:tab/>
      </w:r>
      <w:r w:rsidRPr="00EC7379">
        <w:rPr>
          <w:lang w:val="da-DK"/>
        </w:rPr>
        <w:tab/>
        <w:t xml:space="preserve">                                               </w:t>
      </w:r>
      <w:r w:rsidRPr="00EC7379">
        <w:rPr>
          <w:bdr w:val="single" w:sz="4" w:space="0" w:color="auto"/>
          <w:lang w:val="da-DK"/>
        </w:rPr>
        <w:t xml:space="preserve">                       </w:t>
      </w:r>
    </w:p>
    <w:tbl>
      <w:tblPr>
        <w:tblW w:w="10774"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675B75" w:rsidRPr="000A4C95" w:rsidTr="00A74A54">
        <w:tc>
          <w:tcPr>
            <w:tcW w:w="10774" w:type="dxa"/>
            <w:tcBorders>
              <w:top w:val="single" w:sz="12" w:space="0" w:color="auto"/>
              <w:left w:val="single" w:sz="12" w:space="0" w:color="auto"/>
              <w:bottom w:val="single" w:sz="12" w:space="0" w:color="auto"/>
              <w:right w:val="single" w:sz="12" w:space="0" w:color="auto"/>
            </w:tcBorders>
          </w:tcPr>
          <w:p w:rsidR="00675B75" w:rsidRPr="005D6C74" w:rsidRDefault="00675B75" w:rsidP="00675B75">
            <w:pPr>
              <w:numPr>
                <w:ilvl w:val="0"/>
                <w:numId w:val="3"/>
              </w:numPr>
              <w:spacing w:after="240"/>
              <w:rPr>
                <w:rFonts w:asciiTheme="minorHAnsi" w:hAnsiTheme="minorHAnsi"/>
                <w:b/>
                <w:sz w:val="18"/>
                <w:szCs w:val="18"/>
                <w:u w:val="single"/>
                <w:lang w:val="en-IE"/>
              </w:rPr>
            </w:pPr>
            <w:r w:rsidRPr="005D6C74">
              <w:rPr>
                <w:rFonts w:asciiTheme="minorHAnsi" w:hAnsiTheme="minorHAnsi"/>
                <w:sz w:val="18"/>
                <w:szCs w:val="18"/>
                <w:lang w:val="en-IE"/>
              </w:rPr>
              <w:t>Is the</w:t>
            </w:r>
            <w:r w:rsidRPr="005D6C74">
              <w:rPr>
                <w:rFonts w:asciiTheme="minorHAnsi" w:hAnsiTheme="minorHAnsi"/>
                <w:b/>
                <w:sz w:val="18"/>
                <w:szCs w:val="18"/>
                <w:lang w:val="en-IE"/>
              </w:rPr>
              <w:t xml:space="preserve"> service user </w:t>
            </w:r>
            <w:r w:rsidRPr="005D6C74">
              <w:rPr>
                <w:rFonts w:asciiTheme="minorHAnsi" w:hAnsiTheme="minorHAnsi"/>
                <w:sz w:val="18"/>
                <w:szCs w:val="18"/>
                <w:lang w:val="en-IE"/>
              </w:rPr>
              <w:t xml:space="preserve">able to mobilise independently?  </w:t>
            </w:r>
            <w:r w:rsidRPr="005D6C74">
              <w:rPr>
                <w:rFonts w:asciiTheme="minorHAnsi" w:hAnsiTheme="minorHAnsi"/>
                <w:b/>
                <w:sz w:val="18"/>
                <w:szCs w:val="18"/>
                <w:lang w:val="en-IE"/>
              </w:rPr>
              <w:sym w:font="Wingdings 2" w:char="F0A3"/>
            </w:r>
            <w:r w:rsidRPr="005D6C74">
              <w:rPr>
                <w:rFonts w:asciiTheme="minorHAnsi" w:hAnsiTheme="minorHAnsi"/>
                <w:b/>
                <w:sz w:val="18"/>
                <w:szCs w:val="18"/>
                <w:lang w:val="en-IE"/>
              </w:rPr>
              <w:t xml:space="preserve">   No</w:t>
            </w:r>
            <w:r w:rsidRPr="005D6C74">
              <w:rPr>
                <w:rFonts w:asciiTheme="minorHAnsi" w:hAnsiTheme="minorHAnsi"/>
                <w:sz w:val="18"/>
                <w:szCs w:val="18"/>
                <w:lang w:val="en-IE"/>
              </w:rPr>
              <w:t xml:space="preserve">  </w:t>
            </w:r>
            <w:r w:rsidRPr="005D6C74">
              <w:rPr>
                <w:rFonts w:asciiTheme="minorHAnsi" w:hAnsiTheme="minorHAnsi"/>
                <w:b/>
                <w:sz w:val="18"/>
                <w:szCs w:val="18"/>
                <w:lang w:val="en-IE"/>
              </w:rPr>
              <w:sym w:font="Wingdings 2" w:char="F0A3"/>
            </w:r>
            <w:r w:rsidRPr="005D6C74">
              <w:rPr>
                <w:rFonts w:asciiTheme="minorHAnsi" w:hAnsiTheme="minorHAnsi"/>
                <w:b/>
                <w:sz w:val="18"/>
                <w:szCs w:val="18"/>
                <w:lang w:val="en-IE"/>
              </w:rPr>
              <w:t xml:space="preserve">  Yes </w:t>
            </w:r>
            <w:r w:rsidRPr="005D6C74">
              <w:rPr>
                <w:rFonts w:asciiTheme="minorHAnsi" w:hAnsiTheme="minorHAnsi"/>
                <w:sz w:val="18"/>
                <w:szCs w:val="18"/>
                <w:lang w:val="en-IE"/>
              </w:rPr>
              <w:t xml:space="preserve">If </w:t>
            </w:r>
            <w:r w:rsidRPr="005D6C74">
              <w:rPr>
                <w:rFonts w:asciiTheme="minorHAnsi" w:hAnsiTheme="minorHAnsi"/>
                <w:b/>
                <w:i/>
                <w:sz w:val="18"/>
                <w:szCs w:val="18"/>
                <w:lang w:val="en-IE"/>
              </w:rPr>
              <w:t>yes</w:t>
            </w:r>
            <w:r w:rsidRPr="005D6C74">
              <w:rPr>
                <w:rFonts w:asciiTheme="minorHAnsi" w:hAnsiTheme="minorHAnsi"/>
                <w:sz w:val="18"/>
                <w:szCs w:val="18"/>
                <w:lang w:val="en-IE"/>
              </w:rPr>
              <w:t xml:space="preserve"> please date and sign the form </w:t>
            </w:r>
            <w:r w:rsidRPr="005D6C74">
              <w:rPr>
                <w:rFonts w:asciiTheme="minorHAnsi" w:hAnsiTheme="minorHAnsi"/>
                <w:b/>
                <w:i/>
                <w:sz w:val="18"/>
                <w:szCs w:val="18"/>
                <w:lang w:val="en-IE"/>
              </w:rPr>
              <w:t>here.</w:t>
            </w:r>
            <w:r w:rsidRPr="005D6C74">
              <w:rPr>
                <w:rFonts w:asciiTheme="minorHAnsi" w:hAnsiTheme="minorHAnsi"/>
                <w:sz w:val="18"/>
                <w:szCs w:val="18"/>
                <w:lang w:val="en-IE"/>
              </w:rPr>
              <w:t xml:space="preserve"> </w:t>
            </w:r>
          </w:p>
          <w:p w:rsidR="00675B75" w:rsidRPr="000A4C95" w:rsidRDefault="00675B75" w:rsidP="00A74A54">
            <w:pPr>
              <w:ind w:left="72"/>
              <w:rPr>
                <w:rFonts w:ascii="Verdana" w:hAnsi="Verdana" w:cs="Calibri"/>
                <w:b/>
                <w:sz w:val="20"/>
                <w:szCs w:val="20"/>
                <w:u w:val="single"/>
                <w:lang w:val="en-IE"/>
              </w:rPr>
            </w:pPr>
            <w:r w:rsidRPr="005D6C74">
              <w:rPr>
                <w:rFonts w:asciiTheme="minorHAnsi" w:hAnsiTheme="minorHAnsi"/>
                <w:b/>
                <w:sz w:val="20"/>
                <w:szCs w:val="20"/>
                <w:lang w:val="en-IE"/>
              </w:rPr>
              <w:t>Date:                           Signature :                                                                   Ward:</w:t>
            </w:r>
            <w:r w:rsidRPr="000A4C95">
              <w:rPr>
                <w:rFonts w:ascii="Verdana" w:hAnsi="Verdana" w:cs="Calibri"/>
                <w:b/>
                <w:sz w:val="20"/>
                <w:szCs w:val="20"/>
                <w:lang w:val="en-IE"/>
              </w:rPr>
              <w:t xml:space="preserve">                                           </w:t>
            </w:r>
          </w:p>
        </w:tc>
      </w:tr>
    </w:tbl>
    <w:p w:rsidR="00675B75" w:rsidRPr="000A4C95" w:rsidRDefault="00675B75" w:rsidP="00675B75">
      <w:pPr>
        <w:rPr>
          <w:rFonts w:ascii="Verdana" w:hAnsi="Verdana" w:cs="Calibri"/>
          <w:b/>
          <w:sz w:val="20"/>
          <w:szCs w:val="20"/>
          <w:u w:val="single"/>
          <w:lang w:val="en-IE"/>
        </w:rPr>
      </w:pPr>
    </w:p>
    <w:p w:rsidR="00675B75" w:rsidRPr="005D6C74" w:rsidRDefault="00675B75" w:rsidP="00675B75">
      <w:pPr>
        <w:shd w:val="clear" w:color="auto" w:fill="D9D9D9"/>
        <w:rPr>
          <w:rFonts w:asciiTheme="minorHAnsi" w:hAnsiTheme="minorHAnsi"/>
          <w:b/>
          <w:sz w:val="20"/>
          <w:szCs w:val="20"/>
          <w:u w:val="single"/>
          <w:lang w:val="en-IE"/>
        </w:rPr>
      </w:pPr>
      <w:r w:rsidRPr="005D6C74">
        <w:rPr>
          <w:rFonts w:asciiTheme="minorHAnsi" w:hAnsiTheme="minorHAnsi"/>
          <w:sz w:val="20"/>
          <w:szCs w:val="20"/>
          <w:lang w:val="en-IE"/>
        </w:rPr>
        <w:t xml:space="preserve">If </w:t>
      </w:r>
      <w:r w:rsidRPr="005D6C74">
        <w:rPr>
          <w:rFonts w:asciiTheme="minorHAnsi" w:hAnsiTheme="minorHAnsi"/>
          <w:b/>
          <w:i/>
          <w:sz w:val="20"/>
          <w:szCs w:val="20"/>
          <w:lang w:val="en-IE"/>
        </w:rPr>
        <w:t xml:space="preserve">NO </w:t>
      </w:r>
      <w:r w:rsidRPr="005D6C74">
        <w:rPr>
          <w:rFonts w:asciiTheme="minorHAnsi" w:hAnsiTheme="minorHAnsi"/>
          <w:sz w:val="20"/>
          <w:szCs w:val="20"/>
          <w:lang w:val="en-IE"/>
        </w:rPr>
        <w:t>please proceed with the assessment and sign below</w:t>
      </w:r>
    </w:p>
    <w:tbl>
      <w:tblPr>
        <w:tblW w:w="11103"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544"/>
        <w:gridCol w:w="850"/>
        <w:gridCol w:w="4616"/>
      </w:tblGrid>
      <w:tr w:rsidR="00675B75" w:rsidRPr="00A459D2" w:rsidTr="0004020C">
        <w:tc>
          <w:tcPr>
            <w:tcW w:w="5637" w:type="dxa"/>
            <w:gridSpan w:val="2"/>
          </w:tcPr>
          <w:p w:rsidR="00675B75" w:rsidRPr="005D6C74" w:rsidRDefault="0004020C" w:rsidP="00A74A54">
            <w:pPr>
              <w:spacing w:line="276" w:lineRule="auto"/>
              <w:rPr>
                <w:rFonts w:asciiTheme="minorHAnsi" w:hAnsiTheme="minorHAnsi"/>
                <w:b/>
                <w:sz w:val="20"/>
                <w:szCs w:val="20"/>
                <w:lang w:val="en-IE"/>
              </w:rPr>
            </w:pPr>
            <w:r>
              <w:rPr>
                <w:rFonts w:asciiTheme="minorHAnsi" w:hAnsiTheme="minorHAnsi"/>
                <w:b/>
                <w:sz w:val="20"/>
                <w:szCs w:val="20"/>
                <w:lang w:val="en-IE"/>
              </w:rPr>
              <w:t xml:space="preserve">2. Weight </w:t>
            </w:r>
            <w:proofErr w:type="spellStart"/>
            <w:r w:rsidR="00675B75" w:rsidRPr="005D6C74">
              <w:rPr>
                <w:rFonts w:asciiTheme="minorHAnsi" w:hAnsiTheme="minorHAnsi"/>
                <w:b/>
                <w:sz w:val="20"/>
                <w:szCs w:val="20"/>
                <w:lang w:val="en-IE"/>
              </w:rPr>
              <w:t>kgs</w:t>
            </w:r>
            <w:proofErr w:type="spellEnd"/>
            <w:r w:rsidR="00A20990">
              <w:rPr>
                <w:rFonts w:asciiTheme="minorHAnsi" w:hAnsiTheme="minorHAnsi"/>
                <w:b/>
                <w:sz w:val="20"/>
                <w:szCs w:val="20"/>
                <w:lang w:val="en-IE"/>
              </w:rPr>
              <w:t>:</w:t>
            </w:r>
            <w:r w:rsidR="00675B75" w:rsidRPr="005D6C74">
              <w:rPr>
                <w:rFonts w:asciiTheme="minorHAnsi" w:hAnsiTheme="minorHAnsi"/>
                <w:b/>
                <w:sz w:val="20"/>
                <w:szCs w:val="20"/>
                <w:lang w:val="en-IE"/>
              </w:rPr>
              <w:t>_______________________</w:t>
            </w:r>
          </w:p>
          <w:p w:rsidR="00675B75" w:rsidRPr="005D6C74" w:rsidRDefault="00675B75" w:rsidP="00A74A54">
            <w:pPr>
              <w:rPr>
                <w:rFonts w:asciiTheme="minorHAnsi" w:hAnsiTheme="minorHAnsi"/>
                <w:i/>
                <w:sz w:val="20"/>
                <w:szCs w:val="20"/>
                <w:lang w:val="en-IE"/>
              </w:rPr>
            </w:pPr>
            <w:r w:rsidRPr="005D6C74">
              <w:rPr>
                <w:rFonts w:asciiTheme="minorHAnsi" w:hAnsiTheme="minorHAnsi"/>
                <w:i/>
                <w:sz w:val="20"/>
                <w:szCs w:val="20"/>
                <w:lang w:val="en-IE"/>
              </w:rPr>
              <w:t>Specialist equipment may be required if the service users weight exceeds the safe working load o</w:t>
            </w:r>
            <w:r w:rsidR="0004020C">
              <w:rPr>
                <w:rFonts w:asciiTheme="minorHAnsi" w:hAnsiTheme="minorHAnsi"/>
                <w:i/>
                <w:sz w:val="20"/>
                <w:szCs w:val="20"/>
                <w:lang w:val="en-IE"/>
              </w:rPr>
              <w:t xml:space="preserve">f any equipment. </w:t>
            </w:r>
            <w:r w:rsidR="001F0FF2">
              <w:rPr>
                <w:rFonts w:asciiTheme="minorHAnsi" w:hAnsiTheme="minorHAnsi"/>
                <w:i/>
                <w:sz w:val="20"/>
                <w:szCs w:val="20"/>
                <w:lang w:val="en-IE"/>
              </w:rPr>
              <w:t>Please detail.</w:t>
            </w:r>
          </w:p>
          <w:p w:rsidR="00675B75" w:rsidRPr="005D6C74" w:rsidRDefault="00675B75" w:rsidP="00A74A54">
            <w:pPr>
              <w:rPr>
                <w:rFonts w:asciiTheme="minorHAnsi" w:hAnsiTheme="minorHAnsi"/>
                <w:sz w:val="20"/>
                <w:szCs w:val="20"/>
                <w:lang w:val="en-IE"/>
              </w:rPr>
            </w:pPr>
          </w:p>
        </w:tc>
        <w:tc>
          <w:tcPr>
            <w:tcW w:w="5466" w:type="dxa"/>
            <w:gridSpan w:val="2"/>
          </w:tcPr>
          <w:p w:rsidR="00675B75" w:rsidRPr="00A20990" w:rsidRDefault="0004020C" w:rsidP="00A20990">
            <w:pPr>
              <w:pStyle w:val="ListParagraph"/>
              <w:numPr>
                <w:ilvl w:val="0"/>
                <w:numId w:val="5"/>
              </w:numPr>
              <w:tabs>
                <w:tab w:val="left" w:pos="255"/>
              </w:tabs>
              <w:ind w:left="255" w:hanging="283"/>
              <w:rPr>
                <w:rFonts w:asciiTheme="minorHAnsi" w:hAnsiTheme="minorHAnsi"/>
                <w:sz w:val="20"/>
                <w:szCs w:val="20"/>
                <w:lang w:val="en-IE"/>
              </w:rPr>
            </w:pPr>
            <w:proofErr w:type="spellStart"/>
            <w:r>
              <w:rPr>
                <w:rFonts w:asciiTheme="minorHAnsi" w:hAnsiTheme="minorHAnsi"/>
                <w:b/>
                <w:sz w:val="20"/>
                <w:szCs w:val="20"/>
                <w:lang w:val="en-IE"/>
              </w:rPr>
              <w:t>Medication</w:t>
            </w:r>
            <w:proofErr w:type="gramStart"/>
            <w:r>
              <w:rPr>
                <w:rFonts w:asciiTheme="minorHAnsi" w:hAnsiTheme="minorHAnsi"/>
                <w:b/>
                <w:sz w:val="20"/>
                <w:szCs w:val="20"/>
                <w:lang w:val="en-IE"/>
              </w:rPr>
              <w:t>:</w:t>
            </w:r>
            <w:r w:rsidR="00A20990">
              <w:rPr>
                <w:rFonts w:asciiTheme="minorHAnsi" w:hAnsiTheme="minorHAnsi"/>
                <w:sz w:val="20"/>
                <w:szCs w:val="20"/>
                <w:lang w:val="en-IE"/>
              </w:rPr>
              <w:t>is</w:t>
            </w:r>
            <w:proofErr w:type="spellEnd"/>
            <w:proofErr w:type="gramEnd"/>
            <w:r w:rsidR="00A20990">
              <w:rPr>
                <w:rFonts w:asciiTheme="minorHAnsi" w:hAnsiTheme="minorHAnsi"/>
                <w:sz w:val="20"/>
                <w:szCs w:val="20"/>
                <w:lang w:val="en-IE"/>
              </w:rPr>
              <w:t xml:space="preserve"> medication relevant </w:t>
            </w:r>
            <w:r w:rsidR="00675B75" w:rsidRPr="00A20990">
              <w:rPr>
                <w:rFonts w:asciiTheme="minorHAnsi" w:hAnsiTheme="minorHAnsi"/>
                <w:sz w:val="20"/>
                <w:szCs w:val="20"/>
                <w:lang w:val="en-IE"/>
              </w:rPr>
              <w:t>to moving and handling</w:t>
            </w:r>
            <w:r w:rsidR="001F0FF2">
              <w:rPr>
                <w:rFonts w:asciiTheme="minorHAnsi" w:hAnsiTheme="minorHAnsi"/>
                <w:sz w:val="20"/>
                <w:szCs w:val="20"/>
                <w:lang w:val="en-IE"/>
              </w:rPr>
              <w:t>?</w:t>
            </w:r>
            <w:r w:rsidR="00675B75" w:rsidRPr="00A20990">
              <w:rPr>
                <w:rFonts w:asciiTheme="minorHAnsi" w:hAnsiTheme="minorHAnsi"/>
                <w:sz w:val="20"/>
                <w:szCs w:val="20"/>
                <w:lang w:val="en-IE"/>
              </w:rPr>
              <w:t xml:space="preserve"> e.g. sedation</w:t>
            </w:r>
            <w:r>
              <w:rPr>
                <w:rFonts w:asciiTheme="minorHAnsi" w:hAnsiTheme="minorHAnsi"/>
                <w:sz w:val="20"/>
                <w:szCs w:val="20"/>
                <w:lang w:val="en-IE"/>
              </w:rPr>
              <w:t xml:space="preserve"> </w:t>
            </w:r>
            <w:r w:rsidR="00675B75" w:rsidRPr="00A20990">
              <w:rPr>
                <w:rFonts w:asciiTheme="minorHAnsi" w:hAnsiTheme="minorHAnsi"/>
                <w:sz w:val="20"/>
                <w:szCs w:val="20"/>
                <w:lang w:val="en-IE"/>
              </w:rPr>
              <w:t>/</w:t>
            </w:r>
            <w:r>
              <w:rPr>
                <w:rFonts w:asciiTheme="minorHAnsi" w:hAnsiTheme="minorHAnsi"/>
                <w:sz w:val="20"/>
                <w:szCs w:val="20"/>
                <w:lang w:val="en-IE"/>
              </w:rPr>
              <w:t xml:space="preserve"> </w:t>
            </w:r>
            <w:r w:rsidR="00675B75" w:rsidRPr="00A20990">
              <w:rPr>
                <w:rFonts w:asciiTheme="minorHAnsi" w:hAnsiTheme="minorHAnsi"/>
                <w:sz w:val="20"/>
                <w:szCs w:val="20"/>
                <w:lang w:val="en-IE"/>
              </w:rPr>
              <w:t>pain</w:t>
            </w:r>
            <w:r>
              <w:rPr>
                <w:rFonts w:asciiTheme="minorHAnsi" w:hAnsiTheme="minorHAnsi"/>
                <w:sz w:val="20"/>
                <w:szCs w:val="20"/>
                <w:lang w:val="en-IE"/>
              </w:rPr>
              <w:t xml:space="preserve"> </w:t>
            </w:r>
            <w:r w:rsidR="00675B75" w:rsidRPr="00A20990">
              <w:rPr>
                <w:rFonts w:asciiTheme="minorHAnsi" w:hAnsiTheme="minorHAnsi"/>
                <w:sz w:val="20"/>
                <w:szCs w:val="20"/>
                <w:lang w:val="en-IE"/>
              </w:rPr>
              <w:t>/</w:t>
            </w:r>
            <w:r>
              <w:rPr>
                <w:rFonts w:asciiTheme="minorHAnsi" w:hAnsiTheme="minorHAnsi"/>
                <w:sz w:val="20"/>
                <w:szCs w:val="20"/>
                <w:lang w:val="en-IE"/>
              </w:rPr>
              <w:t xml:space="preserve"> </w:t>
            </w:r>
            <w:r w:rsidR="00675B75" w:rsidRPr="00A20990">
              <w:rPr>
                <w:rFonts w:asciiTheme="minorHAnsi" w:hAnsiTheme="minorHAnsi"/>
                <w:sz w:val="20"/>
                <w:szCs w:val="20"/>
                <w:lang w:val="en-IE"/>
              </w:rPr>
              <w:t>anti spasmodic medication</w:t>
            </w:r>
          </w:p>
          <w:p w:rsidR="00675B75" w:rsidRPr="005D6C74" w:rsidRDefault="00675B75" w:rsidP="00A74A54">
            <w:pPr>
              <w:ind w:left="432"/>
              <w:rPr>
                <w:rFonts w:asciiTheme="minorHAnsi" w:hAnsiTheme="minorHAnsi"/>
                <w:sz w:val="20"/>
                <w:szCs w:val="20"/>
                <w:lang w:val="en-IE"/>
              </w:rPr>
            </w:pP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w:t>
            </w:r>
          </w:p>
          <w:p w:rsidR="00675B75" w:rsidRPr="005D6C74" w:rsidRDefault="00675B75" w:rsidP="00A74A54">
            <w:pPr>
              <w:rPr>
                <w:rFonts w:asciiTheme="minorHAnsi" w:hAnsiTheme="minorHAnsi"/>
                <w:i/>
                <w:sz w:val="20"/>
                <w:szCs w:val="20"/>
                <w:lang w:val="en-IE"/>
              </w:rPr>
            </w:pPr>
          </w:p>
          <w:p w:rsidR="00675B75" w:rsidRPr="005D6C74" w:rsidRDefault="00675B75" w:rsidP="00A74A54">
            <w:pPr>
              <w:rPr>
                <w:rFonts w:asciiTheme="minorHAnsi" w:hAnsiTheme="minorHAnsi"/>
                <w:b/>
                <w:i/>
                <w:sz w:val="20"/>
                <w:szCs w:val="20"/>
                <w:lang w:val="en-IE"/>
              </w:rPr>
            </w:pPr>
            <w:r w:rsidRPr="005D6C74">
              <w:rPr>
                <w:rFonts w:asciiTheme="minorHAnsi" w:hAnsiTheme="minorHAnsi"/>
                <w:i/>
                <w:sz w:val="20"/>
                <w:szCs w:val="20"/>
                <w:lang w:val="en-IE"/>
              </w:rPr>
              <w:t xml:space="preserve">If yes refer to Drug </w:t>
            </w:r>
            <w:proofErr w:type="spellStart"/>
            <w:r w:rsidRPr="005D6C74">
              <w:rPr>
                <w:rFonts w:asciiTheme="minorHAnsi" w:hAnsiTheme="minorHAnsi"/>
                <w:i/>
                <w:sz w:val="20"/>
                <w:szCs w:val="20"/>
                <w:lang w:val="en-IE"/>
              </w:rPr>
              <w:t>Kardex</w:t>
            </w:r>
            <w:proofErr w:type="spellEnd"/>
          </w:p>
        </w:tc>
      </w:tr>
      <w:tr w:rsidR="00675B75" w:rsidRPr="00A459D2" w:rsidTr="0004020C">
        <w:tc>
          <w:tcPr>
            <w:tcW w:w="5637" w:type="dxa"/>
            <w:gridSpan w:val="2"/>
          </w:tcPr>
          <w:p w:rsidR="00675B75" w:rsidRPr="005D6C74" w:rsidRDefault="0004020C" w:rsidP="00A74A54">
            <w:pPr>
              <w:rPr>
                <w:rFonts w:asciiTheme="minorHAnsi" w:hAnsiTheme="minorHAnsi"/>
                <w:b/>
                <w:sz w:val="20"/>
                <w:szCs w:val="20"/>
                <w:lang w:val="en-IE"/>
              </w:rPr>
            </w:pPr>
            <w:r>
              <w:rPr>
                <w:rFonts w:asciiTheme="minorHAnsi" w:hAnsiTheme="minorHAnsi"/>
                <w:b/>
                <w:sz w:val="20"/>
                <w:szCs w:val="20"/>
                <w:lang w:val="en-IE"/>
              </w:rPr>
              <w:t>4.</w:t>
            </w:r>
            <w:r w:rsidR="00675B75" w:rsidRPr="005D6C74">
              <w:rPr>
                <w:rFonts w:asciiTheme="minorHAnsi" w:hAnsiTheme="minorHAnsi"/>
                <w:b/>
                <w:sz w:val="20"/>
                <w:szCs w:val="20"/>
                <w:lang w:val="en-IE"/>
              </w:rPr>
              <w:t>Comprehension/Communication/Behaviour:</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 xml:space="preserve">Can the service user understand &amp; participate in simple instructions?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No__________________ </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 xml:space="preserve">Will behaviour affect cooperation with moving and handling?  </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w:t>
            </w:r>
          </w:p>
        </w:tc>
        <w:tc>
          <w:tcPr>
            <w:tcW w:w="5466" w:type="dxa"/>
            <w:gridSpan w:val="2"/>
          </w:tcPr>
          <w:p w:rsidR="00675B75" w:rsidRPr="005D6C74" w:rsidRDefault="00675B75" w:rsidP="00A74A54">
            <w:pPr>
              <w:jc w:val="both"/>
              <w:rPr>
                <w:rFonts w:asciiTheme="minorHAnsi" w:hAnsiTheme="minorHAnsi"/>
                <w:b/>
                <w:sz w:val="20"/>
                <w:szCs w:val="20"/>
                <w:lang w:val="en-IE"/>
              </w:rPr>
            </w:pPr>
            <w:r w:rsidRPr="005D6C74">
              <w:rPr>
                <w:rFonts w:asciiTheme="minorHAnsi" w:hAnsiTheme="minorHAnsi"/>
                <w:b/>
                <w:sz w:val="20"/>
                <w:szCs w:val="20"/>
                <w:lang w:val="en-IE"/>
              </w:rPr>
              <w:t>5.History of Falls</w:t>
            </w:r>
            <w:r w:rsidR="00A20990">
              <w:rPr>
                <w:rFonts w:asciiTheme="minorHAnsi" w:hAnsiTheme="minorHAnsi"/>
                <w:b/>
                <w:sz w:val="20"/>
                <w:szCs w:val="20"/>
                <w:lang w:val="en-IE"/>
              </w:rPr>
              <w:t>:</w:t>
            </w:r>
            <w:r w:rsidRPr="005D6C74">
              <w:rPr>
                <w:rFonts w:asciiTheme="minorHAnsi" w:hAnsiTheme="minorHAnsi"/>
                <w:b/>
                <w:sz w:val="20"/>
                <w:szCs w:val="20"/>
                <w:lang w:val="en-IE"/>
              </w:rPr>
              <w:t xml:space="preserve">   </w:t>
            </w:r>
            <w:r w:rsidRPr="001F0FF2">
              <w:rPr>
                <w:rFonts w:asciiTheme="minorHAnsi" w:hAnsiTheme="minorHAnsi"/>
                <w:sz w:val="20"/>
                <w:szCs w:val="20"/>
                <w:lang w:val="en-IE"/>
              </w:rPr>
              <w:sym w:font="Wingdings 2" w:char="F0A3"/>
            </w:r>
            <w:r w:rsidRPr="001F0FF2">
              <w:rPr>
                <w:rFonts w:asciiTheme="minorHAnsi" w:hAnsiTheme="minorHAnsi"/>
                <w:sz w:val="20"/>
                <w:szCs w:val="20"/>
                <w:lang w:val="en-IE"/>
              </w:rPr>
              <w:t xml:space="preserve">  No </w:t>
            </w:r>
            <w:r w:rsidRPr="001F0FF2">
              <w:rPr>
                <w:rFonts w:asciiTheme="minorHAnsi" w:hAnsiTheme="minorHAnsi"/>
                <w:sz w:val="20"/>
                <w:szCs w:val="20"/>
                <w:lang w:val="en-IE"/>
              </w:rPr>
              <w:sym w:font="Wingdings 2" w:char="F0A3"/>
            </w:r>
            <w:r w:rsidRPr="001F0FF2">
              <w:rPr>
                <w:rFonts w:asciiTheme="minorHAnsi" w:hAnsiTheme="minorHAnsi"/>
                <w:sz w:val="20"/>
                <w:szCs w:val="20"/>
                <w:lang w:val="en-IE"/>
              </w:rPr>
              <w:t xml:space="preserve">  Yes</w:t>
            </w:r>
            <w:r w:rsidRPr="005D6C74">
              <w:rPr>
                <w:rFonts w:asciiTheme="minorHAnsi" w:hAnsiTheme="minorHAnsi"/>
                <w:b/>
                <w:sz w:val="20"/>
                <w:szCs w:val="20"/>
                <w:lang w:val="en-IE"/>
              </w:rPr>
              <w:t xml:space="preserve">  </w:t>
            </w:r>
          </w:p>
          <w:p w:rsidR="00675B75" w:rsidRPr="005D6C74" w:rsidRDefault="00675B75" w:rsidP="00A74A54">
            <w:pPr>
              <w:jc w:val="both"/>
              <w:rPr>
                <w:rFonts w:asciiTheme="minorHAnsi" w:hAnsiTheme="minorHAnsi"/>
                <w:sz w:val="20"/>
                <w:szCs w:val="20"/>
                <w:lang w:val="en-IE"/>
              </w:rPr>
            </w:pPr>
          </w:p>
          <w:p w:rsidR="00675B75" w:rsidRPr="005D6C74" w:rsidRDefault="00675B75" w:rsidP="00A74A54">
            <w:pPr>
              <w:jc w:val="both"/>
              <w:rPr>
                <w:rFonts w:asciiTheme="minorHAnsi" w:hAnsiTheme="minorHAnsi"/>
                <w:i/>
                <w:sz w:val="20"/>
                <w:szCs w:val="20"/>
                <w:lang w:val="en-IE"/>
              </w:rPr>
            </w:pPr>
            <w:r w:rsidRPr="005D6C74">
              <w:rPr>
                <w:rFonts w:asciiTheme="minorHAnsi" w:hAnsiTheme="minorHAnsi"/>
                <w:i/>
                <w:sz w:val="20"/>
                <w:szCs w:val="20"/>
                <w:lang w:val="en-IE"/>
              </w:rPr>
              <w:t>If yes complete falls risk assessment</w:t>
            </w:r>
          </w:p>
          <w:p w:rsidR="00675B75" w:rsidRPr="005D6C74" w:rsidRDefault="00675B75" w:rsidP="00A74A54">
            <w:pPr>
              <w:jc w:val="both"/>
              <w:rPr>
                <w:rFonts w:asciiTheme="minorHAnsi" w:hAnsiTheme="minorHAnsi"/>
                <w:sz w:val="20"/>
                <w:szCs w:val="20"/>
                <w:lang w:val="en-IE"/>
              </w:rPr>
            </w:pPr>
          </w:p>
        </w:tc>
      </w:tr>
      <w:tr w:rsidR="00675B75" w:rsidRPr="00A459D2" w:rsidTr="0004020C">
        <w:tc>
          <w:tcPr>
            <w:tcW w:w="5637" w:type="dxa"/>
            <w:gridSpan w:val="2"/>
          </w:tcPr>
          <w:p w:rsidR="001F0FF2" w:rsidRDefault="00A20990" w:rsidP="00A74A54">
            <w:pPr>
              <w:rPr>
                <w:rFonts w:asciiTheme="minorHAnsi" w:hAnsiTheme="minorHAnsi"/>
                <w:sz w:val="20"/>
                <w:szCs w:val="20"/>
                <w:lang w:val="en-IE"/>
              </w:rPr>
            </w:pPr>
            <w:proofErr w:type="gramStart"/>
            <w:r>
              <w:rPr>
                <w:rFonts w:asciiTheme="minorHAnsi" w:hAnsiTheme="minorHAnsi"/>
                <w:b/>
                <w:sz w:val="20"/>
                <w:szCs w:val="20"/>
                <w:lang w:val="en-IE"/>
              </w:rPr>
              <w:t>6.Environmental</w:t>
            </w:r>
            <w:proofErr w:type="gramEnd"/>
            <w:r>
              <w:rPr>
                <w:rFonts w:asciiTheme="minorHAnsi" w:hAnsiTheme="minorHAnsi"/>
                <w:b/>
                <w:sz w:val="20"/>
                <w:szCs w:val="20"/>
                <w:lang w:val="en-IE"/>
              </w:rPr>
              <w:t xml:space="preserve"> constraints:</w:t>
            </w:r>
            <w:r w:rsidR="00675B75" w:rsidRPr="005D6C74">
              <w:rPr>
                <w:rFonts w:asciiTheme="minorHAnsi" w:hAnsiTheme="minorHAnsi"/>
                <w:sz w:val="20"/>
                <w:szCs w:val="20"/>
                <w:lang w:val="en-IE"/>
              </w:rPr>
              <w:t xml:space="preserve"> are confined space/non-adjustable equipment/floors/ramps/ service users</w:t>
            </w:r>
            <w:r w:rsidR="001F0FF2">
              <w:rPr>
                <w:rFonts w:asciiTheme="minorHAnsi" w:hAnsiTheme="minorHAnsi"/>
                <w:sz w:val="20"/>
                <w:szCs w:val="20"/>
                <w:lang w:val="en-IE"/>
              </w:rPr>
              <w:t>’</w:t>
            </w:r>
            <w:r w:rsidR="00675B75" w:rsidRPr="005D6C74">
              <w:rPr>
                <w:rFonts w:asciiTheme="minorHAnsi" w:hAnsiTheme="minorHAnsi"/>
                <w:sz w:val="20"/>
                <w:szCs w:val="20"/>
                <w:lang w:val="en-IE"/>
              </w:rPr>
              <w:t xml:space="preserve"> attachments an issue</w:t>
            </w:r>
            <w:r w:rsidR="001F0FF2">
              <w:rPr>
                <w:rFonts w:asciiTheme="minorHAnsi" w:hAnsiTheme="minorHAnsi"/>
                <w:sz w:val="20"/>
                <w:szCs w:val="20"/>
                <w:lang w:val="en-IE"/>
              </w:rPr>
              <w:t>?</w:t>
            </w:r>
            <w:r w:rsidR="00675B75" w:rsidRPr="005D6C74">
              <w:rPr>
                <w:rFonts w:asciiTheme="minorHAnsi" w:hAnsiTheme="minorHAnsi"/>
                <w:sz w:val="20"/>
                <w:szCs w:val="20"/>
                <w:lang w:val="en-IE"/>
              </w:rPr>
              <w:t xml:space="preserve"> </w:t>
            </w:r>
            <w:r>
              <w:rPr>
                <w:rFonts w:asciiTheme="minorHAnsi" w:hAnsiTheme="minorHAnsi"/>
                <w:sz w:val="20"/>
                <w:szCs w:val="20"/>
                <w:lang w:val="en-IE"/>
              </w:rPr>
              <w:t xml:space="preserve">      </w:t>
            </w:r>
          </w:p>
          <w:p w:rsidR="001F0FF2" w:rsidRDefault="001F0FF2" w:rsidP="00A74A54">
            <w:pPr>
              <w:rPr>
                <w:rFonts w:asciiTheme="minorHAnsi" w:hAnsiTheme="minorHAnsi"/>
                <w:sz w:val="20"/>
                <w:szCs w:val="20"/>
                <w:lang w:val="en-IE"/>
              </w:rPr>
            </w:pPr>
          </w:p>
          <w:p w:rsidR="00675B75" w:rsidRPr="003A7028" w:rsidRDefault="00675B75" w:rsidP="00A74A54">
            <w:pPr>
              <w:rPr>
                <w:rFonts w:asciiTheme="minorHAnsi" w:hAnsiTheme="minorHAnsi"/>
                <w:sz w:val="20"/>
                <w:szCs w:val="20"/>
                <w:lang w:val="en-IE"/>
              </w:rPr>
            </w:pP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w:t>
            </w:r>
            <w:r w:rsidR="003A7028">
              <w:rPr>
                <w:rFonts w:asciiTheme="minorHAnsi" w:hAnsiTheme="minorHAnsi"/>
                <w:sz w:val="20"/>
                <w:szCs w:val="20"/>
                <w:lang w:val="en-IE"/>
              </w:rPr>
              <w:t xml:space="preserve"> (</w:t>
            </w:r>
            <w:r w:rsidRPr="005D6C74">
              <w:rPr>
                <w:rFonts w:asciiTheme="minorHAnsi" w:hAnsiTheme="minorHAnsi"/>
                <w:i/>
                <w:sz w:val="20"/>
                <w:szCs w:val="20"/>
                <w:lang w:val="en-IE"/>
              </w:rPr>
              <w:t>If yes please detail</w:t>
            </w:r>
            <w:r w:rsidR="003A7028">
              <w:rPr>
                <w:rFonts w:asciiTheme="minorHAnsi" w:hAnsiTheme="minorHAnsi"/>
                <w:i/>
                <w:sz w:val="20"/>
                <w:szCs w:val="20"/>
                <w:lang w:val="en-IE"/>
              </w:rPr>
              <w:t>)</w:t>
            </w:r>
          </w:p>
        </w:tc>
        <w:tc>
          <w:tcPr>
            <w:tcW w:w="5466" w:type="dxa"/>
            <w:gridSpan w:val="2"/>
          </w:tcPr>
          <w:p w:rsidR="00675B75" w:rsidRPr="005D6C74" w:rsidRDefault="0004020C" w:rsidP="00A74A54">
            <w:pPr>
              <w:rPr>
                <w:rFonts w:asciiTheme="minorHAnsi" w:hAnsiTheme="minorHAnsi"/>
                <w:b/>
                <w:sz w:val="20"/>
                <w:szCs w:val="20"/>
                <w:lang w:val="en-IE"/>
              </w:rPr>
            </w:pPr>
            <w:r>
              <w:rPr>
                <w:rFonts w:asciiTheme="minorHAnsi" w:hAnsiTheme="minorHAnsi"/>
                <w:b/>
                <w:sz w:val="20"/>
                <w:szCs w:val="20"/>
                <w:lang w:val="en-IE"/>
              </w:rPr>
              <w:t>7.</w:t>
            </w:r>
            <w:r w:rsidR="00675B75" w:rsidRPr="005D6C74">
              <w:rPr>
                <w:rFonts w:asciiTheme="minorHAnsi" w:hAnsiTheme="minorHAnsi"/>
                <w:b/>
                <w:sz w:val="20"/>
                <w:szCs w:val="20"/>
                <w:lang w:val="en-IE"/>
              </w:rPr>
              <w:t>Carers Ability / Experience:</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D</w:t>
            </w:r>
            <w:r w:rsidR="00A20990">
              <w:rPr>
                <w:rFonts w:asciiTheme="minorHAnsi" w:hAnsiTheme="minorHAnsi"/>
                <w:sz w:val="20"/>
                <w:szCs w:val="20"/>
                <w:lang w:val="en-IE"/>
              </w:rPr>
              <w:t xml:space="preserve">oes handling this service user </w:t>
            </w:r>
            <w:r w:rsidRPr="005D6C74">
              <w:rPr>
                <w:rFonts w:asciiTheme="minorHAnsi" w:hAnsiTheme="minorHAnsi"/>
                <w:sz w:val="20"/>
                <w:szCs w:val="20"/>
                <w:lang w:val="en-IE"/>
              </w:rPr>
              <w:t xml:space="preserve">require any additional specialised training/instructions? </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 xml:space="preserve">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w:t>
            </w:r>
            <w:r w:rsidRPr="005D6C74">
              <w:rPr>
                <w:rFonts w:asciiTheme="minorHAnsi" w:hAnsiTheme="minorHAnsi"/>
                <w:i/>
                <w:sz w:val="20"/>
                <w:szCs w:val="20"/>
                <w:lang w:val="en-IE"/>
              </w:rPr>
              <w:t>( if yes report to Line Manager)</w:t>
            </w:r>
          </w:p>
        </w:tc>
      </w:tr>
      <w:tr w:rsidR="00A20990" w:rsidRPr="00A459D2" w:rsidTr="0004020C">
        <w:tc>
          <w:tcPr>
            <w:tcW w:w="11103" w:type="dxa"/>
            <w:gridSpan w:val="4"/>
          </w:tcPr>
          <w:p w:rsidR="00A20990" w:rsidRDefault="0004020C" w:rsidP="00A74A54">
            <w:pPr>
              <w:rPr>
                <w:rFonts w:asciiTheme="minorHAnsi" w:hAnsiTheme="minorHAnsi"/>
                <w:b/>
                <w:sz w:val="20"/>
                <w:szCs w:val="20"/>
                <w:lang w:val="en-IE"/>
              </w:rPr>
            </w:pPr>
            <w:r>
              <w:rPr>
                <w:rFonts w:asciiTheme="minorHAnsi" w:hAnsiTheme="minorHAnsi"/>
                <w:b/>
                <w:sz w:val="20"/>
                <w:szCs w:val="20"/>
                <w:lang w:val="en-IE"/>
              </w:rPr>
              <w:t>8.PPE Requirements:</w:t>
            </w:r>
          </w:p>
          <w:p w:rsidR="001F0FF2" w:rsidRDefault="001F0FF2" w:rsidP="00A74A54">
            <w:pPr>
              <w:rPr>
                <w:rFonts w:asciiTheme="minorHAnsi" w:hAnsiTheme="minorHAnsi"/>
                <w:sz w:val="20"/>
                <w:szCs w:val="20"/>
                <w:lang w:val="en-IE"/>
              </w:rPr>
            </w:pPr>
            <w:r>
              <w:rPr>
                <w:rFonts w:asciiTheme="minorHAnsi" w:hAnsiTheme="minorHAnsi"/>
                <w:sz w:val="20"/>
                <w:szCs w:val="20"/>
                <w:lang w:val="en-IE"/>
              </w:rPr>
              <w:t xml:space="preserve">Is PPE Required?   </w:t>
            </w:r>
          </w:p>
          <w:p w:rsidR="001F0FF2" w:rsidRDefault="001F0FF2" w:rsidP="00A74A54">
            <w:pPr>
              <w:rPr>
                <w:rFonts w:asciiTheme="minorHAnsi" w:hAnsiTheme="minorHAnsi"/>
                <w:sz w:val="20"/>
                <w:szCs w:val="20"/>
                <w:lang w:val="en-IE"/>
              </w:rPr>
            </w:pPr>
          </w:p>
          <w:p w:rsidR="00A20990" w:rsidRPr="00A20990" w:rsidRDefault="00A20990" w:rsidP="00A74A54">
            <w:pPr>
              <w:rPr>
                <w:rFonts w:asciiTheme="minorHAnsi" w:hAnsiTheme="minorHAnsi"/>
                <w:sz w:val="20"/>
                <w:szCs w:val="20"/>
                <w:lang w:val="en-IE"/>
              </w:rPr>
            </w:pPr>
            <w:r w:rsidRPr="00A20990">
              <w:rPr>
                <w:rFonts w:asciiTheme="minorHAnsi" w:hAnsiTheme="minorHAnsi"/>
                <w:sz w:val="20"/>
                <w:szCs w:val="20"/>
                <w:lang w:val="en-IE"/>
              </w:rPr>
              <w:t>No</w:t>
            </w:r>
            <w:r w:rsidRPr="00A20990">
              <w:rPr>
                <w:rFonts w:asciiTheme="minorHAnsi" w:hAnsiTheme="minorHAnsi"/>
                <w:sz w:val="20"/>
                <w:szCs w:val="20"/>
                <w:lang w:val="en-IE"/>
              </w:rPr>
              <w:sym w:font="Wingdings 2" w:char="F0A3"/>
            </w:r>
            <w:r w:rsidRPr="00A20990">
              <w:rPr>
                <w:rFonts w:asciiTheme="minorHAnsi" w:hAnsiTheme="minorHAnsi"/>
                <w:sz w:val="20"/>
                <w:szCs w:val="20"/>
                <w:lang w:val="en-IE"/>
              </w:rPr>
              <w:t xml:space="preserve"> Yes </w:t>
            </w:r>
            <w:r w:rsidRPr="00A20990">
              <w:rPr>
                <w:rFonts w:asciiTheme="minorHAnsi" w:hAnsiTheme="minorHAnsi"/>
                <w:sz w:val="20"/>
                <w:szCs w:val="20"/>
                <w:lang w:val="en-IE"/>
              </w:rPr>
              <w:sym w:font="Wingdings 2" w:char="F0A3"/>
            </w:r>
            <w:r>
              <w:rPr>
                <w:rFonts w:asciiTheme="minorHAnsi" w:hAnsiTheme="minorHAnsi"/>
                <w:sz w:val="20"/>
                <w:szCs w:val="20"/>
                <w:lang w:val="en-IE"/>
              </w:rPr>
              <w:t xml:space="preserve"> (</w:t>
            </w:r>
            <w:r w:rsidRPr="00A20990">
              <w:rPr>
                <w:rFonts w:asciiTheme="minorHAnsi" w:hAnsiTheme="minorHAnsi"/>
                <w:i/>
                <w:sz w:val="20"/>
                <w:szCs w:val="20"/>
                <w:lang w:val="en-IE"/>
              </w:rPr>
              <w:t>If yes please detail</w:t>
            </w:r>
            <w:r>
              <w:rPr>
                <w:rFonts w:asciiTheme="minorHAnsi" w:hAnsiTheme="minorHAnsi"/>
                <w:sz w:val="20"/>
                <w:szCs w:val="20"/>
                <w:lang w:val="en-IE"/>
              </w:rPr>
              <w:t>)</w:t>
            </w:r>
          </w:p>
        </w:tc>
      </w:tr>
      <w:tr w:rsidR="00675B75" w:rsidRPr="00A459D2" w:rsidTr="0004020C">
        <w:tc>
          <w:tcPr>
            <w:tcW w:w="11103" w:type="dxa"/>
            <w:gridSpan w:val="4"/>
          </w:tcPr>
          <w:p w:rsidR="00675B75" w:rsidRPr="005D6C74" w:rsidRDefault="00A20990" w:rsidP="00A74A54">
            <w:pPr>
              <w:rPr>
                <w:rFonts w:asciiTheme="minorHAnsi" w:hAnsiTheme="minorHAnsi"/>
                <w:b/>
                <w:sz w:val="20"/>
                <w:szCs w:val="20"/>
                <w:lang w:val="en-IE"/>
              </w:rPr>
            </w:pPr>
            <w:r>
              <w:rPr>
                <w:rFonts w:asciiTheme="minorHAnsi" w:hAnsiTheme="minorHAnsi"/>
                <w:b/>
                <w:sz w:val="20"/>
                <w:szCs w:val="20"/>
                <w:lang w:val="en-IE"/>
              </w:rPr>
              <w:t>9</w:t>
            </w:r>
            <w:r w:rsidR="0004020C">
              <w:rPr>
                <w:rFonts w:asciiTheme="minorHAnsi" w:hAnsiTheme="minorHAnsi"/>
                <w:b/>
                <w:sz w:val="20"/>
                <w:szCs w:val="20"/>
                <w:lang w:val="en-IE"/>
              </w:rPr>
              <w:t>.</w:t>
            </w:r>
            <w:r w:rsidR="00675B75" w:rsidRPr="005D6C74">
              <w:rPr>
                <w:rFonts w:asciiTheme="minorHAnsi" w:hAnsiTheme="minorHAnsi"/>
                <w:b/>
                <w:sz w:val="20"/>
                <w:szCs w:val="20"/>
                <w:lang w:val="en-IE"/>
              </w:rPr>
              <w:t>Current Mobility</w:t>
            </w:r>
            <w:r>
              <w:rPr>
                <w:rFonts w:asciiTheme="minorHAnsi" w:hAnsiTheme="minorHAnsi"/>
                <w:b/>
                <w:sz w:val="20"/>
                <w:szCs w:val="20"/>
                <w:lang w:val="en-IE"/>
              </w:rPr>
              <w:t>:</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Is</w:t>
            </w:r>
            <w:r w:rsidRPr="005D6C74">
              <w:rPr>
                <w:rFonts w:asciiTheme="minorHAnsi" w:hAnsiTheme="minorHAnsi"/>
                <w:b/>
                <w:sz w:val="20"/>
                <w:szCs w:val="20"/>
                <w:lang w:val="en-IE"/>
              </w:rPr>
              <w:t xml:space="preserve"> </w:t>
            </w:r>
            <w:r w:rsidR="00A20990">
              <w:rPr>
                <w:rFonts w:asciiTheme="minorHAnsi" w:hAnsiTheme="minorHAnsi"/>
                <w:sz w:val="20"/>
                <w:szCs w:val="20"/>
                <w:lang w:val="en-IE"/>
              </w:rPr>
              <w:t>assistance required to mobilis</w:t>
            </w:r>
            <w:r w:rsidRPr="005D6C74">
              <w:rPr>
                <w:rFonts w:asciiTheme="minorHAnsi" w:hAnsiTheme="minorHAnsi"/>
                <w:sz w:val="20"/>
                <w:szCs w:val="20"/>
                <w:lang w:val="en-IE"/>
              </w:rPr>
              <w:t>e</w:t>
            </w:r>
            <w:r w:rsidR="00A20990">
              <w:rPr>
                <w:rFonts w:asciiTheme="minorHAnsi" w:hAnsiTheme="minorHAnsi"/>
                <w:sz w:val="20"/>
                <w:szCs w:val="20"/>
                <w:lang w:val="en-IE"/>
              </w:rPr>
              <w:t>?</w:t>
            </w:r>
            <w:r w:rsidRPr="005D6C74">
              <w:rPr>
                <w:rFonts w:asciiTheme="minorHAnsi" w:hAnsiTheme="minorHAnsi"/>
                <w:sz w:val="20"/>
                <w:szCs w:val="20"/>
                <w:lang w:val="en-IE"/>
              </w:rPr>
              <w:t xml:space="preserve">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If yes how many carers are required? ______________</w:t>
            </w:r>
          </w:p>
          <w:p w:rsidR="00675B75" w:rsidRPr="005D6C74" w:rsidRDefault="00675B75" w:rsidP="00A74A54">
            <w:pPr>
              <w:rPr>
                <w:rFonts w:asciiTheme="minorHAnsi" w:hAnsiTheme="minorHAnsi"/>
                <w:sz w:val="20"/>
                <w:szCs w:val="20"/>
                <w:lang w:val="en-IE"/>
              </w:rPr>
            </w:pPr>
            <w:r w:rsidRPr="005D6C74">
              <w:rPr>
                <w:rFonts w:asciiTheme="minorHAnsi" w:hAnsiTheme="minorHAnsi"/>
                <w:sz w:val="20"/>
                <w:szCs w:val="20"/>
                <w:lang w:val="en-IE"/>
              </w:rPr>
              <w:t xml:space="preserve">Are mobility aids currently used?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 </w:t>
            </w:r>
            <w:r w:rsidRPr="005D6C74">
              <w:rPr>
                <w:rFonts w:asciiTheme="minorHAnsi" w:hAnsiTheme="minorHAnsi"/>
                <w:i/>
                <w:sz w:val="20"/>
                <w:szCs w:val="20"/>
                <w:lang w:val="en-IE"/>
              </w:rPr>
              <w:t>please detail</w:t>
            </w:r>
            <w:r w:rsidRPr="005D6C74">
              <w:rPr>
                <w:rFonts w:asciiTheme="minorHAnsi" w:hAnsiTheme="minorHAnsi"/>
                <w:sz w:val="20"/>
                <w:szCs w:val="20"/>
                <w:lang w:val="en-IE"/>
              </w:rPr>
              <w:t>_________________________________</w:t>
            </w:r>
          </w:p>
          <w:p w:rsidR="00675B75" w:rsidRPr="005D6C74" w:rsidRDefault="00675B75" w:rsidP="00A74A54">
            <w:pPr>
              <w:jc w:val="both"/>
              <w:rPr>
                <w:rFonts w:asciiTheme="minorHAnsi" w:hAnsiTheme="minorHAnsi"/>
                <w:sz w:val="20"/>
                <w:szCs w:val="20"/>
                <w:lang w:val="en-IE"/>
              </w:rPr>
            </w:pPr>
            <w:r w:rsidRPr="005D6C74">
              <w:rPr>
                <w:rFonts w:asciiTheme="minorHAnsi" w:hAnsiTheme="minorHAnsi"/>
                <w:sz w:val="20"/>
                <w:szCs w:val="20"/>
                <w:lang w:val="en-IE"/>
              </w:rPr>
              <w:t xml:space="preserve">Have these been brought with the service user?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No </w:t>
            </w:r>
            <w:r w:rsidRPr="005D6C74">
              <w:rPr>
                <w:rFonts w:asciiTheme="minorHAnsi" w:hAnsiTheme="minorHAnsi"/>
                <w:sz w:val="20"/>
                <w:szCs w:val="20"/>
                <w:lang w:val="en-IE"/>
              </w:rPr>
              <w:sym w:font="Wingdings 2" w:char="F0A3"/>
            </w:r>
            <w:r w:rsidRPr="005D6C74">
              <w:rPr>
                <w:rFonts w:asciiTheme="minorHAnsi" w:hAnsiTheme="minorHAnsi"/>
                <w:sz w:val="20"/>
                <w:szCs w:val="20"/>
                <w:lang w:val="en-IE"/>
              </w:rPr>
              <w:t xml:space="preserve"> Yes</w:t>
            </w:r>
          </w:p>
        </w:tc>
      </w:tr>
      <w:tr w:rsidR="00675B75" w:rsidRPr="00A459D2" w:rsidTr="0004020C">
        <w:tc>
          <w:tcPr>
            <w:tcW w:w="11103" w:type="dxa"/>
            <w:gridSpan w:val="4"/>
          </w:tcPr>
          <w:p w:rsidR="00675B75" w:rsidRPr="005D6C74" w:rsidRDefault="00A20990" w:rsidP="00A74A54">
            <w:pPr>
              <w:rPr>
                <w:rFonts w:asciiTheme="minorHAnsi" w:hAnsiTheme="minorHAnsi"/>
                <w:sz w:val="20"/>
                <w:szCs w:val="20"/>
                <w:lang w:val="en-IE"/>
              </w:rPr>
            </w:pPr>
            <w:r>
              <w:rPr>
                <w:rFonts w:asciiTheme="minorHAnsi" w:hAnsiTheme="minorHAnsi"/>
                <w:b/>
                <w:sz w:val="20"/>
                <w:szCs w:val="20"/>
                <w:lang w:val="en-IE"/>
              </w:rPr>
              <w:t>10</w:t>
            </w:r>
            <w:r w:rsidR="0004020C">
              <w:rPr>
                <w:rFonts w:asciiTheme="minorHAnsi" w:hAnsiTheme="minorHAnsi"/>
                <w:b/>
                <w:sz w:val="20"/>
                <w:szCs w:val="20"/>
                <w:lang w:val="en-IE"/>
              </w:rPr>
              <w:t>.</w:t>
            </w:r>
            <w:r w:rsidR="00675B75" w:rsidRPr="005D6C74">
              <w:rPr>
                <w:rFonts w:asciiTheme="minorHAnsi" w:hAnsiTheme="minorHAnsi"/>
                <w:b/>
                <w:sz w:val="20"/>
                <w:szCs w:val="20"/>
                <w:lang w:val="en-IE"/>
              </w:rPr>
              <w:t>L</w:t>
            </w:r>
            <w:r>
              <w:rPr>
                <w:rFonts w:asciiTheme="minorHAnsi" w:hAnsiTheme="minorHAnsi"/>
                <w:b/>
                <w:sz w:val="20"/>
                <w:szCs w:val="20"/>
                <w:lang w:val="en-IE"/>
              </w:rPr>
              <w:t xml:space="preserve">ist main physical limitations: </w:t>
            </w:r>
            <w:r w:rsidR="00675B75" w:rsidRPr="005D6C74">
              <w:rPr>
                <w:rFonts w:asciiTheme="minorHAnsi" w:hAnsiTheme="minorHAnsi"/>
                <w:sz w:val="20"/>
                <w:szCs w:val="20"/>
                <w:lang w:val="en-IE"/>
              </w:rPr>
              <w:t>surgery, sedation, impaired sight or hearing, loss of use of limbs, genera</w:t>
            </w:r>
            <w:r>
              <w:rPr>
                <w:rFonts w:asciiTheme="minorHAnsi" w:hAnsiTheme="minorHAnsi"/>
                <w:sz w:val="20"/>
                <w:szCs w:val="20"/>
                <w:lang w:val="en-IE"/>
              </w:rPr>
              <w:t xml:space="preserve">l physical condition, stature, </w:t>
            </w:r>
            <w:r w:rsidR="00675B75" w:rsidRPr="005D6C74">
              <w:rPr>
                <w:rFonts w:asciiTheme="minorHAnsi" w:hAnsiTheme="minorHAnsi"/>
                <w:sz w:val="20"/>
                <w:szCs w:val="20"/>
                <w:lang w:val="en-IE"/>
              </w:rPr>
              <w:t xml:space="preserve">stroke, skin condition, bone density, </w:t>
            </w:r>
            <w:r w:rsidR="006C7D85" w:rsidRPr="005D6C74">
              <w:rPr>
                <w:rFonts w:asciiTheme="minorHAnsi" w:hAnsiTheme="minorHAnsi"/>
                <w:sz w:val="20"/>
                <w:szCs w:val="20"/>
                <w:lang w:val="en-IE"/>
              </w:rPr>
              <w:t>pain</w:t>
            </w:r>
            <w:r w:rsidR="002C14F5" w:rsidRPr="005D6C74">
              <w:rPr>
                <w:rFonts w:asciiTheme="minorHAnsi" w:hAnsiTheme="minorHAnsi"/>
                <w:sz w:val="20"/>
                <w:szCs w:val="20"/>
                <w:lang w:val="en-IE"/>
              </w:rPr>
              <w:t xml:space="preserve"> etc.</w:t>
            </w:r>
          </w:p>
        </w:tc>
      </w:tr>
      <w:tr w:rsidR="00675B75" w:rsidRPr="00A459D2" w:rsidTr="0004020C">
        <w:tc>
          <w:tcPr>
            <w:tcW w:w="11103" w:type="dxa"/>
            <w:gridSpan w:val="4"/>
          </w:tcPr>
          <w:p w:rsidR="00675B75" w:rsidRPr="005D6C74" w:rsidRDefault="003A7028" w:rsidP="00A74A54">
            <w:pPr>
              <w:spacing w:line="276" w:lineRule="auto"/>
              <w:rPr>
                <w:rFonts w:asciiTheme="minorHAnsi" w:hAnsiTheme="minorHAnsi"/>
                <w:sz w:val="20"/>
                <w:szCs w:val="20"/>
                <w:lang w:val="en-IE"/>
              </w:rPr>
            </w:pPr>
            <w:r>
              <w:rPr>
                <w:rFonts w:asciiTheme="minorHAnsi" w:hAnsiTheme="minorHAnsi"/>
                <w:b/>
                <w:sz w:val="20"/>
                <w:szCs w:val="20"/>
                <w:lang w:val="en-IE"/>
              </w:rPr>
              <w:t>11</w:t>
            </w:r>
            <w:proofErr w:type="gramStart"/>
            <w:r w:rsidR="0004020C">
              <w:rPr>
                <w:rFonts w:asciiTheme="minorHAnsi" w:hAnsiTheme="minorHAnsi"/>
                <w:b/>
                <w:sz w:val="20"/>
                <w:szCs w:val="20"/>
                <w:lang w:val="en-IE"/>
              </w:rPr>
              <w:t>.</w:t>
            </w:r>
            <w:r w:rsidR="00675B75" w:rsidRPr="005D6C74">
              <w:rPr>
                <w:rFonts w:asciiTheme="minorHAnsi" w:hAnsiTheme="minorHAnsi"/>
                <w:b/>
                <w:sz w:val="20"/>
                <w:szCs w:val="20"/>
                <w:lang w:val="en-IE"/>
              </w:rPr>
              <w:t>Is</w:t>
            </w:r>
            <w:proofErr w:type="gramEnd"/>
            <w:r w:rsidR="00675B75" w:rsidRPr="005D6C74">
              <w:rPr>
                <w:rFonts w:asciiTheme="minorHAnsi" w:hAnsiTheme="minorHAnsi"/>
                <w:b/>
                <w:sz w:val="20"/>
                <w:szCs w:val="20"/>
                <w:lang w:val="en-IE"/>
              </w:rPr>
              <w:t xml:space="preserve"> further assistance required to complete this assessment?</w:t>
            </w:r>
            <w:r w:rsidR="00675B75" w:rsidRPr="005D6C74">
              <w:rPr>
                <w:rFonts w:asciiTheme="minorHAnsi" w:hAnsiTheme="minorHAnsi"/>
                <w:sz w:val="20"/>
                <w:szCs w:val="20"/>
                <w:lang w:val="en-IE"/>
              </w:rPr>
              <w:t xml:space="preserve">  </w:t>
            </w:r>
            <w:r w:rsidR="00675B75" w:rsidRPr="005D6C74">
              <w:rPr>
                <w:rFonts w:asciiTheme="minorHAnsi" w:hAnsiTheme="minorHAnsi"/>
                <w:sz w:val="20"/>
                <w:szCs w:val="20"/>
                <w:lang w:val="en-IE"/>
              </w:rPr>
              <w:sym w:font="Wingdings 2" w:char="F0A3"/>
            </w:r>
            <w:r w:rsidR="00675B75" w:rsidRPr="005D6C74">
              <w:rPr>
                <w:rFonts w:asciiTheme="minorHAnsi" w:hAnsiTheme="minorHAnsi"/>
                <w:sz w:val="20"/>
                <w:szCs w:val="20"/>
                <w:lang w:val="en-IE"/>
              </w:rPr>
              <w:t xml:space="preserve"> No </w:t>
            </w:r>
            <w:r w:rsidR="00675B75" w:rsidRPr="005D6C74">
              <w:rPr>
                <w:rFonts w:asciiTheme="minorHAnsi" w:hAnsiTheme="minorHAnsi"/>
                <w:sz w:val="20"/>
                <w:szCs w:val="20"/>
                <w:lang w:val="en-IE"/>
              </w:rPr>
              <w:sym w:font="Wingdings 2" w:char="F0A3"/>
            </w:r>
            <w:r w:rsidR="00675B75" w:rsidRPr="005D6C74">
              <w:rPr>
                <w:rFonts w:asciiTheme="minorHAnsi" w:hAnsiTheme="minorHAnsi"/>
                <w:sz w:val="20"/>
                <w:szCs w:val="20"/>
                <w:lang w:val="en-IE"/>
              </w:rPr>
              <w:t xml:space="preserve"> Yes</w:t>
            </w:r>
          </w:p>
          <w:p w:rsidR="00675B75" w:rsidRPr="005D6C74" w:rsidRDefault="0004020C" w:rsidP="00A74A54">
            <w:pPr>
              <w:spacing w:line="276" w:lineRule="auto"/>
              <w:rPr>
                <w:rFonts w:asciiTheme="minorHAnsi" w:hAnsiTheme="minorHAnsi"/>
                <w:b/>
                <w:sz w:val="20"/>
                <w:szCs w:val="20"/>
                <w:lang w:val="en-IE"/>
              </w:rPr>
            </w:pPr>
            <w:r>
              <w:rPr>
                <w:rFonts w:asciiTheme="minorHAnsi" w:hAnsiTheme="minorHAnsi"/>
                <w:b/>
                <w:sz w:val="20"/>
                <w:szCs w:val="20"/>
                <w:lang w:val="en-IE"/>
              </w:rPr>
              <w:t xml:space="preserve">Refer to: </w:t>
            </w:r>
            <w:proofErr w:type="spellStart"/>
            <w:r>
              <w:rPr>
                <w:rFonts w:asciiTheme="minorHAnsi" w:hAnsiTheme="minorHAnsi"/>
                <w:b/>
                <w:sz w:val="20"/>
                <w:szCs w:val="20"/>
                <w:lang w:val="en-IE"/>
              </w:rPr>
              <w:t>e.g.</w:t>
            </w:r>
            <w:r w:rsidR="00675B75" w:rsidRPr="005D6C74">
              <w:rPr>
                <w:rFonts w:asciiTheme="minorHAnsi" w:hAnsiTheme="minorHAnsi"/>
                <w:sz w:val="20"/>
                <w:szCs w:val="20"/>
                <w:lang w:val="en-IE"/>
              </w:rPr>
              <w:t>Line</w:t>
            </w:r>
            <w:proofErr w:type="spellEnd"/>
            <w:r w:rsidR="00675B75" w:rsidRPr="005D6C74">
              <w:rPr>
                <w:rFonts w:asciiTheme="minorHAnsi" w:hAnsiTheme="minorHAnsi"/>
                <w:sz w:val="20"/>
                <w:szCs w:val="20"/>
                <w:lang w:val="en-IE"/>
              </w:rPr>
              <w:t xml:space="preserve"> Manager</w:t>
            </w:r>
            <w:r w:rsidR="00675B75" w:rsidRPr="005D6C74">
              <w:rPr>
                <w:rFonts w:asciiTheme="minorHAnsi" w:hAnsiTheme="minorHAnsi"/>
                <w:b/>
                <w:sz w:val="20"/>
                <w:szCs w:val="20"/>
                <w:lang w:val="en-IE"/>
              </w:rPr>
              <w:t xml:space="preserve">, </w:t>
            </w:r>
            <w:r w:rsidR="00675B75" w:rsidRPr="005D6C74">
              <w:rPr>
                <w:rFonts w:asciiTheme="minorHAnsi" w:hAnsiTheme="minorHAnsi"/>
                <w:sz w:val="20"/>
                <w:szCs w:val="20"/>
                <w:lang w:val="en-IE"/>
              </w:rPr>
              <w:t>Physiotherapist, Manual Handling Instructor</w:t>
            </w:r>
          </w:p>
        </w:tc>
      </w:tr>
      <w:tr w:rsidR="00675B75" w:rsidRPr="00A459D2" w:rsidTr="0004020C">
        <w:tc>
          <w:tcPr>
            <w:tcW w:w="11103" w:type="dxa"/>
            <w:gridSpan w:val="4"/>
          </w:tcPr>
          <w:p w:rsidR="00675B75" w:rsidRPr="005D6C74" w:rsidRDefault="00675B75" w:rsidP="00A74A54">
            <w:pPr>
              <w:ind w:right="-1020"/>
              <w:rPr>
                <w:rFonts w:asciiTheme="minorHAnsi" w:hAnsiTheme="minorHAnsi"/>
                <w:b/>
                <w:sz w:val="20"/>
                <w:szCs w:val="20"/>
                <w:lang w:val="en-IE"/>
              </w:rPr>
            </w:pPr>
            <w:r w:rsidRPr="005D6C74">
              <w:rPr>
                <w:rFonts w:asciiTheme="minorHAnsi" w:hAnsiTheme="minorHAnsi"/>
                <w:b/>
                <w:sz w:val="20"/>
                <w:szCs w:val="20"/>
                <w:lang w:val="en-IE"/>
              </w:rPr>
              <w:t>People Handling Risk Level</w:t>
            </w:r>
          </w:p>
          <w:p w:rsidR="00675B75" w:rsidRPr="005D6C74" w:rsidRDefault="00675B75" w:rsidP="00A74A54">
            <w:pPr>
              <w:ind w:right="-1020"/>
              <w:rPr>
                <w:rFonts w:asciiTheme="minorHAnsi" w:hAnsiTheme="minorHAnsi"/>
                <w:b/>
                <w:sz w:val="20"/>
                <w:szCs w:val="20"/>
                <w:lang w:val="en-IE"/>
              </w:rPr>
            </w:pPr>
          </w:p>
          <w:p w:rsidR="00675B75" w:rsidRPr="005D6C74" w:rsidRDefault="00675B75" w:rsidP="00A74A54">
            <w:pPr>
              <w:ind w:right="-1020"/>
              <w:rPr>
                <w:rFonts w:asciiTheme="minorHAnsi" w:hAnsiTheme="minorHAnsi"/>
                <w:sz w:val="20"/>
                <w:szCs w:val="20"/>
                <w:lang w:val="en-IE"/>
              </w:rPr>
            </w:pPr>
            <w:r w:rsidRPr="005D6C74">
              <w:rPr>
                <w:rFonts w:asciiTheme="minorHAnsi" w:hAnsiTheme="minorHAnsi"/>
                <w:b/>
                <w:sz w:val="20"/>
                <w:szCs w:val="20"/>
                <w:lang w:val="en-IE"/>
              </w:rPr>
              <w:sym w:font="Wingdings 2" w:char="F02A"/>
            </w:r>
            <w:r w:rsidRPr="005D6C74">
              <w:rPr>
                <w:rFonts w:asciiTheme="minorHAnsi" w:hAnsiTheme="minorHAnsi"/>
                <w:b/>
                <w:sz w:val="20"/>
                <w:szCs w:val="20"/>
                <w:lang w:val="en-IE"/>
              </w:rPr>
              <w:t xml:space="preserve"> High – </w:t>
            </w:r>
            <w:r w:rsidRPr="005D6C74">
              <w:rPr>
                <w:rFonts w:asciiTheme="minorHAnsi" w:hAnsiTheme="minorHAnsi"/>
                <w:sz w:val="20"/>
                <w:szCs w:val="20"/>
                <w:lang w:val="en-IE"/>
              </w:rPr>
              <w:t>completely dependent, unpredictable, minimum of 2 carers &amp; equipment required. More carers may be required for heavier /</w:t>
            </w:r>
            <w:r w:rsidR="0004020C">
              <w:rPr>
                <w:rFonts w:asciiTheme="minorHAnsi" w:hAnsiTheme="minorHAnsi"/>
                <w:sz w:val="20"/>
                <w:szCs w:val="20"/>
                <w:lang w:val="en-IE"/>
              </w:rPr>
              <w:t xml:space="preserve">      </w:t>
            </w:r>
            <w:r w:rsidRPr="005D6C74">
              <w:rPr>
                <w:rFonts w:asciiTheme="minorHAnsi" w:hAnsiTheme="minorHAnsi"/>
                <w:sz w:val="20"/>
                <w:szCs w:val="20"/>
                <w:lang w:val="en-IE"/>
              </w:rPr>
              <w:t xml:space="preserve"> bariatric service users</w:t>
            </w:r>
          </w:p>
          <w:p w:rsidR="00675B75" w:rsidRPr="005D6C74" w:rsidRDefault="00675B75" w:rsidP="00A74A54">
            <w:pPr>
              <w:ind w:right="-1020"/>
              <w:rPr>
                <w:rFonts w:asciiTheme="minorHAnsi" w:hAnsiTheme="minorHAnsi"/>
                <w:sz w:val="20"/>
                <w:szCs w:val="20"/>
                <w:lang w:val="en-IE"/>
              </w:rPr>
            </w:pPr>
            <w:r w:rsidRPr="005D6C74">
              <w:rPr>
                <w:rFonts w:asciiTheme="minorHAnsi" w:hAnsiTheme="minorHAnsi"/>
                <w:b/>
                <w:sz w:val="20"/>
                <w:szCs w:val="20"/>
                <w:lang w:val="en-IE"/>
              </w:rPr>
              <w:sym w:font="Wingdings 2" w:char="F02A"/>
            </w:r>
            <w:r w:rsidRPr="005D6C74">
              <w:rPr>
                <w:rFonts w:asciiTheme="minorHAnsi" w:hAnsiTheme="minorHAnsi"/>
                <w:b/>
                <w:sz w:val="20"/>
                <w:szCs w:val="20"/>
                <w:lang w:val="en-IE"/>
              </w:rPr>
              <w:t xml:space="preserve"> Medium</w:t>
            </w:r>
            <w:r w:rsidRPr="005D6C74">
              <w:rPr>
                <w:rFonts w:asciiTheme="minorHAnsi" w:hAnsiTheme="minorHAnsi"/>
                <w:sz w:val="20"/>
                <w:szCs w:val="20"/>
                <w:lang w:val="en-IE"/>
              </w:rPr>
              <w:t>– requires some assistance usually 1 carer &amp; equipment, 2 carers may be needed for some activities.</w:t>
            </w:r>
          </w:p>
          <w:p w:rsidR="00675B75" w:rsidRPr="005D6C74" w:rsidRDefault="00675B75" w:rsidP="00A74A54">
            <w:pPr>
              <w:ind w:right="-1020"/>
              <w:rPr>
                <w:rFonts w:asciiTheme="minorHAnsi" w:hAnsiTheme="minorHAnsi"/>
                <w:sz w:val="20"/>
                <w:szCs w:val="20"/>
                <w:lang w:val="en-IE"/>
              </w:rPr>
            </w:pPr>
            <w:r w:rsidRPr="005D6C74">
              <w:rPr>
                <w:rFonts w:asciiTheme="minorHAnsi" w:hAnsiTheme="minorHAnsi"/>
                <w:b/>
                <w:sz w:val="20"/>
                <w:szCs w:val="20"/>
                <w:lang w:val="en-IE"/>
              </w:rPr>
              <w:sym w:font="Wingdings 2" w:char="F02A"/>
            </w:r>
            <w:r w:rsidRPr="005D6C74">
              <w:rPr>
                <w:rFonts w:asciiTheme="minorHAnsi" w:hAnsiTheme="minorHAnsi"/>
                <w:b/>
                <w:sz w:val="20"/>
                <w:szCs w:val="20"/>
                <w:lang w:val="en-IE"/>
              </w:rPr>
              <w:t xml:space="preserve"> Low–</w:t>
            </w:r>
            <w:r w:rsidRPr="005D6C74">
              <w:rPr>
                <w:rFonts w:asciiTheme="minorHAnsi" w:hAnsiTheme="minorHAnsi"/>
                <w:sz w:val="20"/>
                <w:szCs w:val="20"/>
                <w:lang w:val="en-IE"/>
              </w:rPr>
              <w:t>requires no hands on assistance. May require verbal guidance/ equipment</w:t>
            </w:r>
          </w:p>
          <w:p w:rsidR="00675B75" w:rsidRPr="005D6C74" w:rsidRDefault="00675B75" w:rsidP="00A74A54">
            <w:pPr>
              <w:ind w:right="-1020"/>
              <w:rPr>
                <w:rFonts w:asciiTheme="minorHAnsi" w:hAnsiTheme="minorHAnsi"/>
                <w:sz w:val="20"/>
                <w:szCs w:val="20"/>
                <w:lang w:val="en-IE"/>
              </w:rPr>
            </w:pPr>
          </w:p>
          <w:p w:rsidR="00675B75" w:rsidRPr="005D6C74" w:rsidRDefault="00675B75" w:rsidP="00675B75">
            <w:pPr>
              <w:pStyle w:val="ListParagraph"/>
              <w:widowControl/>
              <w:numPr>
                <w:ilvl w:val="0"/>
                <w:numId w:val="4"/>
              </w:numPr>
              <w:ind w:right="-1020"/>
              <w:contextualSpacing/>
              <w:rPr>
                <w:rFonts w:asciiTheme="minorHAnsi" w:hAnsiTheme="minorHAnsi"/>
                <w:sz w:val="20"/>
                <w:szCs w:val="20"/>
                <w:lang w:val="en-IE"/>
              </w:rPr>
            </w:pPr>
            <w:r w:rsidRPr="005D6C74">
              <w:rPr>
                <w:rFonts w:asciiTheme="minorHAnsi" w:hAnsiTheme="minorHAnsi"/>
                <w:b/>
                <w:sz w:val="20"/>
                <w:szCs w:val="20"/>
                <w:lang w:val="en-IE"/>
              </w:rPr>
              <w:t>If the service users condition changes the moving and handling risk assessment will need to be reviewed.</w:t>
            </w:r>
          </w:p>
          <w:p w:rsidR="00675B75" w:rsidRPr="005D6C74" w:rsidRDefault="00675B75" w:rsidP="00A74A54">
            <w:pPr>
              <w:ind w:left="360" w:right="-1020"/>
              <w:rPr>
                <w:rFonts w:asciiTheme="minorHAnsi" w:hAnsiTheme="minorHAnsi"/>
                <w:sz w:val="20"/>
                <w:szCs w:val="20"/>
                <w:lang w:val="en-IE"/>
              </w:rPr>
            </w:pPr>
          </w:p>
          <w:p w:rsidR="00675B75" w:rsidRPr="005D6C74" w:rsidRDefault="00675B75" w:rsidP="005D6C74">
            <w:pPr>
              <w:ind w:left="360" w:right="-1020"/>
              <w:rPr>
                <w:rFonts w:asciiTheme="minorHAnsi" w:hAnsiTheme="minorHAnsi"/>
                <w:b/>
                <w:i/>
                <w:sz w:val="20"/>
                <w:szCs w:val="20"/>
                <w:shd w:val="clear" w:color="auto" w:fill="D9D9D9"/>
                <w:lang w:val="en-IE"/>
              </w:rPr>
            </w:pPr>
            <w:r w:rsidRPr="005D6C74">
              <w:rPr>
                <w:rFonts w:asciiTheme="minorHAnsi" w:hAnsiTheme="minorHAnsi"/>
                <w:b/>
                <w:i/>
                <w:sz w:val="20"/>
                <w:szCs w:val="20"/>
                <w:lang w:val="en-IE"/>
              </w:rPr>
              <w:t xml:space="preserve">                           </w:t>
            </w:r>
            <w:r w:rsidRPr="005D6C74">
              <w:rPr>
                <w:rFonts w:asciiTheme="minorHAnsi" w:hAnsiTheme="minorHAnsi"/>
                <w:b/>
                <w:i/>
                <w:sz w:val="20"/>
                <w:szCs w:val="20"/>
                <w:shd w:val="clear" w:color="auto" w:fill="D9D9D9"/>
                <w:lang w:val="en-IE"/>
              </w:rPr>
              <w:t>The Handling Care Plan overleaf should now be completed</w:t>
            </w:r>
          </w:p>
        </w:tc>
      </w:tr>
      <w:tr w:rsidR="00675B75" w:rsidRPr="00A459D2" w:rsidTr="0004020C">
        <w:tc>
          <w:tcPr>
            <w:tcW w:w="2093" w:type="dxa"/>
          </w:tcPr>
          <w:p w:rsidR="00675B75" w:rsidRPr="005D6C74" w:rsidRDefault="00675B75" w:rsidP="00A74A54">
            <w:pPr>
              <w:rPr>
                <w:rFonts w:asciiTheme="minorHAnsi" w:hAnsiTheme="minorHAnsi"/>
                <w:b/>
                <w:sz w:val="20"/>
                <w:szCs w:val="20"/>
                <w:lang w:val="en-IE"/>
              </w:rPr>
            </w:pPr>
            <w:r w:rsidRPr="005D6C74">
              <w:rPr>
                <w:rFonts w:asciiTheme="minorHAnsi" w:hAnsiTheme="minorHAnsi"/>
                <w:b/>
                <w:sz w:val="20"/>
                <w:szCs w:val="20"/>
                <w:lang w:val="en-IE"/>
              </w:rPr>
              <w:t xml:space="preserve">Date:                         </w:t>
            </w:r>
          </w:p>
        </w:tc>
        <w:tc>
          <w:tcPr>
            <w:tcW w:w="4394" w:type="dxa"/>
            <w:gridSpan w:val="2"/>
          </w:tcPr>
          <w:p w:rsidR="00675B75" w:rsidRPr="005D6C74" w:rsidRDefault="00675B75" w:rsidP="00A74A54">
            <w:pPr>
              <w:rPr>
                <w:rFonts w:asciiTheme="minorHAnsi" w:hAnsiTheme="minorHAnsi"/>
                <w:b/>
                <w:sz w:val="20"/>
                <w:szCs w:val="20"/>
                <w:lang w:val="en-IE"/>
              </w:rPr>
            </w:pPr>
            <w:r w:rsidRPr="005D6C74">
              <w:rPr>
                <w:rFonts w:asciiTheme="minorHAnsi" w:hAnsiTheme="minorHAnsi"/>
                <w:b/>
                <w:sz w:val="20"/>
                <w:szCs w:val="20"/>
                <w:lang w:val="en-IE"/>
              </w:rPr>
              <w:t xml:space="preserve">Assessor/s:                                                </w:t>
            </w:r>
          </w:p>
        </w:tc>
        <w:tc>
          <w:tcPr>
            <w:tcW w:w="4616" w:type="dxa"/>
          </w:tcPr>
          <w:p w:rsidR="00675B75" w:rsidRPr="005D6C74" w:rsidRDefault="00675B75" w:rsidP="00A74A54">
            <w:pPr>
              <w:ind w:right="-1020"/>
              <w:rPr>
                <w:rFonts w:asciiTheme="minorHAnsi" w:hAnsiTheme="minorHAnsi"/>
                <w:b/>
                <w:sz w:val="20"/>
                <w:szCs w:val="20"/>
                <w:lang w:val="en-IE"/>
              </w:rPr>
            </w:pPr>
            <w:r w:rsidRPr="005D6C74">
              <w:rPr>
                <w:rFonts w:asciiTheme="minorHAnsi" w:hAnsiTheme="minorHAnsi"/>
                <w:b/>
                <w:sz w:val="20"/>
                <w:szCs w:val="20"/>
                <w:lang w:val="en-IE"/>
              </w:rPr>
              <w:t>Signature:</w:t>
            </w:r>
          </w:p>
          <w:p w:rsidR="00675B75" w:rsidRPr="005D6C74" w:rsidRDefault="00675B75" w:rsidP="00A74A54">
            <w:pPr>
              <w:ind w:right="-1020"/>
              <w:rPr>
                <w:rFonts w:asciiTheme="minorHAnsi" w:hAnsiTheme="minorHAnsi"/>
                <w:b/>
                <w:sz w:val="20"/>
                <w:szCs w:val="20"/>
                <w:lang w:val="en-IE"/>
              </w:rPr>
            </w:pPr>
          </w:p>
        </w:tc>
      </w:tr>
      <w:tr w:rsidR="00675B75" w:rsidRPr="00A459D2" w:rsidTr="0004020C">
        <w:tc>
          <w:tcPr>
            <w:tcW w:w="11103" w:type="dxa"/>
            <w:gridSpan w:val="4"/>
          </w:tcPr>
          <w:p w:rsidR="00675B75" w:rsidRPr="005D6C74" w:rsidRDefault="00675B75" w:rsidP="00A74A54">
            <w:pPr>
              <w:ind w:right="-1260"/>
              <w:rPr>
                <w:rFonts w:asciiTheme="minorHAnsi" w:hAnsiTheme="minorHAnsi"/>
                <w:b/>
                <w:sz w:val="20"/>
                <w:szCs w:val="20"/>
                <w:u w:val="single"/>
                <w:lang w:val="en-IE"/>
              </w:rPr>
            </w:pPr>
            <w:r w:rsidRPr="005D6C74">
              <w:rPr>
                <w:rFonts w:asciiTheme="minorHAnsi" w:hAnsiTheme="minorHAnsi"/>
                <w:b/>
                <w:sz w:val="20"/>
                <w:szCs w:val="20"/>
                <w:u w:val="single"/>
                <w:lang w:val="en-IE"/>
              </w:rPr>
              <w:t>Assessment update/comments</w:t>
            </w:r>
          </w:p>
          <w:p w:rsidR="00675B75" w:rsidRPr="005D6C74" w:rsidRDefault="00675B75" w:rsidP="00A74A54">
            <w:pPr>
              <w:ind w:right="-1260"/>
              <w:rPr>
                <w:rFonts w:asciiTheme="minorHAnsi" w:hAnsiTheme="minorHAnsi"/>
                <w:b/>
                <w:sz w:val="20"/>
                <w:szCs w:val="20"/>
                <w:u w:val="single"/>
                <w:lang w:val="en-IE"/>
              </w:rPr>
            </w:pPr>
          </w:p>
          <w:p w:rsidR="00675B75" w:rsidRPr="005D6C74" w:rsidRDefault="00675B75" w:rsidP="00A74A54">
            <w:pPr>
              <w:ind w:right="-1260"/>
              <w:rPr>
                <w:rFonts w:asciiTheme="minorHAnsi" w:hAnsiTheme="minorHAnsi"/>
                <w:b/>
                <w:sz w:val="20"/>
                <w:szCs w:val="20"/>
                <w:u w:val="single"/>
                <w:lang w:val="en-IE"/>
              </w:rPr>
            </w:pPr>
          </w:p>
          <w:p w:rsidR="00675B75" w:rsidRPr="005D6C74" w:rsidRDefault="00675B75" w:rsidP="00A74A54">
            <w:pPr>
              <w:ind w:right="-1260"/>
              <w:rPr>
                <w:rFonts w:asciiTheme="minorHAnsi" w:hAnsiTheme="minorHAnsi"/>
                <w:b/>
                <w:sz w:val="20"/>
                <w:szCs w:val="20"/>
                <w:lang w:val="en-IE"/>
              </w:rPr>
            </w:pPr>
            <w:r w:rsidRPr="005D6C74">
              <w:rPr>
                <w:rFonts w:asciiTheme="minorHAnsi" w:hAnsiTheme="minorHAnsi"/>
                <w:b/>
                <w:sz w:val="20"/>
                <w:szCs w:val="20"/>
                <w:lang w:val="en-IE"/>
              </w:rPr>
              <w:t xml:space="preserve">Date:                                  Signature:                                                          Ward:                                                                 </w:t>
            </w:r>
          </w:p>
        </w:tc>
      </w:tr>
      <w:tr w:rsidR="00675B75" w:rsidRPr="00A459D2" w:rsidTr="0004020C">
        <w:tc>
          <w:tcPr>
            <w:tcW w:w="11103" w:type="dxa"/>
            <w:gridSpan w:val="4"/>
          </w:tcPr>
          <w:p w:rsidR="00675B75" w:rsidRPr="005D6C74" w:rsidRDefault="00675B75" w:rsidP="00A74A54">
            <w:pPr>
              <w:ind w:right="-1260"/>
              <w:rPr>
                <w:rFonts w:asciiTheme="minorHAnsi" w:hAnsiTheme="minorHAnsi"/>
                <w:b/>
                <w:sz w:val="20"/>
                <w:szCs w:val="20"/>
                <w:u w:val="single"/>
                <w:lang w:val="en-IE"/>
              </w:rPr>
            </w:pPr>
            <w:r w:rsidRPr="005D6C74">
              <w:rPr>
                <w:rFonts w:asciiTheme="minorHAnsi" w:hAnsiTheme="minorHAnsi"/>
                <w:b/>
                <w:sz w:val="20"/>
                <w:szCs w:val="20"/>
                <w:u w:val="single"/>
                <w:lang w:val="en-IE"/>
              </w:rPr>
              <w:t>Assessment update / comments</w:t>
            </w:r>
          </w:p>
          <w:p w:rsidR="00675B75" w:rsidRPr="005D6C74" w:rsidRDefault="00675B75" w:rsidP="00A74A54">
            <w:pPr>
              <w:ind w:right="-1260"/>
              <w:rPr>
                <w:rFonts w:asciiTheme="minorHAnsi" w:hAnsiTheme="minorHAnsi"/>
                <w:b/>
                <w:sz w:val="20"/>
                <w:szCs w:val="20"/>
                <w:u w:val="single"/>
                <w:lang w:val="en-IE"/>
              </w:rPr>
            </w:pPr>
          </w:p>
          <w:p w:rsidR="00675B75" w:rsidRPr="005D6C74" w:rsidRDefault="00675B75" w:rsidP="00A74A54">
            <w:pPr>
              <w:ind w:right="-1260"/>
              <w:rPr>
                <w:rFonts w:asciiTheme="minorHAnsi" w:hAnsiTheme="minorHAnsi"/>
                <w:b/>
                <w:sz w:val="20"/>
                <w:szCs w:val="20"/>
                <w:u w:val="single"/>
                <w:lang w:val="en-IE"/>
              </w:rPr>
            </w:pPr>
          </w:p>
          <w:p w:rsidR="00675B75" w:rsidRPr="005D6C74" w:rsidRDefault="002500B7" w:rsidP="00A74A54">
            <w:pPr>
              <w:ind w:right="-1259"/>
              <w:rPr>
                <w:rFonts w:asciiTheme="minorHAnsi" w:hAnsiTheme="minorHAnsi"/>
                <w:b/>
                <w:sz w:val="20"/>
                <w:szCs w:val="20"/>
                <w:u w:val="single"/>
                <w:shd w:val="clear" w:color="auto" w:fill="D9D9D9"/>
                <w:lang w:val="en-IE"/>
              </w:rPr>
            </w:pPr>
            <w:r>
              <w:rPr>
                <w:rFonts w:asciiTheme="minorHAnsi" w:hAnsiTheme="minorHAnsi"/>
                <w:b/>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4178935</wp:posOffset>
                      </wp:positionH>
                      <wp:positionV relativeFrom="paragraph">
                        <wp:posOffset>13970</wp:posOffset>
                      </wp:positionV>
                      <wp:extent cx="2700867" cy="643466"/>
                      <wp:effectExtent l="0" t="0" r="2349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867" cy="643466"/>
                              </a:xfrm>
                              <a:prstGeom prst="rect">
                                <a:avLst/>
                              </a:prstGeom>
                              <a:solidFill>
                                <a:srgbClr val="FFFFFF"/>
                              </a:solidFill>
                              <a:ln w="9525">
                                <a:solidFill>
                                  <a:srgbClr val="000000"/>
                                </a:solidFill>
                                <a:miter lim="800000"/>
                                <a:headEnd/>
                                <a:tailEnd/>
                              </a:ln>
                            </wps:spPr>
                            <wps:txbx>
                              <w:txbxContent>
                                <w:p w:rsidR="00A74A54" w:rsidRPr="00915A8F" w:rsidRDefault="00A74A54" w:rsidP="00675B75">
                                  <w:pPr>
                                    <w:rPr>
                                      <w:rFonts w:asciiTheme="minorHAnsi" w:hAnsiTheme="minorHAnsi"/>
                                      <w:lang w:val="en-IE"/>
                                    </w:rPr>
                                  </w:pPr>
                                  <w:r w:rsidRPr="00915A8F">
                                    <w:rPr>
                                      <w:rFonts w:asciiTheme="minorHAnsi" w:hAnsiTheme="minorHAnsi"/>
                                      <w:lang w:val="en-IE"/>
                                    </w:rPr>
                                    <w:t>Addressograph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7" type="#_x0000_t202" style="position:absolute;margin-left:329.05pt;margin-top:1.1pt;width:212.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">
                      <v:textbox>
                        <w:txbxContent>
                          <w:p w:rsidR="00A74A54" w:rsidRPr="00915A8F" w:rsidRDefault="00A74A54" w:rsidP="00675B75">
                            <w:pPr>
                              <w:rPr>
                                <w:rFonts w:asciiTheme="minorHAnsi" w:hAnsiTheme="minorHAnsi"/>
                                <w:lang w:val="en-IE"/>
                              </w:rPr>
                            </w:pPr>
                            <w:r w:rsidRPr="00915A8F">
                              <w:rPr>
                                <w:rFonts w:asciiTheme="minorHAnsi" w:hAnsiTheme="minorHAnsi"/>
                                <w:lang w:val="en-IE"/>
                              </w:rPr>
                              <w:t>Addressograph</w:t>
                            </w:r>
                          </w:p>
                        </w:txbxContent>
                      </v:textbox>
                    </v:shape>
                  </w:pict>
                </mc:Fallback>
              </mc:AlternateContent>
            </w:r>
            <w:r w:rsidR="00675B75" w:rsidRPr="005D6C74">
              <w:rPr>
                <w:rFonts w:asciiTheme="minorHAnsi" w:hAnsiTheme="minorHAnsi"/>
                <w:b/>
                <w:sz w:val="20"/>
                <w:szCs w:val="20"/>
                <w:lang w:val="en-IE"/>
              </w:rPr>
              <w:t xml:space="preserve">Date:                                  Signature:                                                           Ward:                                                                 </w:t>
            </w:r>
          </w:p>
        </w:tc>
      </w:tr>
    </w:tbl>
    <w:p w:rsidR="00675B75" w:rsidRDefault="00675B75" w:rsidP="00675B75">
      <w:pPr>
        <w:tabs>
          <w:tab w:val="left" w:pos="1635"/>
        </w:tabs>
        <w:ind w:right="-1259"/>
        <w:rPr>
          <w:b/>
          <w:noProof/>
          <w:lang w:val="en-US"/>
        </w:rPr>
      </w:pPr>
    </w:p>
    <w:p w:rsidR="00675B75" w:rsidRDefault="00675B75" w:rsidP="00675B75">
      <w:pPr>
        <w:tabs>
          <w:tab w:val="left" w:pos="1635"/>
        </w:tabs>
        <w:ind w:right="-1259"/>
        <w:rPr>
          <w:b/>
          <w:noProof/>
          <w:lang w:val="en-US"/>
        </w:rPr>
      </w:pPr>
    </w:p>
    <w:p w:rsidR="00675B75" w:rsidRPr="00915A8F" w:rsidRDefault="00675B75" w:rsidP="00675B75">
      <w:pPr>
        <w:tabs>
          <w:tab w:val="left" w:pos="1635"/>
        </w:tabs>
        <w:ind w:right="-1259"/>
        <w:rPr>
          <w:rFonts w:asciiTheme="minorHAnsi" w:hAnsiTheme="minorHAnsi"/>
          <w:b/>
          <w:sz w:val="28"/>
          <w:szCs w:val="28"/>
          <w:u w:val="single"/>
          <w:shd w:val="clear" w:color="auto" w:fill="D9D9D9"/>
          <w:lang w:val="en-IE"/>
        </w:rPr>
      </w:pPr>
      <w:r w:rsidRPr="00915A8F">
        <w:rPr>
          <w:rFonts w:asciiTheme="minorHAnsi" w:hAnsiTheme="minorHAnsi"/>
          <w:b/>
          <w:noProof/>
          <w:lang w:val="en-US"/>
        </w:rPr>
        <w:t xml:space="preserve">Handling Plan </w:t>
      </w:r>
    </w:p>
    <w:tbl>
      <w:tblPr>
        <w:tblW w:w="11105"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803"/>
        <w:gridCol w:w="3543"/>
        <w:gridCol w:w="2977"/>
        <w:gridCol w:w="473"/>
        <w:gridCol w:w="1276"/>
      </w:tblGrid>
      <w:tr w:rsidR="00675B75" w:rsidRPr="00915A8F" w:rsidTr="00A74A54">
        <w:trPr>
          <w:trHeight w:val="500"/>
        </w:trPr>
        <w:tc>
          <w:tcPr>
            <w:tcW w:w="11105" w:type="dxa"/>
            <w:gridSpan w:val="6"/>
          </w:tcPr>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People Handling Risk Level</w:t>
            </w:r>
            <w:r w:rsidRPr="00915A8F">
              <w:rPr>
                <w:rFonts w:asciiTheme="minorHAnsi" w:hAnsiTheme="minorHAnsi"/>
                <w:sz w:val="20"/>
                <w:szCs w:val="20"/>
                <w:lang w:val="en-IE"/>
              </w:rPr>
              <w:t xml:space="preserve">    </w:t>
            </w:r>
            <w:r w:rsidRPr="00915A8F">
              <w:rPr>
                <w:rFonts w:asciiTheme="minorHAnsi" w:hAnsiTheme="minorHAnsi"/>
                <w:sz w:val="20"/>
                <w:szCs w:val="20"/>
                <w:lang w:val="en-IE"/>
              </w:rPr>
              <w:sym w:font="Wingdings" w:char="F06F"/>
            </w:r>
            <w:r w:rsidRPr="00915A8F">
              <w:rPr>
                <w:rFonts w:asciiTheme="minorHAnsi" w:hAnsiTheme="minorHAnsi"/>
                <w:sz w:val="20"/>
                <w:szCs w:val="20"/>
                <w:lang w:val="en-IE"/>
              </w:rPr>
              <w:t xml:space="preserve"> High   </w:t>
            </w:r>
            <w:r w:rsidRPr="00915A8F">
              <w:rPr>
                <w:rFonts w:asciiTheme="minorHAnsi" w:hAnsiTheme="minorHAnsi"/>
                <w:sz w:val="20"/>
                <w:szCs w:val="20"/>
                <w:lang w:val="en-IE"/>
              </w:rPr>
              <w:sym w:font="Wingdings" w:char="F06F"/>
            </w:r>
            <w:r w:rsidRPr="00915A8F">
              <w:rPr>
                <w:rFonts w:asciiTheme="minorHAnsi" w:hAnsiTheme="minorHAnsi"/>
                <w:sz w:val="20"/>
                <w:szCs w:val="20"/>
                <w:lang w:val="en-IE"/>
              </w:rPr>
              <w:t xml:space="preserve"> Medium   </w:t>
            </w:r>
            <w:r w:rsidRPr="00915A8F">
              <w:rPr>
                <w:rFonts w:asciiTheme="minorHAnsi" w:hAnsiTheme="minorHAnsi"/>
                <w:sz w:val="20"/>
                <w:szCs w:val="20"/>
                <w:lang w:val="en-IE"/>
              </w:rPr>
              <w:sym w:font="Wingdings" w:char="F06F"/>
            </w:r>
            <w:r w:rsidRPr="00915A8F">
              <w:rPr>
                <w:rFonts w:asciiTheme="minorHAnsi" w:hAnsiTheme="minorHAnsi"/>
                <w:sz w:val="20"/>
                <w:szCs w:val="20"/>
                <w:lang w:val="en-IE"/>
              </w:rPr>
              <w:t xml:space="preserve"> Low </w:t>
            </w:r>
            <w:r w:rsidRPr="00915A8F">
              <w:rPr>
                <w:rFonts w:asciiTheme="minorHAnsi" w:hAnsiTheme="minorHAnsi"/>
                <w:i/>
                <w:sz w:val="20"/>
                <w:szCs w:val="20"/>
                <w:lang w:val="en-IE"/>
              </w:rPr>
              <w:t>as per the handling risk assessment</w:t>
            </w:r>
          </w:p>
        </w:tc>
      </w:tr>
      <w:tr w:rsidR="00675B75" w:rsidRPr="00915A8F" w:rsidTr="00A74A54">
        <w:trPr>
          <w:trHeight w:val="500"/>
        </w:trPr>
        <w:tc>
          <w:tcPr>
            <w:tcW w:w="11105" w:type="dxa"/>
            <w:gridSpan w:val="6"/>
          </w:tcPr>
          <w:p w:rsidR="00675B75" w:rsidRPr="00915A8F" w:rsidRDefault="00675B75" w:rsidP="00A74A54">
            <w:pPr>
              <w:ind w:right="-1260"/>
              <w:rPr>
                <w:rFonts w:asciiTheme="minorHAnsi" w:hAnsiTheme="minorHAnsi"/>
                <w:i/>
                <w:sz w:val="20"/>
                <w:szCs w:val="20"/>
                <w:lang w:val="en-IE"/>
              </w:rPr>
            </w:pPr>
            <w:r w:rsidRPr="00915A8F">
              <w:rPr>
                <w:rFonts w:asciiTheme="minorHAnsi" w:hAnsiTheme="minorHAnsi"/>
                <w:b/>
                <w:sz w:val="20"/>
                <w:szCs w:val="20"/>
                <w:lang w:val="en-IE"/>
              </w:rPr>
              <w:t xml:space="preserve">Are there any special considerations about this service user?    </w:t>
            </w:r>
            <w:r w:rsidRPr="00915A8F">
              <w:rPr>
                <w:rFonts w:asciiTheme="minorHAnsi" w:hAnsiTheme="minorHAnsi"/>
                <w:sz w:val="20"/>
                <w:szCs w:val="20"/>
                <w:lang w:val="en-IE"/>
              </w:rPr>
              <w:sym w:font="Wingdings" w:char="F06F"/>
            </w:r>
            <w:r w:rsidRPr="00915A8F">
              <w:rPr>
                <w:rFonts w:asciiTheme="minorHAnsi" w:hAnsiTheme="minorHAnsi"/>
                <w:sz w:val="20"/>
                <w:szCs w:val="20"/>
                <w:lang w:val="en-IE"/>
              </w:rPr>
              <w:t xml:space="preserve"> No </w:t>
            </w:r>
            <w:r w:rsidRPr="00915A8F">
              <w:rPr>
                <w:rFonts w:asciiTheme="minorHAnsi" w:hAnsiTheme="minorHAnsi"/>
                <w:sz w:val="20"/>
                <w:szCs w:val="20"/>
                <w:lang w:val="en-IE"/>
              </w:rPr>
              <w:sym w:font="Wingdings" w:char="F06F"/>
            </w:r>
            <w:r w:rsidRPr="00915A8F">
              <w:rPr>
                <w:rFonts w:asciiTheme="minorHAnsi" w:hAnsiTheme="minorHAnsi"/>
                <w:b/>
                <w:sz w:val="20"/>
                <w:szCs w:val="20"/>
                <w:lang w:val="en-IE"/>
              </w:rPr>
              <w:t xml:space="preserve"> </w:t>
            </w:r>
            <w:r w:rsidRPr="00915A8F">
              <w:rPr>
                <w:rFonts w:asciiTheme="minorHAnsi" w:hAnsiTheme="minorHAnsi"/>
                <w:sz w:val="20"/>
                <w:szCs w:val="20"/>
                <w:lang w:val="en-IE"/>
              </w:rPr>
              <w:t xml:space="preserve">Yes </w:t>
            </w:r>
            <w:r w:rsidRPr="00915A8F">
              <w:rPr>
                <w:rFonts w:asciiTheme="minorHAnsi" w:hAnsiTheme="minorHAnsi"/>
                <w:b/>
                <w:sz w:val="20"/>
                <w:szCs w:val="20"/>
                <w:lang w:val="en-IE"/>
              </w:rPr>
              <w:t xml:space="preserve"> </w:t>
            </w:r>
          </w:p>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i/>
                <w:sz w:val="20"/>
                <w:szCs w:val="20"/>
                <w:lang w:val="en-IE"/>
              </w:rPr>
              <w:t>If yes please detail briefly</w:t>
            </w:r>
          </w:p>
        </w:tc>
      </w:tr>
      <w:tr w:rsidR="00675B75" w:rsidRPr="00915A8F" w:rsidTr="00A74A54">
        <w:trPr>
          <w:trHeight w:val="340"/>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Activity</w:t>
            </w:r>
          </w:p>
        </w:tc>
        <w:tc>
          <w:tcPr>
            <w:tcW w:w="80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Date</w:t>
            </w:r>
          </w:p>
        </w:tc>
        <w:tc>
          <w:tcPr>
            <w:tcW w:w="6993" w:type="dxa"/>
            <w:gridSpan w:val="3"/>
            <w:shd w:val="clear" w:color="auto" w:fill="D9D9D9"/>
          </w:tcPr>
          <w:p w:rsidR="00675B75" w:rsidRPr="00915A8F" w:rsidRDefault="002500B7" w:rsidP="00A74A54">
            <w:pPr>
              <w:ind w:right="-1260"/>
              <w:rPr>
                <w:rFonts w:asciiTheme="minorHAnsi" w:hAnsiTheme="minorHAnsi" w:cs="Calibri"/>
                <w:b/>
                <w:sz w:val="20"/>
                <w:szCs w:val="20"/>
                <w:lang w:val="en-IE"/>
              </w:rPr>
            </w:pPr>
            <w:r>
              <w:rPr>
                <w:rFonts w:asciiTheme="minorHAnsi" w:hAnsiTheme="minorHAnsi" w:cs="Calibri"/>
                <w:b/>
                <w:sz w:val="20"/>
                <w:szCs w:val="20"/>
                <w:lang w:val="en-IE"/>
              </w:rPr>
              <w:t>No of c</w:t>
            </w:r>
            <w:r w:rsidR="00675B75" w:rsidRPr="00915A8F">
              <w:rPr>
                <w:rFonts w:asciiTheme="minorHAnsi" w:hAnsiTheme="minorHAnsi" w:cs="Calibri"/>
                <w:b/>
                <w:sz w:val="20"/>
                <w:szCs w:val="20"/>
                <w:lang w:val="en-IE"/>
              </w:rPr>
              <w:t>ar</w:t>
            </w:r>
            <w:r>
              <w:rPr>
                <w:rFonts w:asciiTheme="minorHAnsi" w:hAnsiTheme="minorHAnsi" w:cs="Calibri"/>
                <w:b/>
                <w:sz w:val="20"/>
                <w:szCs w:val="20"/>
                <w:lang w:val="en-IE"/>
              </w:rPr>
              <w:t xml:space="preserve">ers / equipment / service user </w:t>
            </w:r>
            <w:r w:rsidR="00675B75" w:rsidRPr="00915A8F">
              <w:rPr>
                <w:rFonts w:asciiTheme="minorHAnsi" w:hAnsiTheme="minorHAnsi" w:cs="Calibri"/>
                <w:b/>
                <w:sz w:val="20"/>
                <w:szCs w:val="20"/>
                <w:lang w:val="en-IE"/>
              </w:rPr>
              <w:t>action/ comments</w:t>
            </w:r>
          </w:p>
        </w:tc>
        <w:tc>
          <w:tcPr>
            <w:tcW w:w="1276"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 xml:space="preserve">Initials </w:t>
            </w:r>
          </w:p>
        </w:tc>
      </w:tr>
      <w:tr w:rsidR="00675B75" w:rsidRPr="00915A8F" w:rsidTr="00A74A54">
        <w:trPr>
          <w:trHeight w:val="358"/>
        </w:trPr>
        <w:tc>
          <w:tcPr>
            <w:tcW w:w="2033" w:type="dxa"/>
            <w:vMerge w:val="restart"/>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 xml:space="preserve">Re-positioning </w:t>
            </w:r>
          </w:p>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noProof/>
                <w:sz w:val="20"/>
                <w:szCs w:val="20"/>
                <w:lang w:val="en-IE" w:eastAsia="en-IE"/>
              </w:rPr>
              <w:drawing>
                <wp:inline distT="0" distB="0" distL="0" distR="0">
                  <wp:extent cx="1017905" cy="517525"/>
                  <wp:effectExtent l="19050" t="0" r="0" b="0"/>
                  <wp:docPr id="1" name="Picture 1" descr="j029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308"/>
                          <pic:cNvPicPr>
                            <a:picLocks noChangeAspect="1" noChangeArrowheads="1"/>
                          </pic:cNvPicPr>
                        </pic:nvPicPr>
                        <pic:blipFill>
                          <a:blip r:embed="rId10"/>
                          <a:srcRect/>
                          <a:stretch>
                            <a:fillRect/>
                          </a:stretch>
                        </pic:blipFill>
                        <pic:spPr bwMode="auto">
                          <a:xfrm>
                            <a:off x="0" y="0"/>
                            <a:ext cx="1017905" cy="517525"/>
                          </a:xfrm>
                          <a:prstGeom prst="rect">
                            <a:avLst/>
                          </a:prstGeom>
                          <a:noFill/>
                          <a:ln w="9525">
                            <a:noFill/>
                            <a:miter lim="800000"/>
                            <a:headEnd/>
                            <a:tailEnd/>
                          </a:ln>
                        </pic:spPr>
                      </pic:pic>
                    </a:graphicData>
                  </a:graphic>
                </wp:inline>
              </w:drawing>
            </w: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58"/>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58"/>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20"/>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2500B7" w:rsidP="00A74A54">
            <w:pPr>
              <w:ind w:left="360" w:right="-1260"/>
              <w:rPr>
                <w:rFonts w:asciiTheme="minorHAnsi" w:hAnsiTheme="minorHAnsi" w:cs="Calibri"/>
                <w:sz w:val="20"/>
                <w:szCs w:val="20"/>
                <w:lang w:val="en-IE"/>
              </w:rPr>
            </w:pPr>
            <w:r>
              <w:rPr>
                <w:rFonts w:asciiTheme="minorHAnsi" w:hAnsiTheme="minorHAnsi" w:cs="Calibri"/>
                <w:sz w:val="20"/>
                <w:szCs w:val="20"/>
                <w:lang w:val="en-IE"/>
              </w:rPr>
              <w:t>•</w:t>
            </w:r>
            <w:r w:rsidR="00675B75" w:rsidRPr="00915A8F">
              <w:rPr>
                <w:rFonts w:asciiTheme="minorHAnsi" w:hAnsiTheme="minorHAnsi" w:cs="Calibri"/>
                <w:sz w:val="20"/>
                <w:szCs w:val="20"/>
                <w:lang w:val="en-IE"/>
              </w:rPr>
              <w:t xml:space="preserve">hoist    •  sliding sheets    • monkey pole    </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342"/>
        </w:trPr>
        <w:tc>
          <w:tcPr>
            <w:tcW w:w="2033" w:type="dxa"/>
            <w:vMerge w:val="restart"/>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Sitting forwards</w:t>
            </w:r>
          </w:p>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noProof/>
                <w:sz w:val="20"/>
                <w:szCs w:val="20"/>
                <w:lang w:val="en-IE" w:eastAsia="en-IE"/>
              </w:rPr>
              <w:drawing>
                <wp:inline distT="0" distB="0" distL="0" distR="0">
                  <wp:extent cx="655320" cy="466090"/>
                  <wp:effectExtent l="19050" t="0" r="0" b="0"/>
                  <wp:docPr id="2" name="Picture 2" descr="j035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9005"/>
                          <pic:cNvPicPr>
                            <a:picLocks noChangeAspect="1" noChangeArrowheads="1"/>
                          </pic:cNvPicPr>
                        </pic:nvPicPr>
                        <pic:blipFill>
                          <a:blip r:embed="rId11"/>
                          <a:srcRect/>
                          <a:stretch>
                            <a:fillRect/>
                          </a:stretch>
                        </pic:blipFill>
                        <pic:spPr bwMode="auto">
                          <a:xfrm>
                            <a:off x="0" y="0"/>
                            <a:ext cx="655320" cy="466090"/>
                          </a:xfrm>
                          <a:prstGeom prst="rect">
                            <a:avLst/>
                          </a:prstGeom>
                          <a:noFill/>
                          <a:ln w="9525">
                            <a:noFill/>
                            <a:miter lim="800000"/>
                            <a:headEnd/>
                            <a:tailEnd/>
                          </a:ln>
                        </pic:spPr>
                      </pic:pic>
                    </a:graphicData>
                  </a:graphic>
                </wp:inline>
              </w:drawing>
            </w: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42"/>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42"/>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283"/>
        </w:trPr>
        <w:tc>
          <w:tcPr>
            <w:tcW w:w="2033" w:type="dxa"/>
            <w:shd w:val="clear" w:color="auto" w:fill="D9D9D9"/>
          </w:tcPr>
          <w:p w:rsidR="00675B75" w:rsidRPr="00915A8F" w:rsidRDefault="00675B75" w:rsidP="00A74A54">
            <w:pPr>
              <w:ind w:right="-1260"/>
              <w:rPr>
                <w:rFonts w:asciiTheme="minorHAnsi" w:hAnsiTheme="minorHAnsi" w:cs="Calibri"/>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2500B7" w:rsidP="00A74A54">
            <w:pPr>
              <w:ind w:left="360" w:right="-1260"/>
              <w:rPr>
                <w:rFonts w:asciiTheme="minorHAnsi" w:hAnsiTheme="minorHAnsi" w:cs="Calibri"/>
                <w:sz w:val="20"/>
                <w:szCs w:val="20"/>
                <w:lang w:val="en-IE"/>
              </w:rPr>
            </w:pPr>
            <w:r>
              <w:rPr>
                <w:rFonts w:asciiTheme="minorHAnsi" w:hAnsiTheme="minorHAnsi" w:cs="Calibri"/>
                <w:sz w:val="20"/>
                <w:szCs w:val="20"/>
                <w:lang w:val="en-IE"/>
              </w:rPr>
              <w:t>•</w:t>
            </w:r>
            <w:r w:rsidR="00675B75" w:rsidRPr="00915A8F">
              <w:rPr>
                <w:rFonts w:asciiTheme="minorHAnsi" w:hAnsiTheme="minorHAnsi" w:cs="Calibri"/>
                <w:sz w:val="20"/>
                <w:szCs w:val="20"/>
                <w:lang w:val="en-IE"/>
              </w:rPr>
              <w:t xml:space="preserve">electric bed      •  hoist   •  rope ladder    </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302"/>
        </w:trPr>
        <w:tc>
          <w:tcPr>
            <w:tcW w:w="2033" w:type="dxa"/>
            <w:vMerge w:val="restart"/>
          </w:tcPr>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b/>
                <w:sz w:val="18"/>
                <w:szCs w:val="18"/>
                <w:lang w:val="en-IE"/>
              </w:rPr>
              <w:t>Sitting to standing</w:t>
            </w:r>
          </w:p>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b/>
                <w:noProof/>
                <w:sz w:val="18"/>
                <w:szCs w:val="18"/>
                <w:lang w:val="en-IE" w:eastAsia="en-IE"/>
              </w:rPr>
              <w:drawing>
                <wp:inline distT="0" distB="0" distL="0" distR="0">
                  <wp:extent cx="491490" cy="327660"/>
                  <wp:effectExtent l="19050" t="0" r="3810" b="0"/>
                  <wp:docPr id="3" name="Picture 3" descr="j019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9881"/>
                          <pic:cNvPicPr>
                            <a:picLocks noChangeAspect="1" noChangeArrowheads="1"/>
                          </pic:cNvPicPr>
                        </pic:nvPicPr>
                        <pic:blipFill>
                          <a:blip r:embed="rId12"/>
                          <a:srcRect/>
                          <a:stretch>
                            <a:fillRect/>
                          </a:stretch>
                        </pic:blipFill>
                        <pic:spPr bwMode="auto">
                          <a:xfrm>
                            <a:off x="0" y="0"/>
                            <a:ext cx="491490" cy="327660"/>
                          </a:xfrm>
                          <a:prstGeom prst="rect">
                            <a:avLst/>
                          </a:prstGeom>
                          <a:noFill/>
                          <a:ln w="9525">
                            <a:noFill/>
                            <a:miter lim="800000"/>
                            <a:headEnd/>
                            <a:tailEnd/>
                          </a:ln>
                        </pic:spPr>
                      </pic:pic>
                    </a:graphicData>
                  </a:graphic>
                </wp:inline>
              </w:drawing>
            </w:r>
          </w:p>
        </w:tc>
        <w:tc>
          <w:tcPr>
            <w:tcW w:w="803" w:type="dxa"/>
          </w:tcPr>
          <w:p w:rsidR="00675B75" w:rsidRPr="00915A8F" w:rsidRDefault="00675B75" w:rsidP="00A74A54">
            <w:pPr>
              <w:ind w:right="-1260"/>
              <w:jc w:val="center"/>
              <w:rPr>
                <w:rFonts w:asciiTheme="minorHAnsi" w:hAnsiTheme="minorHAnsi" w:cs="Calibri"/>
                <w:lang w:val="en-IE"/>
              </w:rPr>
            </w:pPr>
          </w:p>
        </w:tc>
        <w:tc>
          <w:tcPr>
            <w:tcW w:w="6993" w:type="dxa"/>
            <w:gridSpan w:val="3"/>
          </w:tcPr>
          <w:p w:rsidR="00675B75" w:rsidRPr="00915A8F" w:rsidRDefault="00675B75" w:rsidP="00A74A54">
            <w:pPr>
              <w:ind w:right="-1260"/>
              <w:jc w:val="center"/>
              <w:rPr>
                <w:rFonts w:asciiTheme="minorHAnsi" w:hAnsiTheme="minorHAnsi" w:cs="Calibri"/>
                <w:lang w:val="en-IE"/>
              </w:rPr>
            </w:pPr>
          </w:p>
        </w:tc>
        <w:tc>
          <w:tcPr>
            <w:tcW w:w="1276" w:type="dxa"/>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03"/>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tcPr>
          <w:p w:rsidR="00675B75" w:rsidRPr="00915A8F" w:rsidRDefault="00675B75" w:rsidP="00A74A54">
            <w:pPr>
              <w:ind w:right="-1260"/>
              <w:jc w:val="center"/>
              <w:rPr>
                <w:rFonts w:asciiTheme="minorHAnsi" w:hAnsiTheme="minorHAnsi" w:cs="Calibri"/>
                <w:b/>
                <w:lang w:val="en-IE"/>
              </w:rPr>
            </w:pPr>
          </w:p>
        </w:tc>
        <w:tc>
          <w:tcPr>
            <w:tcW w:w="6993" w:type="dxa"/>
            <w:gridSpan w:val="3"/>
          </w:tcPr>
          <w:p w:rsidR="00675B75" w:rsidRPr="00915A8F" w:rsidRDefault="00675B75" w:rsidP="00A74A54">
            <w:pPr>
              <w:ind w:right="-1260"/>
              <w:jc w:val="center"/>
              <w:rPr>
                <w:rFonts w:asciiTheme="minorHAnsi" w:hAnsiTheme="minorHAnsi" w:cs="Calibri"/>
                <w:b/>
                <w:lang w:val="en-IE"/>
              </w:rPr>
            </w:pPr>
          </w:p>
        </w:tc>
        <w:tc>
          <w:tcPr>
            <w:tcW w:w="1276" w:type="dxa"/>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03"/>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tcPr>
          <w:p w:rsidR="00675B75" w:rsidRPr="00915A8F" w:rsidRDefault="00675B75" w:rsidP="00A74A54">
            <w:pPr>
              <w:ind w:right="-1260"/>
              <w:jc w:val="center"/>
              <w:rPr>
                <w:rFonts w:asciiTheme="minorHAnsi" w:hAnsiTheme="minorHAnsi" w:cs="Calibri"/>
                <w:lang w:val="en-IE"/>
              </w:rPr>
            </w:pPr>
          </w:p>
        </w:tc>
        <w:tc>
          <w:tcPr>
            <w:tcW w:w="6993" w:type="dxa"/>
            <w:gridSpan w:val="3"/>
          </w:tcPr>
          <w:p w:rsidR="00675B75" w:rsidRPr="00915A8F" w:rsidRDefault="00675B75" w:rsidP="00A74A54">
            <w:pPr>
              <w:ind w:right="-1260"/>
              <w:jc w:val="center"/>
              <w:rPr>
                <w:rFonts w:asciiTheme="minorHAnsi" w:hAnsiTheme="minorHAnsi" w:cs="Calibri"/>
                <w:lang w:val="en-IE"/>
              </w:rPr>
            </w:pPr>
          </w:p>
        </w:tc>
        <w:tc>
          <w:tcPr>
            <w:tcW w:w="1276" w:type="dxa"/>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283"/>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2500B7" w:rsidP="00A74A54">
            <w:pPr>
              <w:ind w:left="360" w:right="-1260"/>
              <w:rPr>
                <w:rFonts w:asciiTheme="minorHAnsi" w:hAnsiTheme="minorHAnsi" w:cs="Calibri"/>
                <w:sz w:val="20"/>
                <w:szCs w:val="20"/>
                <w:lang w:val="da-DK"/>
              </w:rPr>
            </w:pPr>
            <w:r>
              <w:rPr>
                <w:rFonts w:asciiTheme="minorHAnsi" w:hAnsiTheme="minorHAnsi" w:cs="Calibri"/>
                <w:sz w:val="20"/>
                <w:szCs w:val="20"/>
                <w:lang w:val="da-DK"/>
              </w:rPr>
              <w:t>•</w:t>
            </w:r>
            <w:r w:rsidR="00675B75" w:rsidRPr="00915A8F">
              <w:rPr>
                <w:rFonts w:asciiTheme="minorHAnsi" w:hAnsiTheme="minorHAnsi" w:cs="Calibri"/>
                <w:sz w:val="20"/>
                <w:szCs w:val="20"/>
                <w:lang w:val="da-DK"/>
              </w:rPr>
              <w:t xml:space="preserve">hoist   •   standing hoist   • handling belt  </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da-DK"/>
              </w:rPr>
            </w:pPr>
          </w:p>
        </w:tc>
      </w:tr>
      <w:tr w:rsidR="00675B75" w:rsidRPr="00915A8F" w:rsidTr="00A74A54">
        <w:trPr>
          <w:trHeight w:val="342"/>
        </w:trPr>
        <w:tc>
          <w:tcPr>
            <w:tcW w:w="2033" w:type="dxa"/>
            <w:vMerge w:val="restart"/>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18"/>
                <w:szCs w:val="18"/>
                <w:lang w:val="en-IE"/>
              </w:rPr>
              <w:t>Walking / Stai</w:t>
            </w:r>
            <w:r w:rsidRPr="00915A8F">
              <w:rPr>
                <w:rFonts w:asciiTheme="minorHAnsi" w:hAnsiTheme="minorHAnsi" w:cs="Calibri"/>
                <w:b/>
                <w:sz w:val="20"/>
                <w:szCs w:val="20"/>
                <w:lang w:val="en-IE"/>
              </w:rPr>
              <w:t>rs</w:t>
            </w:r>
          </w:p>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noProof/>
                <w:sz w:val="20"/>
                <w:szCs w:val="20"/>
                <w:lang w:val="en-IE" w:eastAsia="en-IE"/>
              </w:rPr>
              <w:drawing>
                <wp:inline distT="0" distB="0" distL="0" distR="0">
                  <wp:extent cx="327660" cy="327660"/>
                  <wp:effectExtent l="19050" t="0" r="0" b="0"/>
                  <wp:docPr id="4" name="Picture 4" descr="j015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5767"/>
                          <pic:cNvPicPr>
                            <a:picLocks noChangeAspect="1" noChangeArrowheads="1"/>
                          </pic:cNvPicPr>
                        </pic:nvPicPr>
                        <pic:blipFill>
                          <a:blip r:embed="rId13"/>
                          <a:srcRect/>
                          <a:stretch>
                            <a:fillRect/>
                          </a:stretch>
                        </pic:blipFill>
                        <pic:spPr bwMode="auto">
                          <a:xfrm>
                            <a:off x="0" y="0"/>
                            <a:ext cx="327660" cy="327660"/>
                          </a:xfrm>
                          <a:prstGeom prst="rect">
                            <a:avLst/>
                          </a:prstGeom>
                          <a:noFill/>
                          <a:ln w="9525">
                            <a:noFill/>
                            <a:miter lim="800000"/>
                            <a:headEnd/>
                            <a:tailEnd/>
                          </a:ln>
                        </pic:spPr>
                      </pic:pic>
                    </a:graphicData>
                  </a:graphic>
                </wp:inline>
              </w:drawing>
            </w: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42"/>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42"/>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283"/>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675B75" w:rsidP="00675B75">
            <w:pPr>
              <w:pStyle w:val="ListParagraph"/>
              <w:widowControl/>
              <w:numPr>
                <w:ilvl w:val="0"/>
                <w:numId w:val="2"/>
              </w:numPr>
              <w:ind w:right="-1260"/>
              <w:contextualSpacing/>
              <w:rPr>
                <w:rFonts w:asciiTheme="minorHAnsi" w:hAnsiTheme="minorHAnsi" w:cs="Calibri"/>
                <w:sz w:val="20"/>
                <w:szCs w:val="20"/>
                <w:lang w:val="en-IE"/>
              </w:rPr>
            </w:pPr>
            <w:proofErr w:type="spellStart"/>
            <w:r w:rsidRPr="00915A8F">
              <w:rPr>
                <w:rFonts w:asciiTheme="minorHAnsi" w:hAnsiTheme="minorHAnsi" w:cs="Calibri"/>
                <w:sz w:val="20"/>
                <w:szCs w:val="20"/>
                <w:lang w:val="en-IE"/>
              </w:rPr>
              <w:t>rollator</w:t>
            </w:r>
            <w:proofErr w:type="spellEnd"/>
            <w:r w:rsidRPr="00915A8F">
              <w:rPr>
                <w:rFonts w:asciiTheme="minorHAnsi" w:hAnsiTheme="minorHAnsi" w:cs="Calibri"/>
                <w:sz w:val="20"/>
                <w:szCs w:val="20"/>
                <w:lang w:val="en-IE"/>
              </w:rPr>
              <w:t xml:space="preserve">     •   </w:t>
            </w:r>
            <w:proofErr w:type="spellStart"/>
            <w:r w:rsidRPr="00915A8F">
              <w:rPr>
                <w:rFonts w:asciiTheme="minorHAnsi" w:hAnsiTheme="minorHAnsi" w:cs="Calibri"/>
                <w:sz w:val="20"/>
                <w:szCs w:val="20"/>
                <w:lang w:val="en-IE"/>
              </w:rPr>
              <w:t>zimmer</w:t>
            </w:r>
            <w:proofErr w:type="spellEnd"/>
            <w:r w:rsidRPr="00915A8F">
              <w:rPr>
                <w:rFonts w:asciiTheme="minorHAnsi" w:hAnsiTheme="minorHAnsi" w:cs="Calibri"/>
                <w:sz w:val="20"/>
                <w:szCs w:val="20"/>
                <w:lang w:val="en-IE"/>
              </w:rPr>
              <w:t xml:space="preserve"> frame  •  crutches     •   stick</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428"/>
        </w:trPr>
        <w:tc>
          <w:tcPr>
            <w:tcW w:w="2033" w:type="dxa"/>
            <w:vMerge w:val="restart"/>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b/>
                <w:sz w:val="20"/>
                <w:szCs w:val="20"/>
                <w:lang w:val="en-IE"/>
              </w:rPr>
              <w:t>Toileting</w:t>
            </w:r>
          </w:p>
          <w:p w:rsidR="00675B75" w:rsidRPr="00915A8F" w:rsidRDefault="001864D5" w:rsidP="00A74A54">
            <w:pPr>
              <w:ind w:right="-1260"/>
              <w:rPr>
                <w:rFonts w:asciiTheme="minorHAnsi" w:hAnsiTheme="minorHAnsi" w:cs="Calibri"/>
                <w:b/>
                <w:sz w:val="20"/>
                <w:szCs w:val="20"/>
                <w:lang w:val="en-IE"/>
              </w:rPr>
            </w:pPr>
            <w:r>
              <w:rPr>
                <w:rFonts w:asciiTheme="minorHAnsi" w:hAnsiTheme="minorHAnsi" w:cs="Calibri"/>
                <w:b/>
                <w:noProof/>
                <w:sz w:val="20"/>
                <w:szCs w:val="20"/>
                <w:lang w:val="en-IE" w:eastAsia="en-IE"/>
              </w:rPr>
              <mc:AlternateContent>
                <mc:Choice Requires="wpc">
                  <w:drawing>
                    <wp:inline distT="0" distB="0" distL="0" distR="0">
                      <wp:extent cx="546100" cy="657225"/>
                      <wp:effectExtent l="0" t="0" r="635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Freeform 4"/>
                              <wps:cNvSpPr>
                                <a:spLocks/>
                              </wps:cNvSpPr>
                              <wps:spPr bwMode="auto">
                                <a:xfrm>
                                  <a:off x="27940" y="431165"/>
                                  <a:ext cx="226060" cy="141605"/>
                                </a:xfrm>
                                <a:custGeom>
                                  <a:avLst/>
                                  <a:gdLst>
                                    <a:gd name="T0" fmla="*/ 708 w 712"/>
                                    <a:gd name="T1" fmla="*/ 386 h 446"/>
                                    <a:gd name="T2" fmla="*/ 680 w 712"/>
                                    <a:gd name="T3" fmla="*/ 395 h 446"/>
                                    <a:gd name="T4" fmla="*/ 630 w 712"/>
                                    <a:gd name="T5" fmla="*/ 410 h 446"/>
                                    <a:gd name="T6" fmla="*/ 563 w 712"/>
                                    <a:gd name="T7" fmla="*/ 426 h 446"/>
                                    <a:gd name="T8" fmla="*/ 486 w 712"/>
                                    <a:gd name="T9" fmla="*/ 440 h 446"/>
                                    <a:gd name="T10" fmla="*/ 404 w 712"/>
                                    <a:gd name="T11" fmla="*/ 446 h 446"/>
                                    <a:gd name="T12" fmla="*/ 323 w 712"/>
                                    <a:gd name="T13" fmla="*/ 442 h 446"/>
                                    <a:gd name="T14" fmla="*/ 249 w 712"/>
                                    <a:gd name="T15" fmla="*/ 422 h 446"/>
                                    <a:gd name="T16" fmla="*/ 187 w 712"/>
                                    <a:gd name="T17" fmla="*/ 386 h 446"/>
                                    <a:gd name="T18" fmla="*/ 140 w 712"/>
                                    <a:gd name="T19" fmla="*/ 338 h 446"/>
                                    <a:gd name="T20" fmla="*/ 102 w 712"/>
                                    <a:gd name="T21" fmla="*/ 286 h 446"/>
                                    <a:gd name="T22" fmla="*/ 76 w 712"/>
                                    <a:gd name="T23" fmla="*/ 232 h 446"/>
                                    <a:gd name="T24" fmla="*/ 58 w 712"/>
                                    <a:gd name="T25" fmla="*/ 179 h 446"/>
                                    <a:gd name="T26" fmla="*/ 46 w 712"/>
                                    <a:gd name="T27" fmla="*/ 135 h 446"/>
                                    <a:gd name="T28" fmla="*/ 40 w 712"/>
                                    <a:gd name="T29" fmla="*/ 100 h 446"/>
                                    <a:gd name="T30" fmla="*/ 38 w 712"/>
                                    <a:gd name="T31" fmla="*/ 82 h 446"/>
                                    <a:gd name="T32" fmla="*/ 36 w 712"/>
                                    <a:gd name="T33" fmla="*/ 78 h 446"/>
                                    <a:gd name="T34" fmla="*/ 28 w 712"/>
                                    <a:gd name="T35" fmla="*/ 70 h 446"/>
                                    <a:gd name="T36" fmla="*/ 18 w 712"/>
                                    <a:gd name="T37" fmla="*/ 58 h 446"/>
                                    <a:gd name="T38" fmla="*/ 8 w 712"/>
                                    <a:gd name="T39" fmla="*/ 44 h 446"/>
                                    <a:gd name="T40" fmla="*/ 2 w 712"/>
                                    <a:gd name="T41" fmla="*/ 24 h 446"/>
                                    <a:gd name="T42" fmla="*/ 0 w 712"/>
                                    <a:gd name="T43" fmla="*/ 4 h 446"/>
                                    <a:gd name="T44" fmla="*/ 1 w 712"/>
                                    <a:gd name="T45" fmla="*/ 0 h 446"/>
                                    <a:gd name="T46" fmla="*/ 5 w 712"/>
                                    <a:gd name="T47" fmla="*/ 4 h 446"/>
                                    <a:gd name="T48" fmla="*/ 14 w 712"/>
                                    <a:gd name="T49" fmla="*/ 10 h 446"/>
                                    <a:gd name="T50" fmla="*/ 30 w 712"/>
                                    <a:gd name="T51" fmla="*/ 17 h 446"/>
                                    <a:gd name="T52" fmla="*/ 53 w 712"/>
                                    <a:gd name="T53" fmla="*/ 24 h 446"/>
                                    <a:gd name="T54" fmla="*/ 82 w 712"/>
                                    <a:gd name="T55" fmla="*/ 31 h 446"/>
                                    <a:gd name="T56" fmla="*/ 121 w 712"/>
                                    <a:gd name="T57" fmla="*/ 36 h 446"/>
                                    <a:gd name="T58" fmla="*/ 168 w 712"/>
                                    <a:gd name="T59" fmla="*/ 38 h 446"/>
                                    <a:gd name="T60" fmla="*/ 224 w 712"/>
                                    <a:gd name="T61" fmla="*/ 37 h 446"/>
                                    <a:gd name="T62" fmla="*/ 274 w 712"/>
                                    <a:gd name="T63" fmla="*/ 34 h 446"/>
                                    <a:gd name="T64" fmla="*/ 318 w 712"/>
                                    <a:gd name="T65" fmla="*/ 33 h 446"/>
                                    <a:gd name="T66" fmla="*/ 355 w 712"/>
                                    <a:gd name="T67" fmla="*/ 32 h 446"/>
                                    <a:gd name="T68" fmla="*/ 386 w 712"/>
                                    <a:gd name="T69" fmla="*/ 32 h 446"/>
                                    <a:gd name="T70" fmla="*/ 408 w 712"/>
                                    <a:gd name="T71" fmla="*/ 31 h 446"/>
                                    <a:gd name="T72" fmla="*/ 423 w 712"/>
                                    <a:gd name="T73" fmla="*/ 31 h 446"/>
                                    <a:gd name="T74" fmla="*/ 431 w 712"/>
                                    <a:gd name="T75" fmla="*/ 31 h 446"/>
                                    <a:gd name="T76" fmla="*/ 428 w 712"/>
                                    <a:gd name="T77" fmla="*/ 32 h 446"/>
                                    <a:gd name="T78" fmla="*/ 406 w 712"/>
                                    <a:gd name="T79" fmla="*/ 39 h 446"/>
                                    <a:gd name="T80" fmla="*/ 376 w 712"/>
                                    <a:gd name="T81" fmla="*/ 52 h 446"/>
                                    <a:gd name="T82" fmla="*/ 355 w 712"/>
                                    <a:gd name="T83" fmla="*/ 72 h 446"/>
                                    <a:gd name="T84" fmla="*/ 359 w 712"/>
                                    <a:gd name="T85" fmla="*/ 106 h 446"/>
                                    <a:gd name="T86" fmla="*/ 377 w 712"/>
                                    <a:gd name="T87" fmla="*/ 121 h 446"/>
                                    <a:gd name="T88" fmla="*/ 374 w 712"/>
                                    <a:gd name="T89" fmla="*/ 125 h 446"/>
                                    <a:gd name="T90" fmla="*/ 342 w 712"/>
                                    <a:gd name="T91" fmla="*/ 150 h 446"/>
                                    <a:gd name="T92" fmla="*/ 319 w 712"/>
                                    <a:gd name="T93" fmla="*/ 193 h 446"/>
                                    <a:gd name="T94" fmla="*/ 345 w 712"/>
                                    <a:gd name="T95" fmla="*/ 252 h 446"/>
                                    <a:gd name="T96" fmla="*/ 418 w 712"/>
                                    <a:gd name="T97" fmla="*/ 301 h 446"/>
                                    <a:gd name="T98" fmla="*/ 476 w 712"/>
                                    <a:gd name="T99" fmla="*/ 327 h 446"/>
                                    <a:gd name="T100" fmla="*/ 533 w 712"/>
                                    <a:gd name="T101" fmla="*/ 347 h 446"/>
                                    <a:gd name="T102" fmla="*/ 584 w 712"/>
                                    <a:gd name="T103" fmla="*/ 363 h 446"/>
                                    <a:gd name="T104" fmla="*/ 630 w 712"/>
                                    <a:gd name="T105" fmla="*/ 373 h 446"/>
                                    <a:gd name="T106" fmla="*/ 668 w 712"/>
                                    <a:gd name="T107" fmla="*/ 380 h 446"/>
                                    <a:gd name="T108" fmla="*/ 696 w 712"/>
                                    <a:gd name="T109" fmla="*/ 383 h 446"/>
                                    <a:gd name="T110" fmla="*/ 710 w 712"/>
                                    <a:gd name="T111" fmla="*/ 385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2" h="446">
                                      <a:moveTo>
                                        <a:pt x="712" y="385"/>
                                      </a:moveTo>
                                      <a:lnTo>
                                        <a:pt x="708" y="386"/>
                                      </a:lnTo>
                                      <a:lnTo>
                                        <a:pt x="698" y="390"/>
                                      </a:lnTo>
                                      <a:lnTo>
                                        <a:pt x="680" y="395"/>
                                      </a:lnTo>
                                      <a:lnTo>
                                        <a:pt x="657" y="402"/>
                                      </a:lnTo>
                                      <a:lnTo>
                                        <a:pt x="630" y="410"/>
                                      </a:lnTo>
                                      <a:lnTo>
                                        <a:pt x="598" y="418"/>
                                      </a:lnTo>
                                      <a:lnTo>
                                        <a:pt x="563" y="426"/>
                                      </a:lnTo>
                                      <a:lnTo>
                                        <a:pt x="525" y="434"/>
                                      </a:lnTo>
                                      <a:lnTo>
                                        <a:pt x="486" y="440"/>
                                      </a:lnTo>
                                      <a:lnTo>
                                        <a:pt x="444" y="444"/>
                                      </a:lnTo>
                                      <a:lnTo>
                                        <a:pt x="404" y="446"/>
                                      </a:lnTo>
                                      <a:lnTo>
                                        <a:pt x="362" y="445"/>
                                      </a:lnTo>
                                      <a:lnTo>
                                        <a:pt x="323" y="442"/>
                                      </a:lnTo>
                                      <a:lnTo>
                                        <a:pt x="285" y="435"/>
                                      </a:lnTo>
                                      <a:lnTo>
                                        <a:pt x="249" y="422"/>
                                      </a:lnTo>
                                      <a:lnTo>
                                        <a:pt x="217" y="406"/>
                                      </a:lnTo>
                                      <a:lnTo>
                                        <a:pt x="187" y="386"/>
                                      </a:lnTo>
                                      <a:lnTo>
                                        <a:pt x="162" y="364"/>
                                      </a:lnTo>
                                      <a:lnTo>
                                        <a:pt x="140" y="338"/>
                                      </a:lnTo>
                                      <a:lnTo>
                                        <a:pt x="120" y="313"/>
                                      </a:lnTo>
                                      <a:lnTo>
                                        <a:pt x="102" y="286"/>
                                      </a:lnTo>
                                      <a:lnTo>
                                        <a:pt x="88" y="258"/>
                                      </a:lnTo>
                                      <a:lnTo>
                                        <a:pt x="76" y="232"/>
                                      </a:lnTo>
                                      <a:lnTo>
                                        <a:pt x="66" y="205"/>
                                      </a:lnTo>
                                      <a:lnTo>
                                        <a:pt x="58" y="179"/>
                                      </a:lnTo>
                                      <a:lnTo>
                                        <a:pt x="51" y="156"/>
                                      </a:lnTo>
                                      <a:lnTo>
                                        <a:pt x="46" y="135"/>
                                      </a:lnTo>
                                      <a:lnTo>
                                        <a:pt x="43" y="117"/>
                                      </a:lnTo>
                                      <a:lnTo>
                                        <a:pt x="40" y="100"/>
                                      </a:lnTo>
                                      <a:lnTo>
                                        <a:pt x="39" y="89"/>
                                      </a:lnTo>
                                      <a:lnTo>
                                        <a:pt x="38" y="82"/>
                                      </a:lnTo>
                                      <a:lnTo>
                                        <a:pt x="38" y="79"/>
                                      </a:lnTo>
                                      <a:lnTo>
                                        <a:pt x="36" y="78"/>
                                      </a:lnTo>
                                      <a:lnTo>
                                        <a:pt x="33" y="75"/>
                                      </a:lnTo>
                                      <a:lnTo>
                                        <a:pt x="28" y="70"/>
                                      </a:lnTo>
                                      <a:lnTo>
                                        <a:pt x="23" y="64"/>
                                      </a:lnTo>
                                      <a:lnTo>
                                        <a:pt x="18" y="58"/>
                                      </a:lnTo>
                                      <a:lnTo>
                                        <a:pt x="13" y="51"/>
                                      </a:lnTo>
                                      <a:lnTo>
                                        <a:pt x="8" y="44"/>
                                      </a:lnTo>
                                      <a:lnTo>
                                        <a:pt x="5" y="38"/>
                                      </a:lnTo>
                                      <a:lnTo>
                                        <a:pt x="2" y="24"/>
                                      </a:lnTo>
                                      <a:lnTo>
                                        <a:pt x="1" y="12"/>
                                      </a:lnTo>
                                      <a:lnTo>
                                        <a:pt x="0" y="4"/>
                                      </a:lnTo>
                                      <a:lnTo>
                                        <a:pt x="0" y="0"/>
                                      </a:lnTo>
                                      <a:lnTo>
                                        <a:pt x="1" y="0"/>
                                      </a:lnTo>
                                      <a:lnTo>
                                        <a:pt x="2" y="2"/>
                                      </a:lnTo>
                                      <a:lnTo>
                                        <a:pt x="5" y="4"/>
                                      </a:lnTo>
                                      <a:lnTo>
                                        <a:pt x="9" y="6"/>
                                      </a:lnTo>
                                      <a:lnTo>
                                        <a:pt x="14" y="10"/>
                                      </a:lnTo>
                                      <a:lnTo>
                                        <a:pt x="21" y="13"/>
                                      </a:lnTo>
                                      <a:lnTo>
                                        <a:pt x="30" y="17"/>
                                      </a:lnTo>
                                      <a:lnTo>
                                        <a:pt x="41" y="20"/>
                                      </a:lnTo>
                                      <a:lnTo>
                                        <a:pt x="53" y="24"/>
                                      </a:lnTo>
                                      <a:lnTo>
                                        <a:pt x="67" y="27"/>
                                      </a:lnTo>
                                      <a:lnTo>
                                        <a:pt x="82" y="31"/>
                                      </a:lnTo>
                                      <a:lnTo>
                                        <a:pt x="100" y="33"/>
                                      </a:lnTo>
                                      <a:lnTo>
                                        <a:pt x="121" y="36"/>
                                      </a:lnTo>
                                      <a:lnTo>
                                        <a:pt x="143" y="38"/>
                                      </a:lnTo>
                                      <a:lnTo>
                                        <a:pt x="168" y="38"/>
                                      </a:lnTo>
                                      <a:lnTo>
                                        <a:pt x="195" y="38"/>
                                      </a:lnTo>
                                      <a:lnTo>
                                        <a:pt x="224" y="37"/>
                                      </a:lnTo>
                                      <a:lnTo>
                                        <a:pt x="249" y="36"/>
                                      </a:lnTo>
                                      <a:lnTo>
                                        <a:pt x="274" y="34"/>
                                      </a:lnTo>
                                      <a:lnTo>
                                        <a:pt x="297" y="34"/>
                                      </a:lnTo>
                                      <a:lnTo>
                                        <a:pt x="318" y="33"/>
                                      </a:lnTo>
                                      <a:lnTo>
                                        <a:pt x="337" y="32"/>
                                      </a:lnTo>
                                      <a:lnTo>
                                        <a:pt x="355" y="32"/>
                                      </a:lnTo>
                                      <a:lnTo>
                                        <a:pt x="372" y="32"/>
                                      </a:lnTo>
                                      <a:lnTo>
                                        <a:pt x="386" y="32"/>
                                      </a:lnTo>
                                      <a:lnTo>
                                        <a:pt x="398" y="31"/>
                                      </a:lnTo>
                                      <a:lnTo>
                                        <a:pt x="408" y="31"/>
                                      </a:lnTo>
                                      <a:lnTo>
                                        <a:pt x="417" y="31"/>
                                      </a:lnTo>
                                      <a:lnTo>
                                        <a:pt x="423" y="31"/>
                                      </a:lnTo>
                                      <a:lnTo>
                                        <a:pt x="428" y="31"/>
                                      </a:lnTo>
                                      <a:lnTo>
                                        <a:pt x="431" y="31"/>
                                      </a:lnTo>
                                      <a:lnTo>
                                        <a:pt x="432" y="31"/>
                                      </a:lnTo>
                                      <a:lnTo>
                                        <a:pt x="428" y="32"/>
                                      </a:lnTo>
                                      <a:lnTo>
                                        <a:pt x="419" y="34"/>
                                      </a:lnTo>
                                      <a:lnTo>
                                        <a:pt x="406" y="39"/>
                                      </a:lnTo>
                                      <a:lnTo>
                                        <a:pt x="391" y="45"/>
                                      </a:lnTo>
                                      <a:lnTo>
                                        <a:pt x="376" y="52"/>
                                      </a:lnTo>
                                      <a:lnTo>
                                        <a:pt x="363" y="61"/>
                                      </a:lnTo>
                                      <a:lnTo>
                                        <a:pt x="355" y="72"/>
                                      </a:lnTo>
                                      <a:lnTo>
                                        <a:pt x="353" y="85"/>
                                      </a:lnTo>
                                      <a:lnTo>
                                        <a:pt x="359" y="106"/>
                                      </a:lnTo>
                                      <a:lnTo>
                                        <a:pt x="369" y="117"/>
                                      </a:lnTo>
                                      <a:lnTo>
                                        <a:pt x="377" y="121"/>
                                      </a:lnTo>
                                      <a:lnTo>
                                        <a:pt x="380" y="122"/>
                                      </a:lnTo>
                                      <a:lnTo>
                                        <a:pt x="374" y="125"/>
                                      </a:lnTo>
                                      <a:lnTo>
                                        <a:pt x="359" y="135"/>
                                      </a:lnTo>
                                      <a:lnTo>
                                        <a:pt x="342" y="150"/>
                                      </a:lnTo>
                                      <a:lnTo>
                                        <a:pt x="327" y="169"/>
                                      </a:lnTo>
                                      <a:lnTo>
                                        <a:pt x="319" y="193"/>
                                      </a:lnTo>
                                      <a:lnTo>
                                        <a:pt x="324" y="222"/>
                                      </a:lnTo>
                                      <a:lnTo>
                                        <a:pt x="345" y="252"/>
                                      </a:lnTo>
                                      <a:lnTo>
                                        <a:pt x="390" y="285"/>
                                      </a:lnTo>
                                      <a:lnTo>
                                        <a:pt x="418" y="301"/>
                                      </a:lnTo>
                                      <a:lnTo>
                                        <a:pt x="448" y="315"/>
                                      </a:lnTo>
                                      <a:lnTo>
                                        <a:pt x="476" y="327"/>
                                      </a:lnTo>
                                      <a:lnTo>
                                        <a:pt x="504" y="338"/>
                                      </a:lnTo>
                                      <a:lnTo>
                                        <a:pt x="533" y="347"/>
                                      </a:lnTo>
                                      <a:lnTo>
                                        <a:pt x="559" y="356"/>
                                      </a:lnTo>
                                      <a:lnTo>
                                        <a:pt x="584" y="363"/>
                                      </a:lnTo>
                                      <a:lnTo>
                                        <a:pt x="608" y="369"/>
                                      </a:lnTo>
                                      <a:lnTo>
                                        <a:pt x="630" y="373"/>
                                      </a:lnTo>
                                      <a:lnTo>
                                        <a:pt x="650" y="377"/>
                                      </a:lnTo>
                                      <a:lnTo>
                                        <a:pt x="668" y="380"/>
                                      </a:lnTo>
                                      <a:lnTo>
                                        <a:pt x="683" y="382"/>
                                      </a:lnTo>
                                      <a:lnTo>
                                        <a:pt x="696" y="383"/>
                                      </a:lnTo>
                                      <a:lnTo>
                                        <a:pt x="705" y="384"/>
                                      </a:lnTo>
                                      <a:lnTo>
                                        <a:pt x="710" y="385"/>
                                      </a:lnTo>
                                      <a:lnTo>
                                        <a:pt x="712" y="385"/>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0" y="342900"/>
                                  <a:ext cx="154940" cy="97155"/>
                                </a:xfrm>
                                <a:custGeom>
                                  <a:avLst/>
                                  <a:gdLst>
                                    <a:gd name="T0" fmla="*/ 81 w 488"/>
                                    <a:gd name="T1" fmla="*/ 2 h 305"/>
                                    <a:gd name="T2" fmla="*/ 78 w 488"/>
                                    <a:gd name="T3" fmla="*/ 16 h 305"/>
                                    <a:gd name="T4" fmla="*/ 74 w 488"/>
                                    <a:gd name="T5" fmla="*/ 40 h 305"/>
                                    <a:gd name="T6" fmla="*/ 73 w 488"/>
                                    <a:gd name="T7" fmla="*/ 71 h 305"/>
                                    <a:gd name="T8" fmla="*/ 80 w 488"/>
                                    <a:gd name="T9" fmla="*/ 106 h 305"/>
                                    <a:gd name="T10" fmla="*/ 98 w 488"/>
                                    <a:gd name="T11" fmla="*/ 138 h 305"/>
                                    <a:gd name="T12" fmla="*/ 132 w 488"/>
                                    <a:gd name="T13" fmla="*/ 168 h 305"/>
                                    <a:gd name="T14" fmla="*/ 184 w 488"/>
                                    <a:gd name="T15" fmla="*/ 187 h 305"/>
                                    <a:gd name="T16" fmla="*/ 255 w 488"/>
                                    <a:gd name="T17" fmla="*/ 197 h 305"/>
                                    <a:gd name="T18" fmla="*/ 318 w 488"/>
                                    <a:gd name="T19" fmla="*/ 203 h 305"/>
                                    <a:gd name="T20" fmla="*/ 370 w 488"/>
                                    <a:gd name="T21" fmla="*/ 208 h 305"/>
                                    <a:gd name="T22" fmla="*/ 411 w 488"/>
                                    <a:gd name="T23" fmla="*/ 212 h 305"/>
                                    <a:gd name="T24" fmla="*/ 443 w 488"/>
                                    <a:gd name="T25" fmla="*/ 215 h 305"/>
                                    <a:gd name="T26" fmla="*/ 466 w 488"/>
                                    <a:gd name="T27" fmla="*/ 217 h 305"/>
                                    <a:gd name="T28" fmla="*/ 480 w 488"/>
                                    <a:gd name="T29" fmla="*/ 218 h 305"/>
                                    <a:gd name="T30" fmla="*/ 487 w 488"/>
                                    <a:gd name="T31" fmla="*/ 219 h 305"/>
                                    <a:gd name="T32" fmla="*/ 483 w 488"/>
                                    <a:gd name="T33" fmla="*/ 219 h 305"/>
                                    <a:gd name="T34" fmla="*/ 455 w 488"/>
                                    <a:gd name="T35" fmla="*/ 219 h 305"/>
                                    <a:gd name="T36" fmla="*/ 421 w 488"/>
                                    <a:gd name="T37" fmla="*/ 223 h 305"/>
                                    <a:gd name="T38" fmla="*/ 407 w 488"/>
                                    <a:gd name="T39" fmla="*/ 236 h 305"/>
                                    <a:gd name="T40" fmla="*/ 427 w 488"/>
                                    <a:gd name="T41" fmla="*/ 257 h 305"/>
                                    <a:gd name="T42" fmla="*/ 454 w 488"/>
                                    <a:gd name="T43" fmla="*/ 274 h 305"/>
                                    <a:gd name="T44" fmla="*/ 474 w 488"/>
                                    <a:gd name="T45" fmla="*/ 286 h 305"/>
                                    <a:gd name="T46" fmla="*/ 486 w 488"/>
                                    <a:gd name="T47" fmla="*/ 292 h 305"/>
                                    <a:gd name="T48" fmla="*/ 485 w 488"/>
                                    <a:gd name="T49" fmla="*/ 294 h 305"/>
                                    <a:gd name="T50" fmla="*/ 459 w 488"/>
                                    <a:gd name="T51" fmla="*/ 297 h 305"/>
                                    <a:gd name="T52" fmla="*/ 413 w 488"/>
                                    <a:gd name="T53" fmla="*/ 302 h 305"/>
                                    <a:gd name="T54" fmla="*/ 352 w 488"/>
                                    <a:gd name="T55" fmla="*/ 305 h 305"/>
                                    <a:gd name="T56" fmla="*/ 283 w 488"/>
                                    <a:gd name="T57" fmla="*/ 304 h 305"/>
                                    <a:gd name="T58" fmla="*/ 211 w 488"/>
                                    <a:gd name="T59" fmla="*/ 298 h 305"/>
                                    <a:gd name="T60" fmla="*/ 140 w 488"/>
                                    <a:gd name="T61" fmla="*/ 282 h 305"/>
                                    <a:gd name="T62" fmla="*/ 77 w 488"/>
                                    <a:gd name="T63" fmla="*/ 255 h 305"/>
                                    <a:gd name="T64" fmla="*/ 29 w 488"/>
                                    <a:gd name="T65" fmla="*/ 214 h 305"/>
                                    <a:gd name="T66" fmla="*/ 5 w 488"/>
                                    <a:gd name="T67" fmla="*/ 173 h 305"/>
                                    <a:gd name="T68" fmla="*/ 0 w 488"/>
                                    <a:gd name="T69" fmla="*/ 131 h 305"/>
                                    <a:gd name="T70" fmla="*/ 9 w 488"/>
                                    <a:gd name="T71" fmla="*/ 94 h 305"/>
                                    <a:gd name="T72" fmla="*/ 26 w 488"/>
                                    <a:gd name="T73" fmla="*/ 59 h 305"/>
                                    <a:gd name="T74" fmla="*/ 49 w 488"/>
                                    <a:gd name="T75" fmla="*/ 32 h 305"/>
                                    <a:gd name="T76" fmla="*/ 68 w 488"/>
                                    <a:gd name="T77" fmla="*/ 12 h 305"/>
                                    <a:gd name="T78" fmla="*/ 80 w 488"/>
                                    <a:gd name="T79" fmla="*/ 1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88" h="305">
                                      <a:moveTo>
                                        <a:pt x="82" y="0"/>
                                      </a:moveTo>
                                      <a:lnTo>
                                        <a:pt x="81" y="2"/>
                                      </a:lnTo>
                                      <a:lnTo>
                                        <a:pt x="80" y="7"/>
                                      </a:lnTo>
                                      <a:lnTo>
                                        <a:pt x="78" y="16"/>
                                      </a:lnTo>
                                      <a:lnTo>
                                        <a:pt x="75" y="27"/>
                                      </a:lnTo>
                                      <a:lnTo>
                                        <a:pt x="74" y="40"/>
                                      </a:lnTo>
                                      <a:lnTo>
                                        <a:pt x="73" y="55"/>
                                      </a:lnTo>
                                      <a:lnTo>
                                        <a:pt x="73" y="71"/>
                                      </a:lnTo>
                                      <a:lnTo>
                                        <a:pt x="76" y="89"/>
                                      </a:lnTo>
                                      <a:lnTo>
                                        <a:pt x="80" y="106"/>
                                      </a:lnTo>
                                      <a:lnTo>
                                        <a:pt x="88" y="122"/>
                                      </a:lnTo>
                                      <a:lnTo>
                                        <a:pt x="98" y="138"/>
                                      </a:lnTo>
                                      <a:lnTo>
                                        <a:pt x="113" y="154"/>
                                      </a:lnTo>
                                      <a:lnTo>
                                        <a:pt x="132" y="168"/>
                                      </a:lnTo>
                                      <a:lnTo>
                                        <a:pt x="156" y="179"/>
                                      </a:lnTo>
                                      <a:lnTo>
                                        <a:pt x="184" y="187"/>
                                      </a:lnTo>
                                      <a:lnTo>
                                        <a:pt x="219" y="193"/>
                                      </a:lnTo>
                                      <a:lnTo>
                                        <a:pt x="255" y="197"/>
                                      </a:lnTo>
                                      <a:lnTo>
                                        <a:pt x="288" y="200"/>
                                      </a:lnTo>
                                      <a:lnTo>
                                        <a:pt x="318" y="203"/>
                                      </a:lnTo>
                                      <a:lnTo>
                                        <a:pt x="345" y="206"/>
                                      </a:lnTo>
                                      <a:lnTo>
                                        <a:pt x="370" y="208"/>
                                      </a:lnTo>
                                      <a:lnTo>
                                        <a:pt x="392" y="210"/>
                                      </a:lnTo>
                                      <a:lnTo>
                                        <a:pt x="411" y="212"/>
                                      </a:lnTo>
                                      <a:lnTo>
                                        <a:pt x="428" y="214"/>
                                      </a:lnTo>
                                      <a:lnTo>
                                        <a:pt x="443" y="215"/>
                                      </a:lnTo>
                                      <a:lnTo>
                                        <a:pt x="456" y="216"/>
                                      </a:lnTo>
                                      <a:lnTo>
                                        <a:pt x="466" y="217"/>
                                      </a:lnTo>
                                      <a:lnTo>
                                        <a:pt x="474" y="218"/>
                                      </a:lnTo>
                                      <a:lnTo>
                                        <a:pt x="480" y="218"/>
                                      </a:lnTo>
                                      <a:lnTo>
                                        <a:pt x="485" y="219"/>
                                      </a:lnTo>
                                      <a:lnTo>
                                        <a:pt x="487" y="219"/>
                                      </a:lnTo>
                                      <a:lnTo>
                                        <a:pt x="488" y="219"/>
                                      </a:lnTo>
                                      <a:lnTo>
                                        <a:pt x="483" y="219"/>
                                      </a:lnTo>
                                      <a:lnTo>
                                        <a:pt x="471" y="219"/>
                                      </a:lnTo>
                                      <a:lnTo>
                                        <a:pt x="455" y="219"/>
                                      </a:lnTo>
                                      <a:lnTo>
                                        <a:pt x="437" y="220"/>
                                      </a:lnTo>
                                      <a:lnTo>
                                        <a:pt x="421" y="223"/>
                                      </a:lnTo>
                                      <a:lnTo>
                                        <a:pt x="410" y="228"/>
                                      </a:lnTo>
                                      <a:lnTo>
                                        <a:pt x="407" y="236"/>
                                      </a:lnTo>
                                      <a:lnTo>
                                        <a:pt x="414" y="246"/>
                                      </a:lnTo>
                                      <a:lnTo>
                                        <a:pt x="427" y="257"/>
                                      </a:lnTo>
                                      <a:lnTo>
                                        <a:pt x="441" y="266"/>
                                      </a:lnTo>
                                      <a:lnTo>
                                        <a:pt x="454" y="274"/>
                                      </a:lnTo>
                                      <a:lnTo>
                                        <a:pt x="465" y="281"/>
                                      </a:lnTo>
                                      <a:lnTo>
                                        <a:pt x="474" y="286"/>
                                      </a:lnTo>
                                      <a:lnTo>
                                        <a:pt x="482" y="290"/>
                                      </a:lnTo>
                                      <a:lnTo>
                                        <a:pt x="486" y="292"/>
                                      </a:lnTo>
                                      <a:lnTo>
                                        <a:pt x="488" y="293"/>
                                      </a:lnTo>
                                      <a:lnTo>
                                        <a:pt x="485" y="294"/>
                                      </a:lnTo>
                                      <a:lnTo>
                                        <a:pt x="475" y="295"/>
                                      </a:lnTo>
                                      <a:lnTo>
                                        <a:pt x="459" y="297"/>
                                      </a:lnTo>
                                      <a:lnTo>
                                        <a:pt x="438" y="299"/>
                                      </a:lnTo>
                                      <a:lnTo>
                                        <a:pt x="413" y="302"/>
                                      </a:lnTo>
                                      <a:lnTo>
                                        <a:pt x="385" y="304"/>
                                      </a:lnTo>
                                      <a:lnTo>
                                        <a:pt x="352" y="305"/>
                                      </a:lnTo>
                                      <a:lnTo>
                                        <a:pt x="319" y="305"/>
                                      </a:lnTo>
                                      <a:lnTo>
                                        <a:pt x="283" y="304"/>
                                      </a:lnTo>
                                      <a:lnTo>
                                        <a:pt x="247" y="302"/>
                                      </a:lnTo>
                                      <a:lnTo>
                                        <a:pt x="211" y="298"/>
                                      </a:lnTo>
                                      <a:lnTo>
                                        <a:pt x="174" y="291"/>
                                      </a:lnTo>
                                      <a:lnTo>
                                        <a:pt x="140" y="282"/>
                                      </a:lnTo>
                                      <a:lnTo>
                                        <a:pt x="107" y="270"/>
                                      </a:lnTo>
                                      <a:lnTo>
                                        <a:pt x="77" y="255"/>
                                      </a:lnTo>
                                      <a:lnTo>
                                        <a:pt x="51" y="236"/>
                                      </a:lnTo>
                                      <a:lnTo>
                                        <a:pt x="29" y="214"/>
                                      </a:lnTo>
                                      <a:lnTo>
                                        <a:pt x="14" y="193"/>
                                      </a:lnTo>
                                      <a:lnTo>
                                        <a:pt x="5" y="173"/>
                                      </a:lnTo>
                                      <a:lnTo>
                                        <a:pt x="0" y="151"/>
                                      </a:lnTo>
                                      <a:lnTo>
                                        <a:pt x="0" y="131"/>
                                      </a:lnTo>
                                      <a:lnTo>
                                        <a:pt x="3" y="112"/>
                                      </a:lnTo>
                                      <a:lnTo>
                                        <a:pt x="9" y="94"/>
                                      </a:lnTo>
                                      <a:lnTo>
                                        <a:pt x="17" y="76"/>
                                      </a:lnTo>
                                      <a:lnTo>
                                        <a:pt x="26" y="59"/>
                                      </a:lnTo>
                                      <a:lnTo>
                                        <a:pt x="37" y="45"/>
                                      </a:lnTo>
                                      <a:lnTo>
                                        <a:pt x="49" y="32"/>
                                      </a:lnTo>
                                      <a:lnTo>
                                        <a:pt x="59" y="21"/>
                                      </a:lnTo>
                                      <a:lnTo>
                                        <a:pt x="68" y="12"/>
                                      </a:lnTo>
                                      <a:lnTo>
                                        <a:pt x="75" y="5"/>
                                      </a:lnTo>
                                      <a:lnTo>
                                        <a:pt x="80" y="1"/>
                                      </a:lnTo>
                                      <a:lnTo>
                                        <a:pt x="82" y="0"/>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61595" y="565150"/>
                                  <a:ext cx="111760" cy="75565"/>
                                </a:xfrm>
                                <a:custGeom>
                                  <a:avLst/>
                                  <a:gdLst>
                                    <a:gd name="T0" fmla="*/ 0 w 354"/>
                                    <a:gd name="T1" fmla="*/ 0 h 238"/>
                                    <a:gd name="T2" fmla="*/ 354 w 354"/>
                                    <a:gd name="T3" fmla="*/ 164 h 238"/>
                                    <a:gd name="T4" fmla="*/ 343 w 354"/>
                                    <a:gd name="T5" fmla="*/ 238 h 238"/>
                                    <a:gd name="T6" fmla="*/ 11 w 354"/>
                                    <a:gd name="T7" fmla="*/ 85 h 238"/>
                                    <a:gd name="T8" fmla="*/ 0 w 354"/>
                                    <a:gd name="T9" fmla="*/ 0 h 238"/>
                                  </a:gdLst>
                                  <a:ahLst/>
                                  <a:cxnLst>
                                    <a:cxn ang="0">
                                      <a:pos x="T0" y="T1"/>
                                    </a:cxn>
                                    <a:cxn ang="0">
                                      <a:pos x="T2" y="T3"/>
                                    </a:cxn>
                                    <a:cxn ang="0">
                                      <a:pos x="T4" y="T5"/>
                                    </a:cxn>
                                    <a:cxn ang="0">
                                      <a:pos x="T6" y="T7"/>
                                    </a:cxn>
                                    <a:cxn ang="0">
                                      <a:pos x="T8" y="T9"/>
                                    </a:cxn>
                                  </a:cxnLst>
                                  <a:rect l="0" t="0" r="r" b="b"/>
                                  <a:pathLst>
                                    <a:path w="354" h="238">
                                      <a:moveTo>
                                        <a:pt x="0" y="0"/>
                                      </a:moveTo>
                                      <a:lnTo>
                                        <a:pt x="354" y="164"/>
                                      </a:lnTo>
                                      <a:lnTo>
                                        <a:pt x="343" y="238"/>
                                      </a:lnTo>
                                      <a:lnTo>
                                        <a:pt x="11" y="85"/>
                                      </a:lnTo>
                                      <a:lnTo>
                                        <a:pt x="0" y="0"/>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60020" y="48260"/>
                                  <a:ext cx="362585" cy="73660"/>
                                </a:xfrm>
                                <a:custGeom>
                                  <a:avLst/>
                                  <a:gdLst>
                                    <a:gd name="T0" fmla="*/ 0 w 1142"/>
                                    <a:gd name="T1" fmla="*/ 0 h 232"/>
                                    <a:gd name="T2" fmla="*/ 442 w 1142"/>
                                    <a:gd name="T3" fmla="*/ 110 h 232"/>
                                    <a:gd name="T4" fmla="*/ 858 w 1142"/>
                                    <a:gd name="T5" fmla="*/ 227 h 232"/>
                                    <a:gd name="T6" fmla="*/ 1005 w 1142"/>
                                    <a:gd name="T7" fmla="*/ 184 h 232"/>
                                    <a:gd name="T8" fmla="*/ 1142 w 1142"/>
                                    <a:gd name="T9" fmla="*/ 115 h 232"/>
                                    <a:gd name="T10" fmla="*/ 1139 w 1142"/>
                                    <a:gd name="T11" fmla="*/ 118 h 232"/>
                                    <a:gd name="T12" fmla="*/ 1130 w 1142"/>
                                    <a:gd name="T13" fmla="*/ 125 h 232"/>
                                    <a:gd name="T14" fmla="*/ 1115 w 1142"/>
                                    <a:gd name="T15" fmla="*/ 137 h 232"/>
                                    <a:gd name="T16" fmla="*/ 1097 w 1142"/>
                                    <a:gd name="T17" fmla="*/ 151 h 232"/>
                                    <a:gd name="T18" fmla="*/ 1075 w 1142"/>
                                    <a:gd name="T19" fmla="*/ 165 h 232"/>
                                    <a:gd name="T20" fmla="*/ 1051 w 1142"/>
                                    <a:gd name="T21" fmla="*/ 180 h 232"/>
                                    <a:gd name="T22" fmla="*/ 1026 w 1142"/>
                                    <a:gd name="T23" fmla="*/ 194 h 232"/>
                                    <a:gd name="T24" fmla="*/ 1000 w 1142"/>
                                    <a:gd name="T25" fmla="*/ 206 h 232"/>
                                    <a:gd name="T26" fmla="*/ 974 w 1142"/>
                                    <a:gd name="T27" fmla="*/ 215 h 232"/>
                                    <a:gd name="T28" fmla="*/ 949 w 1142"/>
                                    <a:gd name="T29" fmla="*/ 221 h 232"/>
                                    <a:gd name="T30" fmla="*/ 925 w 1142"/>
                                    <a:gd name="T31" fmla="*/ 226 h 232"/>
                                    <a:gd name="T32" fmla="*/ 903 w 1142"/>
                                    <a:gd name="T33" fmla="*/ 229 h 232"/>
                                    <a:gd name="T34" fmla="*/ 885 w 1142"/>
                                    <a:gd name="T35" fmla="*/ 231 h 232"/>
                                    <a:gd name="T36" fmla="*/ 870 w 1142"/>
                                    <a:gd name="T37" fmla="*/ 232 h 232"/>
                                    <a:gd name="T38" fmla="*/ 861 w 1142"/>
                                    <a:gd name="T39" fmla="*/ 232 h 232"/>
                                    <a:gd name="T40" fmla="*/ 858 w 1142"/>
                                    <a:gd name="T41" fmla="*/ 232 h 232"/>
                                    <a:gd name="T42" fmla="*/ 855 w 1142"/>
                                    <a:gd name="T43" fmla="*/ 232 h 232"/>
                                    <a:gd name="T44" fmla="*/ 846 w 1142"/>
                                    <a:gd name="T45" fmla="*/ 230 h 232"/>
                                    <a:gd name="T46" fmla="*/ 833 w 1142"/>
                                    <a:gd name="T47" fmla="*/ 228 h 232"/>
                                    <a:gd name="T48" fmla="*/ 815 w 1142"/>
                                    <a:gd name="T49" fmla="*/ 225 h 232"/>
                                    <a:gd name="T50" fmla="*/ 794 w 1142"/>
                                    <a:gd name="T51" fmla="*/ 221 h 232"/>
                                    <a:gd name="T52" fmla="*/ 769 w 1142"/>
                                    <a:gd name="T53" fmla="*/ 216 h 232"/>
                                    <a:gd name="T54" fmla="*/ 740 w 1142"/>
                                    <a:gd name="T55" fmla="*/ 211 h 232"/>
                                    <a:gd name="T56" fmla="*/ 710 w 1142"/>
                                    <a:gd name="T57" fmla="*/ 203 h 232"/>
                                    <a:gd name="T58" fmla="*/ 676 w 1142"/>
                                    <a:gd name="T59" fmla="*/ 197 h 232"/>
                                    <a:gd name="T60" fmla="*/ 642 w 1142"/>
                                    <a:gd name="T61" fmla="*/ 190 h 232"/>
                                    <a:gd name="T62" fmla="*/ 607 w 1142"/>
                                    <a:gd name="T63" fmla="*/ 182 h 232"/>
                                    <a:gd name="T64" fmla="*/ 570 w 1142"/>
                                    <a:gd name="T65" fmla="*/ 174 h 232"/>
                                    <a:gd name="T66" fmla="*/ 534 w 1142"/>
                                    <a:gd name="T67" fmla="*/ 165 h 232"/>
                                    <a:gd name="T68" fmla="*/ 497 w 1142"/>
                                    <a:gd name="T69" fmla="*/ 156 h 232"/>
                                    <a:gd name="T70" fmla="*/ 462 w 1142"/>
                                    <a:gd name="T71" fmla="*/ 147 h 232"/>
                                    <a:gd name="T72" fmla="*/ 427 w 1142"/>
                                    <a:gd name="T73" fmla="*/ 137 h 232"/>
                                    <a:gd name="T74" fmla="*/ 393 w 1142"/>
                                    <a:gd name="T75" fmla="*/ 127 h 232"/>
                                    <a:gd name="T76" fmla="*/ 358 w 1142"/>
                                    <a:gd name="T77" fmla="*/ 115 h 232"/>
                                    <a:gd name="T78" fmla="*/ 321 w 1142"/>
                                    <a:gd name="T79" fmla="*/ 104 h 232"/>
                                    <a:gd name="T80" fmla="*/ 285 w 1142"/>
                                    <a:gd name="T81" fmla="*/ 93 h 232"/>
                                    <a:gd name="T82" fmla="*/ 249 w 1142"/>
                                    <a:gd name="T83" fmla="*/ 82 h 232"/>
                                    <a:gd name="T84" fmla="*/ 214 w 1142"/>
                                    <a:gd name="T85" fmla="*/ 70 h 232"/>
                                    <a:gd name="T86" fmla="*/ 179 w 1142"/>
                                    <a:gd name="T87" fmla="*/ 59 h 232"/>
                                    <a:gd name="T88" fmla="*/ 147 w 1142"/>
                                    <a:gd name="T89" fmla="*/ 49 h 232"/>
                                    <a:gd name="T90" fmla="*/ 116 w 1142"/>
                                    <a:gd name="T91" fmla="*/ 38 h 232"/>
                                    <a:gd name="T92" fmla="*/ 88 w 1142"/>
                                    <a:gd name="T93" fmla="*/ 29 h 232"/>
                                    <a:gd name="T94" fmla="*/ 63 w 1142"/>
                                    <a:gd name="T95" fmla="*/ 21 h 232"/>
                                    <a:gd name="T96" fmla="*/ 42 w 1142"/>
                                    <a:gd name="T97" fmla="*/ 14 h 232"/>
                                    <a:gd name="T98" fmla="*/ 24 w 1142"/>
                                    <a:gd name="T99" fmla="*/ 8 h 232"/>
                                    <a:gd name="T100" fmla="*/ 11 w 1142"/>
                                    <a:gd name="T101" fmla="*/ 4 h 232"/>
                                    <a:gd name="T102" fmla="*/ 3 w 1142"/>
                                    <a:gd name="T103" fmla="*/ 1 h 232"/>
                                    <a:gd name="T104" fmla="*/ 0 w 1142"/>
                                    <a:gd name="T105"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232">
                                      <a:moveTo>
                                        <a:pt x="0" y="0"/>
                                      </a:moveTo>
                                      <a:lnTo>
                                        <a:pt x="442" y="110"/>
                                      </a:lnTo>
                                      <a:lnTo>
                                        <a:pt x="858" y="227"/>
                                      </a:lnTo>
                                      <a:lnTo>
                                        <a:pt x="1005" y="184"/>
                                      </a:lnTo>
                                      <a:lnTo>
                                        <a:pt x="1142" y="115"/>
                                      </a:lnTo>
                                      <a:lnTo>
                                        <a:pt x="1139" y="118"/>
                                      </a:lnTo>
                                      <a:lnTo>
                                        <a:pt x="1130" y="125"/>
                                      </a:lnTo>
                                      <a:lnTo>
                                        <a:pt x="1115" y="137"/>
                                      </a:lnTo>
                                      <a:lnTo>
                                        <a:pt x="1097" y="151"/>
                                      </a:lnTo>
                                      <a:lnTo>
                                        <a:pt x="1075" y="165"/>
                                      </a:lnTo>
                                      <a:lnTo>
                                        <a:pt x="1051" y="180"/>
                                      </a:lnTo>
                                      <a:lnTo>
                                        <a:pt x="1026" y="194"/>
                                      </a:lnTo>
                                      <a:lnTo>
                                        <a:pt x="1000" y="206"/>
                                      </a:lnTo>
                                      <a:lnTo>
                                        <a:pt x="974" y="215"/>
                                      </a:lnTo>
                                      <a:lnTo>
                                        <a:pt x="949" y="221"/>
                                      </a:lnTo>
                                      <a:lnTo>
                                        <a:pt x="925" y="226"/>
                                      </a:lnTo>
                                      <a:lnTo>
                                        <a:pt x="903" y="229"/>
                                      </a:lnTo>
                                      <a:lnTo>
                                        <a:pt x="885" y="231"/>
                                      </a:lnTo>
                                      <a:lnTo>
                                        <a:pt x="870" y="232"/>
                                      </a:lnTo>
                                      <a:lnTo>
                                        <a:pt x="861" y="232"/>
                                      </a:lnTo>
                                      <a:lnTo>
                                        <a:pt x="858" y="232"/>
                                      </a:lnTo>
                                      <a:lnTo>
                                        <a:pt x="855" y="232"/>
                                      </a:lnTo>
                                      <a:lnTo>
                                        <a:pt x="846" y="230"/>
                                      </a:lnTo>
                                      <a:lnTo>
                                        <a:pt x="833" y="228"/>
                                      </a:lnTo>
                                      <a:lnTo>
                                        <a:pt x="815" y="225"/>
                                      </a:lnTo>
                                      <a:lnTo>
                                        <a:pt x="794" y="221"/>
                                      </a:lnTo>
                                      <a:lnTo>
                                        <a:pt x="769" y="216"/>
                                      </a:lnTo>
                                      <a:lnTo>
                                        <a:pt x="740" y="211"/>
                                      </a:lnTo>
                                      <a:lnTo>
                                        <a:pt x="710" y="203"/>
                                      </a:lnTo>
                                      <a:lnTo>
                                        <a:pt x="676" y="197"/>
                                      </a:lnTo>
                                      <a:lnTo>
                                        <a:pt x="642" y="190"/>
                                      </a:lnTo>
                                      <a:lnTo>
                                        <a:pt x="607" y="182"/>
                                      </a:lnTo>
                                      <a:lnTo>
                                        <a:pt x="570" y="174"/>
                                      </a:lnTo>
                                      <a:lnTo>
                                        <a:pt x="534" y="165"/>
                                      </a:lnTo>
                                      <a:lnTo>
                                        <a:pt x="497" y="156"/>
                                      </a:lnTo>
                                      <a:lnTo>
                                        <a:pt x="462" y="147"/>
                                      </a:lnTo>
                                      <a:lnTo>
                                        <a:pt x="427" y="137"/>
                                      </a:lnTo>
                                      <a:lnTo>
                                        <a:pt x="393" y="127"/>
                                      </a:lnTo>
                                      <a:lnTo>
                                        <a:pt x="358" y="115"/>
                                      </a:lnTo>
                                      <a:lnTo>
                                        <a:pt x="321" y="104"/>
                                      </a:lnTo>
                                      <a:lnTo>
                                        <a:pt x="285" y="93"/>
                                      </a:lnTo>
                                      <a:lnTo>
                                        <a:pt x="249" y="82"/>
                                      </a:lnTo>
                                      <a:lnTo>
                                        <a:pt x="214" y="70"/>
                                      </a:lnTo>
                                      <a:lnTo>
                                        <a:pt x="179" y="59"/>
                                      </a:lnTo>
                                      <a:lnTo>
                                        <a:pt x="147" y="49"/>
                                      </a:lnTo>
                                      <a:lnTo>
                                        <a:pt x="116" y="38"/>
                                      </a:lnTo>
                                      <a:lnTo>
                                        <a:pt x="88" y="29"/>
                                      </a:lnTo>
                                      <a:lnTo>
                                        <a:pt x="63" y="21"/>
                                      </a:lnTo>
                                      <a:lnTo>
                                        <a:pt x="42" y="14"/>
                                      </a:lnTo>
                                      <a:lnTo>
                                        <a:pt x="24" y="8"/>
                                      </a:lnTo>
                                      <a:lnTo>
                                        <a:pt x="11" y="4"/>
                                      </a:lnTo>
                                      <a:lnTo>
                                        <a:pt x="3"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30810" y="0"/>
                                  <a:ext cx="415290" cy="172085"/>
                                </a:xfrm>
                                <a:custGeom>
                                  <a:avLst/>
                                  <a:gdLst>
                                    <a:gd name="T0" fmla="*/ 60 w 1308"/>
                                    <a:gd name="T1" fmla="*/ 219 h 543"/>
                                    <a:gd name="T2" fmla="*/ 130 w 1308"/>
                                    <a:gd name="T3" fmla="*/ 243 h 543"/>
                                    <a:gd name="T4" fmla="*/ 254 w 1308"/>
                                    <a:gd name="T5" fmla="*/ 287 h 543"/>
                                    <a:gd name="T6" fmla="*/ 419 w 1308"/>
                                    <a:gd name="T7" fmla="*/ 342 h 543"/>
                                    <a:gd name="T8" fmla="*/ 605 w 1308"/>
                                    <a:gd name="T9" fmla="*/ 404 h 543"/>
                                    <a:gd name="T10" fmla="*/ 759 w 1308"/>
                                    <a:gd name="T11" fmla="*/ 453 h 543"/>
                                    <a:gd name="T12" fmla="*/ 869 w 1308"/>
                                    <a:gd name="T13" fmla="*/ 486 h 543"/>
                                    <a:gd name="T14" fmla="*/ 927 w 1308"/>
                                    <a:gd name="T15" fmla="*/ 503 h 543"/>
                                    <a:gd name="T16" fmla="*/ 961 w 1308"/>
                                    <a:gd name="T17" fmla="*/ 500 h 543"/>
                                    <a:gd name="T18" fmla="*/ 986 w 1308"/>
                                    <a:gd name="T19" fmla="*/ 492 h 543"/>
                                    <a:gd name="T20" fmla="*/ 1046 w 1308"/>
                                    <a:gd name="T21" fmla="*/ 472 h 543"/>
                                    <a:gd name="T22" fmla="*/ 1119 w 1308"/>
                                    <a:gd name="T23" fmla="*/ 445 h 543"/>
                                    <a:gd name="T24" fmla="*/ 1181 w 1308"/>
                                    <a:gd name="T25" fmla="*/ 416 h 543"/>
                                    <a:gd name="T26" fmla="*/ 1252 w 1308"/>
                                    <a:gd name="T27" fmla="*/ 371 h 543"/>
                                    <a:gd name="T28" fmla="*/ 1272 w 1308"/>
                                    <a:gd name="T29" fmla="*/ 353 h 543"/>
                                    <a:gd name="T30" fmla="*/ 1236 w 1308"/>
                                    <a:gd name="T31" fmla="*/ 238 h 543"/>
                                    <a:gd name="T32" fmla="*/ 1106 w 1308"/>
                                    <a:gd name="T33" fmla="*/ 203 h 543"/>
                                    <a:gd name="T34" fmla="*/ 920 w 1308"/>
                                    <a:gd name="T35" fmla="*/ 152 h 543"/>
                                    <a:gd name="T36" fmla="*/ 730 w 1308"/>
                                    <a:gd name="T37" fmla="*/ 100 h 543"/>
                                    <a:gd name="T38" fmla="*/ 576 w 1308"/>
                                    <a:gd name="T39" fmla="*/ 61 h 543"/>
                                    <a:gd name="T40" fmla="*/ 467 w 1308"/>
                                    <a:gd name="T41" fmla="*/ 35 h 543"/>
                                    <a:gd name="T42" fmla="*/ 400 w 1308"/>
                                    <a:gd name="T43" fmla="*/ 21 h 543"/>
                                    <a:gd name="T44" fmla="*/ 373 w 1308"/>
                                    <a:gd name="T45" fmla="*/ 16 h 543"/>
                                    <a:gd name="T46" fmla="*/ 403 w 1308"/>
                                    <a:gd name="T47" fmla="*/ 20 h 543"/>
                                    <a:gd name="T48" fmla="*/ 526 w 1308"/>
                                    <a:gd name="T49" fmla="*/ 37 h 543"/>
                                    <a:gd name="T50" fmla="*/ 709 w 1308"/>
                                    <a:gd name="T51" fmla="*/ 68 h 543"/>
                                    <a:gd name="T52" fmla="*/ 915 w 1308"/>
                                    <a:gd name="T53" fmla="*/ 113 h 543"/>
                                    <a:gd name="T54" fmla="*/ 1097 w 1308"/>
                                    <a:gd name="T55" fmla="*/ 165 h 543"/>
                                    <a:gd name="T56" fmla="*/ 1217 w 1308"/>
                                    <a:gd name="T57" fmla="*/ 207 h 543"/>
                                    <a:gd name="T58" fmla="*/ 1283 w 1308"/>
                                    <a:gd name="T59" fmla="*/ 235 h 543"/>
                                    <a:gd name="T60" fmla="*/ 1307 w 1308"/>
                                    <a:gd name="T61" fmla="*/ 247 h 543"/>
                                    <a:gd name="T62" fmla="*/ 1302 w 1308"/>
                                    <a:gd name="T63" fmla="*/ 377 h 543"/>
                                    <a:gd name="T64" fmla="*/ 1286 w 1308"/>
                                    <a:gd name="T65" fmla="*/ 400 h 543"/>
                                    <a:gd name="T66" fmla="*/ 1245 w 1308"/>
                                    <a:gd name="T67" fmla="*/ 435 h 543"/>
                                    <a:gd name="T68" fmla="*/ 1168 w 1308"/>
                                    <a:gd name="T69" fmla="*/ 476 h 543"/>
                                    <a:gd name="T70" fmla="*/ 1059 w 1308"/>
                                    <a:gd name="T71" fmla="*/ 511 h 543"/>
                                    <a:gd name="T72" fmla="*/ 984 w 1308"/>
                                    <a:gd name="T73" fmla="*/ 532 h 543"/>
                                    <a:gd name="T74" fmla="*/ 944 w 1308"/>
                                    <a:gd name="T75" fmla="*/ 541 h 543"/>
                                    <a:gd name="T76" fmla="*/ 924 w 1308"/>
                                    <a:gd name="T77" fmla="*/ 543 h 543"/>
                                    <a:gd name="T78" fmla="*/ 906 w 1308"/>
                                    <a:gd name="T79" fmla="*/ 541 h 543"/>
                                    <a:gd name="T80" fmla="*/ 842 w 1308"/>
                                    <a:gd name="T81" fmla="*/ 523 h 543"/>
                                    <a:gd name="T82" fmla="*/ 726 w 1308"/>
                                    <a:gd name="T83" fmla="*/ 486 h 543"/>
                                    <a:gd name="T84" fmla="*/ 556 w 1308"/>
                                    <a:gd name="T85" fmla="*/ 430 h 543"/>
                                    <a:gd name="T86" fmla="*/ 346 w 1308"/>
                                    <a:gd name="T87" fmla="*/ 361 h 543"/>
                                    <a:gd name="T88" fmla="*/ 187 w 1308"/>
                                    <a:gd name="T89" fmla="*/ 305 h 543"/>
                                    <a:gd name="T90" fmla="*/ 86 w 1308"/>
                                    <a:gd name="T91" fmla="*/ 266 h 543"/>
                                    <a:gd name="T92" fmla="*/ 34 w 1308"/>
                                    <a:gd name="T93" fmla="*/ 241 h 543"/>
                                    <a:gd name="T94" fmla="*/ 11 w 1308"/>
                                    <a:gd name="T95" fmla="*/ 210 h 543"/>
                                    <a:gd name="T96" fmla="*/ 2 w 1308"/>
                                    <a:gd name="T97" fmla="*/ 149 h 543"/>
                                    <a:gd name="T98" fmla="*/ 34 w 1308"/>
                                    <a:gd name="T99" fmla="*/ 117 h 543"/>
                                    <a:gd name="T100" fmla="*/ 81 w 1308"/>
                                    <a:gd name="T101" fmla="*/ 95 h 543"/>
                                    <a:gd name="T102" fmla="*/ 138 w 1308"/>
                                    <a:gd name="T103" fmla="*/ 71 h 543"/>
                                    <a:gd name="T104" fmla="*/ 199 w 1308"/>
                                    <a:gd name="T105" fmla="*/ 47 h 543"/>
                                    <a:gd name="T106" fmla="*/ 286 w 1308"/>
                                    <a:gd name="T107" fmla="*/ 19 h 543"/>
                                    <a:gd name="T108" fmla="*/ 360 w 1308"/>
                                    <a:gd name="T109" fmla="*/ 2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8" h="543">
                                      <a:moveTo>
                                        <a:pt x="39" y="148"/>
                                      </a:moveTo>
                                      <a:lnTo>
                                        <a:pt x="51" y="216"/>
                                      </a:lnTo>
                                      <a:lnTo>
                                        <a:pt x="53" y="217"/>
                                      </a:lnTo>
                                      <a:lnTo>
                                        <a:pt x="60" y="219"/>
                                      </a:lnTo>
                                      <a:lnTo>
                                        <a:pt x="71" y="223"/>
                                      </a:lnTo>
                                      <a:lnTo>
                                        <a:pt x="87" y="229"/>
                                      </a:lnTo>
                                      <a:lnTo>
                                        <a:pt x="106" y="235"/>
                                      </a:lnTo>
                                      <a:lnTo>
                                        <a:pt x="130" y="243"/>
                                      </a:lnTo>
                                      <a:lnTo>
                                        <a:pt x="156" y="253"/>
                                      </a:lnTo>
                                      <a:lnTo>
                                        <a:pt x="185" y="263"/>
                                      </a:lnTo>
                                      <a:lnTo>
                                        <a:pt x="219" y="274"/>
                                      </a:lnTo>
                                      <a:lnTo>
                                        <a:pt x="254" y="287"/>
                                      </a:lnTo>
                                      <a:lnTo>
                                        <a:pt x="292" y="300"/>
                                      </a:lnTo>
                                      <a:lnTo>
                                        <a:pt x="332" y="314"/>
                                      </a:lnTo>
                                      <a:lnTo>
                                        <a:pt x="376" y="328"/>
                                      </a:lnTo>
                                      <a:lnTo>
                                        <a:pt x="419" y="342"/>
                                      </a:lnTo>
                                      <a:lnTo>
                                        <a:pt x="466" y="359"/>
                                      </a:lnTo>
                                      <a:lnTo>
                                        <a:pt x="513" y="374"/>
                                      </a:lnTo>
                                      <a:lnTo>
                                        <a:pt x="561" y="389"/>
                                      </a:lnTo>
                                      <a:lnTo>
                                        <a:pt x="605" y="404"/>
                                      </a:lnTo>
                                      <a:lnTo>
                                        <a:pt x="648" y="417"/>
                                      </a:lnTo>
                                      <a:lnTo>
                                        <a:pt x="687" y="430"/>
                                      </a:lnTo>
                                      <a:lnTo>
                                        <a:pt x="725" y="442"/>
                                      </a:lnTo>
                                      <a:lnTo>
                                        <a:pt x="759" y="453"/>
                                      </a:lnTo>
                                      <a:lnTo>
                                        <a:pt x="792" y="463"/>
                                      </a:lnTo>
                                      <a:lnTo>
                                        <a:pt x="820" y="471"/>
                                      </a:lnTo>
                                      <a:lnTo>
                                        <a:pt x="846" y="479"/>
                                      </a:lnTo>
                                      <a:lnTo>
                                        <a:pt x="869" y="486"/>
                                      </a:lnTo>
                                      <a:lnTo>
                                        <a:pt x="889" y="492"/>
                                      </a:lnTo>
                                      <a:lnTo>
                                        <a:pt x="905" y="496"/>
                                      </a:lnTo>
                                      <a:lnTo>
                                        <a:pt x="917" y="500"/>
                                      </a:lnTo>
                                      <a:lnTo>
                                        <a:pt x="927" y="503"/>
                                      </a:lnTo>
                                      <a:lnTo>
                                        <a:pt x="932" y="504"/>
                                      </a:lnTo>
                                      <a:lnTo>
                                        <a:pt x="934" y="505"/>
                                      </a:lnTo>
                                      <a:lnTo>
                                        <a:pt x="939" y="432"/>
                                      </a:lnTo>
                                      <a:lnTo>
                                        <a:pt x="961" y="500"/>
                                      </a:lnTo>
                                      <a:lnTo>
                                        <a:pt x="963" y="499"/>
                                      </a:lnTo>
                                      <a:lnTo>
                                        <a:pt x="968" y="498"/>
                                      </a:lnTo>
                                      <a:lnTo>
                                        <a:pt x="975" y="495"/>
                                      </a:lnTo>
                                      <a:lnTo>
                                        <a:pt x="986" y="492"/>
                                      </a:lnTo>
                                      <a:lnTo>
                                        <a:pt x="998" y="488"/>
                                      </a:lnTo>
                                      <a:lnTo>
                                        <a:pt x="1012" y="483"/>
                                      </a:lnTo>
                                      <a:lnTo>
                                        <a:pt x="1029" y="478"/>
                                      </a:lnTo>
                                      <a:lnTo>
                                        <a:pt x="1046" y="472"/>
                                      </a:lnTo>
                                      <a:lnTo>
                                        <a:pt x="1064" y="466"/>
                                      </a:lnTo>
                                      <a:lnTo>
                                        <a:pt x="1082" y="459"/>
                                      </a:lnTo>
                                      <a:lnTo>
                                        <a:pt x="1100" y="452"/>
                                      </a:lnTo>
                                      <a:lnTo>
                                        <a:pt x="1119" y="445"/>
                                      </a:lnTo>
                                      <a:lnTo>
                                        <a:pt x="1136" y="437"/>
                                      </a:lnTo>
                                      <a:lnTo>
                                        <a:pt x="1152" y="430"/>
                                      </a:lnTo>
                                      <a:lnTo>
                                        <a:pt x="1168" y="423"/>
                                      </a:lnTo>
                                      <a:lnTo>
                                        <a:pt x="1181" y="416"/>
                                      </a:lnTo>
                                      <a:lnTo>
                                        <a:pt x="1205" y="403"/>
                                      </a:lnTo>
                                      <a:lnTo>
                                        <a:pt x="1225" y="391"/>
                                      </a:lnTo>
                                      <a:lnTo>
                                        <a:pt x="1240" y="381"/>
                                      </a:lnTo>
                                      <a:lnTo>
                                        <a:pt x="1252" y="371"/>
                                      </a:lnTo>
                                      <a:lnTo>
                                        <a:pt x="1261" y="364"/>
                                      </a:lnTo>
                                      <a:lnTo>
                                        <a:pt x="1268" y="359"/>
                                      </a:lnTo>
                                      <a:lnTo>
                                        <a:pt x="1271" y="354"/>
                                      </a:lnTo>
                                      <a:lnTo>
                                        <a:pt x="1272" y="353"/>
                                      </a:lnTo>
                                      <a:lnTo>
                                        <a:pt x="1272" y="248"/>
                                      </a:lnTo>
                                      <a:lnTo>
                                        <a:pt x="1268" y="247"/>
                                      </a:lnTo>
                                      <a:lnTo>
                                        <a:pt x="1255" y="244"/>
                                      </a:lnTo>
                                      <a:lnTo>
                                        <a:pt x="1236" y="238"/>
                                      </a:lnTo>
                                      <a:lnTo>
                                        <a:pt x="1211" y="232"/>
                                      </a:lnTo>
                                      <a:lnTo>
                                        <a:pt x="1180" y="223"/>
                                      </a:lnTo>
                                      <a:lnTo>
                                        <a:pt x="1145" y="214"/>
                                      </a:lnTo>
                                      <a:lnTo>
                                        <a:pt x="1106" y="203"/>
                                      </a:lnTo>
                                      <a:lnTo>
                                        <a:pt x="1062" y="190"/>
                                      </a:lnTo>
                                      <a:lnTo>
                                        <a:pt x="1016" y="178"/>
                                      </a:lnTo>
                                      <a:lnTo>
                                        <a:pt x="969" y="165"/>
                                      </a:lnTo>
                                      <a:lnTo>
                                        <a:pt x="920" y="152"/>
                                      </a:lnTo>
                                      <a:lnTo>
                                        <a:pt x="872" y="139"/>
                                      </a:lnTo>
                                      <a:lnTo>
                                        <a:pt x="823" y="126"/>
                                      </a:lnTo>
                                      <a:lnTo>
                                        <a:pt x="775" y="112"/>
                                      </a:lnTo>
                                      <a:lnTo>
                                        <a:pt x="730" y="100"/>
                                      </a:lnTo>
                                      <a:lnTo>
                                        <a:pt x="686" y="89"/>
                                      </a:lnTo>
                                      <a:lnTo>
                                        <a:pt x="647" y="79"/>
                                      </a:lnTo>
                                      <a:lnTo>
                                        <a:pt x="609" y="70"/>
                                      </a:lnTo>
                                      <a:lnTo>
                                        <a:pt x="576" y="61"/>
                                      </a:lnTo>
                                      <a:lnTo>
                                        <a:pt x="545" y="54"/>
                                      </a:lnTo>
                                      <a:lnTo>
                                        <a:pt x="516" y="47"/>
                                      </a:lnTo>
                                      <a:lnTo>
                                        <a:pt x="490" y="41"/>
                                      </a:lnTo>
                                      <a:lnTo>
                                        <a:pt x="467" y="35"/>
                                      </a:lnTo>
                                      <a:lnTo>
                                        <a:pt x="446" y="31"/>
                                      </a:lnTo>
                                      <a:lnTo>
                                        <a:pt x="428" y="27"/>
                                      </a:lnTo>
                                      <a:lnTo>
                                        <a:pt x="413" y="24"/>
                                      </a:lnTo>
                                      <a:lnTo>
                                        <a:pt x="400" y="21"/>
                                      </a:lnTo>
                                      <a:lnTo>
                                        <a:pt x="390" y="19"/>
                                      </a:lnTo>
                                      <a:lnTo>
                                        <a:pt x="382" y="18"/>
                                      </a:lnTo>
                                      <a:lnTo>
                                        <a:pt x="376" y="17"/>
                                      </a:lnTo>
                                      <a:lnTo>
                                        <a:pt x="373" y="16"/>
                                      </a:lnTo>
                                      <a:lnTo>
                                        <a:pt x="372" y="16"/>
                                      </a:lnTo>
                                      <a:lnTo>
                                        <a:pt x="376" y="16"/>
                                      </a:lnTo>
                                      <a:lnTo>
                                        <a:pt x="386" y="18"/>
                                      </a:lnTo>
                                      <a:lnTo>
                                        <a:pt x="403" y="20"/>
                                      </a:lnTo>
                                      <a:lnTo>
                                        <a:pt x="426" y="23"/>
                                      </a:lnTo>
                                      <a:lnTo>
                                        <a:pt x="456" y="27"/>
                                      </a:lnTo>
                                      <a:lnTo>
                                        <a:pt x="489" y="31"/>
                                      </a:lnTo>
                                      <a:lnTo>
                                        <a:pt x="526" y="37"/>
                                      </a:lnTo>
                                      <a:lnTo>
                                        <a:pt x="568" y="44"/>
                                      </a:lnTo>
                                      <a:lnTo>
                                        <a:pt x="612" y="51"/>
                                      </a:lnTo>
                                      <a:lnTo>
                                        <a:pt x="660" y="59"/>
                                      </a:lnTo>
                                      <a:lnTo>
                                        <a:pt x="709" y="68"/>
                                      </a:lnTo>
                                      <a:lnTo>
                                        <a:pt x="759" y="78"/>
                                      </a:lnTo>
                                      <a:lnTo>
                                        <a:pt x="811" y="89"/>
                                      </a:lnTo>
                                      <a:lnTo>
                                        <a:pt x="864" y="100"/>
                                      </a:lnTo>
                                      <a:lnTo>
                                        <a:pt x="915" y="113"/>
                                      </a:lnTo>
                                      <a:lnTo>
                                        <a:pt x="966" y="127"/>
                                      </a:lnTo>
                                      <a:lnTo>
                                        <a:pt x="1013" y="140"/>
                                      </a:lnTo>
                                      <a:lnTo>
                                        <a:pt x="1058" y="153"/>
                                      </a:lnTo>
                                      <a:lnTo>
                                        <a:pt x="1097" y="165"/>
                                      </a:lnTo>
                                      <a:lnTo>
                                        <a:pt x="1133" y="177"/>
                                      </a:lnTo>
                                      <a:lnTo>
                                        <a:pt x="1164" y="187"/>
                                      </a:lnTo>
                                      <a:lnTo>
                                        <a:pt x="1192" y="197"/>
                                      </a:lnTo>
                                      <a:lnTo>
                                        <a:pt x="1217" y="207"/>
                                      </a:lnTo>
                                      <a:lnTo>
                                        <a:pt x="1237" y="215"/>
                                      </a:lnTo>
                                      <a:lnTo>
                                        <a:pt x="1255" y="223"/>
                                      </a:lnTo>
                                      <a:lnTo>
                                        <a:pt x="1271" y="229"/>
                                      </a:lnTo>
                                      <a:lnTo>
                                        <a:pt x="1283" y="235"/>
                                      </a:lnTo>
                                      <a:lnTo>
                                        <a:pt x="1292" y="240"/>
                                      </a:lnTo>
                                      <a:lnTo>
                                        <a:pt x="1300" y="243"/>
                                      </a:lnTo>
                                      <a:lnTo>
                                        <a:pt x="1304" y="246"/>
                                      </a:lnTo>
                                      <a:lnTo>
                                        <a:pt x="1307" y="247"/>
                                      </a:lnTo>
                                      <a:lnTo>
                                        <a:pt x="1308" y="248"/>
                                      </a:lnTo>
                                      <a:lnTo>
                                        <a:pt x="1303" y="374"/>
                                      </a:lnTo>
                                      <a:lnTo>
                                        <a:pt x="1303" y="375"/>
                                      </a:lnTo>
                                      <a:lnTo>
                                        <a:pt x="1302" y="377"/>
                                      </a:lnTo>
                                      <a:lnTo>
                                        <a:pt x="1300" y="381"/>
                                      </a:lnTo>
                                      <a:lnTo>
                                        <a:pt x="1296" y="386"/>
                                      </a:lnTo>
                                      <a:lnTo>
                                        <a:pt x="1292" y="392"/>
                                      </a:lnTo>
                                      <a:lnTo>
                                        <a:pt x="1286" y="400"/>
                                      </a:lnTo>
                                      <a:lnTo>
                                        <a:pt x="1279" y="408"/>
                                      </a:lnTo>
                                      <a:lnTo>
                                        <a:pt x="1270" y="416"/>
                                      </a:lnTo>
                                      <a:lnTo>
                                        <a:pt x="1258" y="426"/>
                                      </a:lnTo>
                                      <a:lnTo>
                                        <a:pt x="1245" y="435"/>
                                      </a:lnTo>
                                      <a:lnTo>
                                        <a:pt x="1230" y="446"/>
                                      </a:lnTo>
                                      <a:lnTo>
                                        <a:pt x="1212" y="456"/>
                                      </a:lnTo>
                                      <a:lnTo>
                                        <a:pt x="1192" y="466"/>
                                      </a:lnTo>
                                      <a:lnTo>
                                        <a:pt x="1168" y="476"/>
                                      </a:lnTo>
                                      <a:lnTo>
                                        <a:pt x="1143" y="486"/>
                                      </a:lnTo>
                                      <a:lnTo>
                                        <a:pt x="1114" y="495"/>
                                      </a:lnTo>
                                      <a:lnTo>
                                        <a:pt x="1084" y="503"/>
                                      </a:lnTo>
                                      <a:lnTo>
                                        <a:pt x="1059" y="511"/>
                                      </a:lnTo>
                                      <a:lnTo>
                                        <a:pt x="1036" y="518"/>
                                      </a:lnTo>
                                      <a:lnTo>
                                        <a:pt x="1016" y="523"/>
                                      </a:lnTo>
                                      <a:lnTo>
                                        <a:pt x="999" y="528"/>
                                      </a:lnTo>
                                      <a:lnTo>
                                        <a:pt x="984" y="532"/>
                                      </a:lnTo>
                                      <a:lnTo>
                                        <a:pt x="971" y="535"/>
                                      </a:lnTo>
                                      <a:lnTo>
                                        <a:pt x="961" y="537"/>
                                      </a:lnTo>
                                      <a:lnTo>
                                        <a:pt x="952" y="539"/>
                                      </a:lnTo>
                                      <a:lnTo>
                                        <a:pt x="944" y="541"/>
                                      </a:lnTo>
                                      <a:lnTo>
                                        <a:pt x="937" y="542"/>
                                      </a:lnTo>
                                      <a:lnTo>
                                        <a:pt x="932" y="542"/>
                                      </a:lnTo>
                                      <a:lnTo>
                                        <a:pt x="928" y="543"/>
                                      </a:lnTo>
                                      <a:lnTo>
                                        <a:pt x="924" y="543"/>
                                      </a:lnTo>
                                      <a:lnTo>
                                        <a:pt x="921" y="543"/>
                                      </a:lnTo>
                                      <a:lnTo>
                                        <a:pt x="918" y="543"/>
                                      </a:lnTo>
                                      <a:lnTo>
                                        <a:pt x="913" y="542"/>
                                      </a:lnTo>
                                      <a:lnTo>
                                        <a:pt x="906" y="541"/>
                                      </a:lnTo>
                                      <a:lnTo>
                                        <a:pt x="895" y="538"/>
                                      </a:lnTo>
                                      <a:lnTo>
                                        <a:pt x="881" y="534"/>
                                      </a:lnTo>
                                      <a:lnTo>
                                        <a:pt x="863" y="529"/>
                                      </a:lnTo>
                                      <a:lnTo>
                                        <a:pt x="842" y="523"/>
                                      </a:lnTo>
                                      <a:lnTo>
                                        <a:pt x="818" y="515"/>
                                      </a:lnTo>
                                      <a:lnTo>
                                        <a:pt x="791" y="506"/>
                                      </a:lnTo>
                                      <a:lnTo>
                                        <a:pt x="760" y="496"/>
                                      </a:lnTo>
                                      <a:lnTo>
                                        <a:pt x="726" y="486"/>
                                      </a:lnTo>
                                      <a:lnTo>
                                        <a:pt x="688" y="474"/>
                                      </a:lnTo>
                                      <a:lnTo>
                                        <a:pt x="648" y="461"/>
                                      </a:lnTo>
                                      <a:lnTo>
                                        <a:pt x="603" y="446"/>
                                      </a:lnTo>
                                      <a:lnTo>
                                        <a:pt x="556" y="430"/>
                                      </a:lnTo>
                                      <a:lnTo>
                                        <a:pt x="505" y="413"/>
                                      </a:lnTo>
                                      <a:lnTo>
                                        <a:pt x="451" y="395"/>
                                      </a:lnTo>
                                      <a:lnTo>
                                        <a:pt x="396" y="377"/>
                                      </a:lnTo>
                                      <a:lnTo>
                                        <a:pt x="346" y="361"/>
                                      </a:lnTo>
                                      <a:lnTo>
                                        <a:pt x="301" y="344"/>
                                      </a:lnTo>
                                      <a:lnTo>
                                        <a:pt x="259" y="330"/>
                                      </a:lnTo>
                                      <a:lnTo>
                                        <a:pt x="222" y="317"/>
                                      </a:lnTo>
                                      <a:lnTo>
                                        <a:pt x="187" y="305"/>
                                      </a:lnTo>
                                      <a:lnTo>
                                        <a:pt x="157" y="294"/>
                                      </a:lnTo>
                                      <a:lnTo>
                                        <a:pt x="131" y="284"/>
                                      </a:lnTo>
                                      <a:lnTo>
                                        <a:pt x="107" y="274"/>
                                      </a:lnTo>
                                      <a:lnTo>
                                        <a:pt x="86" y="266"/>
                                      </a:lnTo>
                                      <a:lnTo>
                                        <a:pt x="69" y="259"/>
                                      </a:lnTo>
                                      <a:lnTo>
                                        <a:pt x="55" y="252"/>
                                      </a:lnTo>
                                      <a:lnTo>
                                        <a:pt x="44" y="246"/>
                                      </a:lnTo>
                                      <a:lnTo>
                                        <a:pt x="34" y="241"/>
                                      </a:lnTo>
                                      <a:lnTo>
                                        <a:pt x="28" y="236"/>
                                      </a:lnTo>
                                      <a:lnTo>
                                        <a:pt x="24" y="232"/>
                                      </a:lnTo>
                                      <a:lnTo>
                                        <a:pt x="18" y="222"/>
                                      </a:lnTo>
                                      <a:lnTo>
                                        <a:pt x="11" y="210"/>
                                      </a:lnTo>
                                      <a:lnTo>
                                        <a:pt x="6" y="194"/>
                                      </a:lnTo>
                                      <a:lnTo>
                                        <a:pt x="2" y="179"/>
                                      </a:lnTo>
                                      <a:lnTo>
                                        <a:pt x="0" y="164"/>
                                      </a:lnTo>
                                      <a:lnTo>
                                        <a:pt x="2" y="149"/>
                                      </a:lnTo>
                                      <a:lnTo>
                                        <a:pt x="7" y="137"/>
                                      </a:lnTo>
                                      <a:lnTo>
                                        <a:pt x="18" y="127"/>
                                      </a:lnTo>
                                      <a:lnTo>
                                        <a:pt x="26" y="123"/>
                                      </a:lnTo>
                                      <a:lnTo>
                                        <a:pt x="34" y="117"/>
                                      </a:lnTo>
                                      <a:lnTo>
                                        <a:pt x="45" y="112"/>
                                      </a:lnTo>
                                      <a:lnTo>
                                        <a:pt x="56" y="107"/>
                                      </a:lnTo>
                                      <a:lnTo>
                                        <a:pt x="68" y="101"/>
                                      </a:lnTo>
                                      <a:lnTo>
                                        <a:pt x="81" y="95"/>
                                      </a:lnTo>
                                      <a:lnTo>
                                        <a:pt x="94" y="89"/>
                                      </a:lnTo>
                                      <a:lnTo>
                                        <a:pt x="108" y="83"/>
                                      </a:lnTo>
                                      <a:lnTo>
                                        <a:pt x="123" y="77"/>
                                      </a:lnTo>
                                      <a:lnTo>
                                        <a:pt x="138" y="71"/>
                                      </a:lnTo>
                                      <a:lnTo>
                                        <a:pt x="153" y="65"/>
                                      </a:lnTo>
                                      <a:lnTo>
                                        <a:pt x="168" y="59"/>
                                      </a:lnTo>
                                      <a:lnTo>
                                        <a:pt x="184" y="53"/>
                                      </a:lnTo>
                                      <a:lnTo>
                                        <a:pt x="199" y="47"/>
                                      </a:lnTo>
                                      <a:lnTo>
                                        <a:pt x="215" y="42"/>
                                      </a:lnTo>
                                      <a:lnTo>
                                        <a:pt x="230" y="36"/>
                                      </a:lnTo>
                                      <a:lnTo>
                                        <a:pt x="258" y="27"/>
                                      </a:lnTo>
                                      <a:lnTo>
                                        <a:pt x="286" y="19"/>
                                      </a:lnTo>
                                      <a:lnTo>
                                        <a:pt x="310" y="13"/>
                                      </a:lnTo>
                                      <a:lnTo>
                                        <a:pt x="330" y="8"/>
                                      </a:lnTo>
                                      <a:lnTo>
                                        <a:pt x="347" y="5"/>
                                      </a:lnTo>
                                      <a:lnTo>
                                        <a:pt x="360" y="2"/>
                                      </a:lnTo>
                                      <a:lnTo>
                                        <a:pt x="369" y="0"/>
                                      </a:lnTo>
                                      <a:lnTo>
                                        <a:pt x="372" y="0"/>
                                      </a:lnTo>
                                      <a:lnTo>
                                        <a:pt x="39"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144780" y="90170"/>
                                  <a:ext cx="62230" cy="208915"/>
                                </a:xfrm>
                                <a:custGeom>
                                  <a:avLst/>
                                  <a:gdLst>
                                    <a:gd name="T0" fmla="*/ 0 w 195"/>
                                    <a:gd name="T1" fmla="*/ 0 h 658"/>
                                    <a:gd name="T2" fmla="*/ 26 w 195"/>
                                    <a:gd name="T3" fmla="*/ 531 h 658"/>
                                    <a:gd name="T4" fmla="*/ 27 w 195"/>
                                    <a:gd name="T5" fmla="*/ 534 h 658"/>
                                    <a:gd name="T6" fmla="*/ 30 w 195"/>
                                    <a:gd name="T7" fmla="*/ 544 h 658"/>
                                    <a:gd name="T8" fmla="*/ 34 w 195"/>
                                    <a:gd name="T9" fmla="*/ 558 h 658"/>
                                    <a:gd name="T10" fmla="*/ 39 w 195"/>
                                    <a:gd name="T11" fmla="*/ 574 h 658"/>
                                    <a:gd name="T12" fmla="*/ 45 w 195"/>
                                    <a:gd name="T13" fmla="*/ 590 h 658"/>
                                    <a:gd name="T14" fmla="*/ 53 w 195"/>
                                    <a:gd name="T15" fmla="*/ 607 h 658"/>
                                    <a:gd name="T16" fmla="*/ 60 w 195"/>
                                    <a:gd name="T17" fmla="*/ 621 h 658"/>
                                    <a:gd name="T18" fmla="*/ 68 w 195"/>
                                    <a:gd name="T19" fmla="*/ 632 h 658"/>
                                    <a:gd name="T20" fmla="*/ 80 w 195"/>
                                    <a:gd name="T21" fmla="*/ 639 h 658"/>
                                    <a:gd name="T22" fmla="*/ 97 w 195"/>
                                    <a:gd name="T23" fmla="*/ 645 h 658"/>
                                    <a:gd name="T24" fmla="*/ 118 w 195"/>
                                    <a:gd name="T25" fmla="*/ 649 h 658"/>
                                    <a:gd name="T26" fmla="*/ 139 w 195"/>
                                    <a:gd name="T27" fmla="*/ 653 h 658"/>
                                    <a:gd name="T28" fmla="*/ 161 w 195"/>
                                    <a:gd name="T29" fmla="*/ 655 h 658"/>
                                    <a:gd name="T30" fmla="*/ 178 w 195"/>
                                    <a:gd name="T31" fmla="*/ 657 h 658"/>
                                    <a:gd name="T32" fmla="*/ 190 w 195"/>
                                    <a:gd name="T33" fmla="*/ 658 h 658"/>
                                    <a:gd name="T34" fmla="*/ 195 w 195"/>
                                    <a:gd name="T35" fmla="*/ 658 h 658"/>
                                    <a:gd name="T36" fmla="*/ 190 w 195"/>
                                    <a:gd name="T37" fmla="*/ 656 h 658"/>
                                    <a:gd name="T38" fmla="*/ 177 w 195"/>
                                    <a:gd name="T39" fmla="*/ 651 h 658"/>
                                    <a:gd name="T40" fmla="*/ 157 w 195"/>
                                    <a:gd name="T41" fmla="*/ 642 h 658"/>
                                    <a:gd name="T42" fmla="*/ 135 w 195"/>
                                    <a:gd name="T43" fmla="*/ 629 h 658"/>
                                    <a:gd name="T44" fmla="*/ 112 w 195"/>
                                    <a:gd name="T45" fmla="*/ 615 h 658"/>
                                    <a:gd name="T46" fmla="*/ 91 w 195"/>
                                    <a:gd name="T47" fmla="*/ 598 h 658"/>
                                    <a:gd name="T48" fmla="*/ 73 w 195"/>
                                    <a:gd name="T49" fmla="*/ 579 h 658"/>
                                    <a:gd name="T50" fmla="*/ 63 w 195"/>
                                    <a:gd name="T51" fmla="*/ 558 h 658"/>
                                    <a:gd name="T52" fmla="*/ 56 w 195"/>
                                    <a:gd name="T53" fmla="*/ 517 h 658"/>
                                    <a:gd name="T54" fmla="*/ 46 w 195"/>
                                    <a:gd name="T55" fmla="*/ 446 h 658"/>
                                    <a:gd name="T56" fmla="*/ 36 w 195"/>
                                    <a:gd name="T57" fmla="*/ 356 h 658"/>
                                    <a:gd name="T58" fmla="*/ 26 w 195"/>
                                    <a:gd name="T59" fmla="*/ 257 h 658"/>
                                    <a:gd name="T60" fmla="*/ 16 w 195"/>
                                    <a:gd name="T61" fmla="*/ 161 h 658"/>
                                    <a:gd name="T62" fmla="*/ 8 w 195"/>
                                    <a:gd name="T63" fmla="*/ 79 h 658"/>
                                    <a:gd name="T64" fmla="*/ 2 w 195"/>
                                    <a:gd name="T65" fmla="*/ 21 h 658"/>
                                    <a:gd name="T66" fmla="*/ 0 w 195"/>
                                    <a:gd name="T67" fmla="*/ 0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5" h="658">
                                      <a:moveTo>
                                        <a:pt x="0" y="0"/>
                                      </a:moveTo>
                                      <a:lnTo>
                                        <a:pt x="26" y="531"/>
                                      </a:lnTo>
                                      <a:lnTo>
                                        <a:pt x="27" y="534"/>
                                      </a:lnTo>
                                      <a:lnTo>
                                        <a:pt x="30" y="544"/>
                                      </a:lnTo>
                                      <a:lnTo>
                                        <a:pt x="34" y="558"/>
                                      </a:lnTo>
                                      <a:lnTo>
                                        <a:pt x="39" y="574"/>
                                      </a:lnTo>
                                      <a:lnTo>
                                        <a:pt x="45" y="590"/>
                                      </a:lnTo>
                                      <a:lnTo>
                                        <a:pt x="53" y="607"/>
                                      </a:lnTo>
                                      <a:lnTo>
                                        <a:pt x="60" y="621"/>
                                      </a:lnTo>
                                      <a:lnTo>
                                        <a:pt x="68" y="632"/>
                                      </a:lnTo>
                                      <a:lnTo>
                                        <a:pt x="80" y="639"/>
                                      </a:lnTo>
                                      <a:lnTo>
                                        <a:pt x="97" y="645"/>
                                      </a:lnTo>
                                      <a:lnTo>
                                        <a:pt x="118" y="649"/>
                                      </a:lnTo>
                                      <a:lnTo>
                                        <a:pt x="139" y="653"/>
                                      </a:lnTo>
                                      <a:lnTo>
                                        <a:pt x="161" y="655"/>
                                      </a:lnTo>
                                      <a:lnTo>
                                        <a:pt x="178" y="657"/>
                                      </a:lnTo>
                                      <a:lnTo>
                                        <a:pt x="190" y="658"/>
                                      </a:lnTo>
                                      <a:lnTo>
                                        <a:pt x="195" y="658"/>
                                      </a:lnTo>
                                      <a:lnTo>
                                        <a:pt x="190" y="656"/>
                                      </a:lnTo>
                                      <a:lnTo>
                                        <a:pt x="177" y="651"/>
                                      </a:lnTo>
                                      <a:lnTo>
                                        <a:pt x="157" y="642"/>
                                      </a:lnTo>
                                      <a:lnTo>
                                        <a:pt x="135" y="629"/>
                                      </a:lnTo>
                                      <a:lnTo>
                                        <a:pt x="112" y="615"/>
                                      </a:lnTo>
                                      <a:lnTo>
                                        <a:pt x="91" y="598"/>
                                      </a:lnTo>
                                      <a:lnTo>
                                        <a:pt x="73" y="579"/>
                                      </a:lnTo>
                                      <a:lnTo>
                                        <a:pt x="63" y="558"/>
                                      </a:lnTo>
                                      <a:lnTo>
                                        <a:pt x="56" y="517"/>
                                      </a:lnTo>
                                      <a:lnTo>
                                        <a:pt x="46" y="446"/>
                                      </a:lnTo>
                                      <a:lnTo>
                                        <a:pt x="36" y="356"/>
                                      </a:lnTo>
                                      <a:lnTo>
                                        <a:pt x="26" y="257"/>
                                      </a:lnTo>
                                      <a:lnTo>
                                        <a:pt x="16" y="161"/>
                                      </a:lnTo>
                                      <a:lnTo>
                                        <a:pt x="8" y="79"/>
                                      </a:lnTo>
                                      <a:lnTo>
                                        <a:pt x="2" y="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15290" y="190500"/>
                                  <a:ext cx="8890" cy="157480"/>
                                </a:xfrm>
                                <a:custGeom>
                                  <a:avLst/>
                                  <a:gdLst>
                                    <a:gd name="T0" fmla="*/ 6 w 27"/>
                                    <a:gd name="T1" fmla="*/ 0 h 495"/>
                                    <a:gd name="T2" fmla="*/ 6 w 27"/>
                                    <a:gd name="T3" fmla="*/ 34 h 495"/>
                                    <a:gd name="T4" fmla="*/ 5 w 27"/>
                                    <a:gd name="T5" fmla="*/ 118 h 495"/>
                                    <a:gd name="T6" fmla="*/ 4 w 27"/>
                                    <a:gd name="T7" fmla="*/ 226 h 495"/>
                                    <a:gd name="T8" fmla="*/ 1 w 27"/>
                                    <a:gd name="T9" fmla="*/ 332 h 495"/>
                                    <a:gd name="T10" fmla="*/ 0 w 27"/>
                                    <a:gd name="T11" fmla="*/ 411 h 495"/>
                                    <a:gd name="T12" fmla="*/ 2 w 27"/>
                                    <a:gd name="T13" fmla="*/ 460 h 495"/>
                                    <a:gd name="T14" fmla="*/ 5 w 27"/>
                                    <a:gd name="T15" fmla="*/ 487 h 495"/>
                                    <a:gd name="T16" fmla="*/ 6 w 27"/>
                                    <a:gd name="T17" fmla="*/ 495 h 495"/>
                                    <a:gd name="T18" fmla="*/ 9 w 27"/>
                                    <a:gd name="T19" fmla="*/ 458 h 495"/>
                                    <a:gd name="T20" fmla="*/ 15 w 27"/>
                                    <a:gd name="T21" fmla="*/ 371 h 495"/>
                                    <a:gd name="T22" fmla="*/ 22 w 27"/>
                                    <a:gd name="T23" fmla="*/ 268 h 495"/>
                                    <a:gd name="T24" fmla="*/ 27 w 27"/>
                                    <a:gd name="T25" fmla="*/ 184 h 495"/>
                                    <a:gd name="T26" fmla="*/ 26 w 27"/>
                                    <a:gd name="T27" fmla="*/ 120 h 495"/>
                                    <a:gd name="T28" fmla="*/ 18 w 27"/>
                                    <a:gd name="T29" fmla="*/ 60 h 495"/>
                                    <a:gd name="T30" fmla="*/ 10 w 27"/>
                                    <a:gd name="T31" fmla="*/ 17 h 495"/>
                                    <a:gd name="T32" fmla="*/ 6 w 27"/>
                                    <a:gd name="T33"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5">
                                      <a:moveTo>
                                        <a:pt x="6" y="0"/>
                                      </a:moveTo>
                                      <a:lnTo>
                                        <a:pt x="6" y="34"/>
                                      </a:lnTo>
                                      <a:lnTo>
                                        <a:pt x="5" y="118"/>
                                      </a:lnTo>
                                      <a:lnTo>
                                        <a:pt x="4" y="226"/>
                                      </a:lnTo>
                                      <a:lnTo>
                                        <a:pt x="1" y="332"/>
                                      </a:lnTo>
                                      <a:lnTo>
                                        <a:pt x="0" y="411"/>
                                      </a:lnTo>
                                      <a:lnTo>
                                        <a:pt x="2" y="460"/>
                                      </a:lnTo>
                                      <a:lnTo>
                                        <a:pt x="5" y="487"/>
                                      </a:lnTo>
                                      <a:lnTo>
                                        <a:pt x="6" y="495"/>
                                      </a:lnTo>
                                      <a:lnTo>
                                        <a:pt x="9" y="458"/>
                                      </a:lnTo>
                                      <a:lnTo>
                                        <a:pt x="15" y="371"/>
                                      </a:lnTo>
                                      <a:lnTo>
                                        <a:pt x="22" y="268"/>
                                      </a:lnTo>
                                      <a:lnTo>
                                        <a:pt x="27" y="184"/>
                                      </a:lnTo>
                                      <a:lnTo>
                                        <a:pt x="26" y="120"/>
                                      </a:lnTo>
                                      <a:lnTo>
                                        <a:pt x="18" y="60"/>
                                      </a:lnTo>
                                      <a:lnTo>
                                        <a:pt x="10" y="17"/>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355600" y="135255"/>
                                  <a:ext cx="171450" cy="244475"/>
                                </a:xfrm>
                                <a:custGeom>
                                  <a:avLst/>
                                  <a:gdLst>
                                    <a:gd name="T0" fmla="*/ 525 w 540"/>
                                    <a:gd name="T1" fmla="*/ 20 h 769"/>
                                    <a:gd name="T2" fmla="*/ 521 w 540"/>
                                    <a:gd name="T3" fmla="*/ 146 h 769"/>
                                    <a:gd name="T4" fmla="*/ 510 w 540"/>
                                    <a:gd name="T5" fmla="*/ 324 h 769"/>
                                    <a:gd name="T6" fmla="*/ 492 w 540"/>
                                    <a:gd name="T7" fmla="*/ 478 h 769"/>
                                    <a:gd name="T8" fmla="*/ 471 w 540"/>
                                    <a:gd name="T9" fmla="*/ 536 h 769"/>
                                    <a:gd name="T10" fmla="*/ 454 w 540"/>
                                    <a:gd name="T11" fmla="*/ 565 h 769"/>
                                    <a:gd name="T12" fmla="*/ 433 w 540"/>
                                    <a:gd name="T13" fmla="*/ 595 h 769"/>
                                    <a:gd name="T14" fmla="*/ 410 w 540"/>
                                    <a:gd name="T15" fmla="*/ 623 h 769"/>
                                    <a:gd name="T16" fmla="*/ 383 w 540"/>
                                    <a:gd name="T17" fmla="*/ 650 h 769"/>
                                    <a:gd name="T18" fmla="*/ 355 w 540"/>
                                    <a:gd name="T19" fmla="*/ 672 h 769"/>
                                    <a:gd name="T20" fmla="*/ 326 w 540"/>
                                    <a:gd name="T21" fmla="*/ 690 h 769"/>
                                    <a:gd name="T22" fmla="*/ 294 w 540"/>
                                    <a:gd name="T23" fmla="*/ 703 h 769"/>
                                    <a:gd name="T24" fmla="*/ 263 w 540"/>
                                    <a:gd name="T25" fmla="*/ 710 h 769"/>
                                    <a:gd name="T26" fmla="*/ 228 w 540"/>
                                    <a:gd name="T27" fmla="*/ 716 h 769"/>
                                    <a:gd name="T28" fmla="*/ 193 w 540"/>
                                    <a:gd name="T29" fmla="*/ 721 h 769"/>
                                    <a:gd name="T30" fmla="*/ 158 w 540"/>
                                    <a:gd name="T31" fmla="*/ 726 h 769"/>
                                    <a:gd name="T32" fmla="*/ 124 w 540"/>
                                    <a:gd name="T33" fmla="*/ 730 h 769"/>
                                    <a:gd name="T34" fmla="*/ 94 w 540"/>
                                    <a:gd name="T35" fmla="*/ 730 h 769"/>
                                    <a:gd name="T36" fmla="*/ 69 w 540"/>
                                    <a:gd name="T37" fmla="*/ 727 h 769"/>
                                    <a:gd name="T38" fmla="*/ 49 w 540"/>
                                    <a:gd name="T39" fmla="*/ 721 h 769"/>
                                    <a:gd name="T40" fmla="*/ 31 w 540"/>
                                    <a:gd name="T41" fmla="*/ 709 h 769"/>
                                    <a:gd name="T42" fmla="*/ 15 w 540"/>
                                    <a:gd name="T43" fmla="*/ 702 h 769"/>
                                    <a:gd name="T44" fmla="*/ 5 w 540"/>
                                    <a:gd name="T45" fmla="*/ 703 h 769"/>
                                    <a:gd name="T46" fmla="*/ 0 w 540"/>
                                    <a:gd name="T47" fmla="*/ 706 h 769"/>
                                    <a:gd name="T48" fmla="*/ 1 w 540"/>
                                    <a:gd name="T49" fmla="*/ 708 h 769"/>
                                    <a:gd name="T50" fmla="*/ 5 w 540"/>
                                    <a:gd name="T51" fmla="*/ 714 h 769"/>
                                    <a:gd name="T52" fmla="*/ 14 w 540"/>
                                    <a:gd name="T53" fmla="*/ 725 h 769"/>
                                    <a:gd name="T54" fmla="*/ 30 w 540"/>
                                    <a:gd name="T55" fmla="*/ 739 h 769"/>
                                    <a:gd name="T56" fmla="*/ 52 w 540"/>
                                    <a:gd name="T57" fmla="*/ 752 h 769"/>
                                    <a:gd name="T58" fmla="*/ 82 w 540"/>
                                    <a:gd name="T59" fmla="*/ 763 h 769"/>
                                    <a:gd name="T60" fmla="*/ 120 w 540"/>
                                    <a:gd name="T61" fmla="*/ 768 h 769"/>
                                    <a:gd name="T62" fmla="*/ 167 w 540"/>
                                    <a:gd name="T63" fmla="*/ 768 h 769"/>
                                    <a:gd name="T64" fmla="*/ 221 w 540"/>
                                    <a:gd name="T65" fmla="*/ 759 h 769"/>
                                    <a:gd name="T66" fmla="*/ 269 w 540"/>
                                    <a:gd name="T67" fmla="*/ 751 h 769"/>
                                    <a:gd name="T68" fmla="*/ 309 w 540"/>
                                    <a:gd name="T69" fmla="*/ 742 h 769"/>
                                    <a:gd name="T70" fmla="*/ 342 w 540"/>
                                    <a:gd name="T71" fmla="*/ 732 h 769"/>
                                    <a:gd name="T72" fmla="*/ 370 w 540"/>
                                    <a:gd name="T73" fmla="*/ 718 h 769"/>
                                    <a:gd name="T74" fmla="*/ 396 w 540"/>
                                    <a:gd name="T75" fmla="*/ 702 h 769"/>
                                    <a:gd name="T76" fmla="*/ 418 w 540"/>
                                    <a:gd name="T77" fmla="*/ 681 h 769"/>
                                    <a:gd name="T78" fmla="*/ 441 w 540"/>
                                    <a:gd name="T79" fmla="*/ 655 h 769"/>
                                    <a:gd name="T80" fmla="*/ 473 w 540"/>
                                    <a:gd name="T81" fmla="*/ 603 h 769"/>
                                    <a:gd name="T82" fmla="*/ 504 w 540"/>
                                    <a:gd name="T83" fmla="*/ 520 h 769"/>
                                    <a:gd name="T84" fmla="*/ 522 w 540"/>
                                    <a:gd name="T85" fmla="*/ 428 h 769"/>
                                    <a:gd name="T86" fmla="*/ 533 w 540"/>
                                    <a:gd name="T87" fmla="*/ 329 h 769"/>
                                    <a:gd name="T88" fmla="*/ 540 w 540"/>
                                    <a:gd name="T89" fmla="*/ 181 h 769"/>
                                    <a:gd name="T90" fmla="*/ 529 w 540"/>
                                    <a:gd name="T91" fmla="*/ 26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40" h="769">
                                      <a:moveTo>
                                        <a:pt x="526" y="0"/>
                                      </a:moveTo>
                                      <a:lnTo>
                                        <a:pt x="525" y="20"/>
                                      </a:lnTo>
                                      <a:lnTo>
                                        <a:pt x="524" y="71"/>
                                      </a:lnTo>
                                      <a:lnTo>
                                        <a:pt x="521" y="146"/>
                                      </a:lnTo>
                                      <a:lnTo>
                                        <a:pt x="516" y="233"/>
                                      </a:lnTo>
                                      <a:lnTo>
                                        <a:pt x="510" y="324"/>
                                      </a:lnTo>
                                      <a:lnTo>
                                        <a:pt x="502" y="409"/>
                                      </a:lnTo>
                                      <a:lnTo>
                                        <a:pt x="492" y="478"/>
                                      </a:lnTo>
                                      <a:lnTo>
                                        <a:pt x="479" y="522"/>
                                      </a:lnTo>
                                      <a:lnTo>
                                        <a:pt x="471" y="536"/>
                                      </a:lnTo>
                                      <a:lnTo>
                                        <a:pt x="463" y="550"/>
                                      </a:lnTo>
                                      <a:lnTo>
                                        <a:pt x="454" y="565"/>
                                      </a:lnTo>
                                      <a:lnTo>
                                        <a:pt x="444" y="580"/>
                                      </a:lnTo>
                                      <a:lnTo>
                                        <a:pt x="433" y="595"/>
                                      </a:lnTo>
                                      <a:lnTo>
                                        <a:pt x="422" y="609"/>
                                      </a:lnTo>
                                      <a:lnTo>
                                        <a:pt x="410" y="623"/>
                                      </a:lnTo>
                                      <a:lnTo>
                                        <a:pt x="397" y="636"/>
                                      </a:lnTo>
                                      <a:lnTo>
                                        <a:pt x="383" y="650"/>
                                      </a:lnTo>
                                      <a:lnTo>
                                        <a:pt x="369" y="661"/>
                                      </a:lnTo>
                                      <a:lnTo>
                                        <a:pt x="355" y="672"/>
                                      </a:lnTo>
                                      <a:lnTo>
                                        <a:pt x="341" y="682"/>
                                      </a:lnTo>
                                      <a:lnTo>
                                        <a:pt x="326" y="690"/>
                                      </a:lnTo>
                                      <a:lnTo>
                                        <a:pt x="310" y="698"/>
                                      </a:lnTo>
                                      <a:lnTo>
                                        <a:pt x="294" y="703"/>
                                      </a:lnTo>
                                      <a:lnTo>
                                        <a:pt x="279" y="707"/>
                                      </a:lnTo>
                                      <a:lnTo>
                                        <a:pt x="263" y="710"/>
                                      </a:lnTo>
                                      <a:lnTo>
                                        <a:pt x="246" y="713"/>
                                      </a:lnTo>
                                      <a:lnTo>
                                        <a:pt x="228" y="716"/>
                                      </a:lnTo>
                                      <a:lnTo>
                                        <a:pt x="210" y="719"/>
                                      </a:lnTo>
                                      <a:lnTo>
                                        <a:pt x="193" y="721"/>
                                      </a:lnTo>
                                      <a:lnTo>
                                        <a:pt x="175" y="724"/>
                                      </a:lnTo>
                                      <a:lnTo>
                                        <a:pt x="158" y="726"/>
                                      </a:lnTo>
                                      <a:lnTo>
                                        <a:pt x="140" y="727"/>
                                      </a:lnTo>
                                      <a:lnTo>
                                        <a:pt x="124" y="730"/>
                                      </a:lnTo>
                                      <a:lnTo>
                                        <a:pt x="109" y="730"/>
                                      </a:lnTo>
                                      <a:lnTo>
                                        <a:pt x="94" y="730"/>
                                      </a:lnTo>
                                      <a:lnTo>
                                        <a:pt x="81" y="730"/>
                                      </a:lnTo>
                                      <a:lnTo>
                                        <a:pt x="69" y="727"/>
                                      </a:lnTo>
                                      <a:lnTo>
                                        <a:pt x="58" y="725"/>
                                      </a:lnTo>
                                      <a:lnTo>
                                        <a:pt x="49" y="721"/>
                                      </a:lnTo>
                                      <a:lnTo>
                                        <a:pt x="42" y="717"/>
                                      </a:lnTo>
                                      <a:lnTo>
                                        <a:pt x="31" y="709"/>
                                      </a:lnTo>
                                      <a:lnTo>
                                        <a:pt x="22" y="704"/>
                                      </a:lnTo>
                                      <a:lnTo>
                                        <a:pt x="15" y="702"/>
                                      </a:lnTo>
                                      <a:lnTo>
                                        <a:pt x="9" y="702"/>
                                      </a:lnTo>
                                      <a:lnTo>
                                        <a:pt x="5" y="703"/>
                                      </a:lnTo>
                                      <a:lnTo>
                                        <a:pt x="2" y="705"/>
                                      </a:lnTo>
                                      <a:lnTo>
                                        <a:pt x="0" y="706"/>
                                      </a:lnTo>
                                      <a:lnTo>
                                        <a:pt x="0" y="707"/>
                                      </a:lnTo>
                                      <a:lnTo>
                                        <a:pt x="1" y="708"/>
                                      </a:lnTo>
                                      <a:lnTo>
                                        <a:pt x="2" y="710"/>
                                      </a:lnTo>
                                      <a:lnTo>
                                        <a:pt x="5" y="714"/>
                                      </a:lnTo>
                                      <a:lnTo>
                                        <a:pt x="9" y="719"/>
                                      </a:lnTo>
                                      <a:lnTo>
                                        <a:pt x="14" y="725"/>
                                      </a:lnTo>
                                      <a:lnTo>
                                        <a:pt x="21" y="733"/>
                                      </a:lnTo>
                                      <a:lnTo>
                                        <a:pt x="30" y="739"/>
                                      </a:lnTo>
                                      <a:lnTo>
                                        <a:pt x="40" y="746"/>
                                      </a:lnTo>
                                      <a:lnTo>
                                        <a:pt x="52" y="752"/>
                                      </a:lnTo>
                                      <a:lnTo>
                                        <a:pt x="65" y="758"/>
                                      </a:lnTo>
                                      <a:lnTo>
                                        <a:pt x="82" y="763"/>
                                      </a:lnTo>
                                      <a:lnTo>
                                        <a:pt x="100" y="766"/>
                                      </a:lnTo>
                                      <a:lnTo>
                                        <a:pt x="120" y="768"/>
                                      </a:lnTo>
                                      <a:lnTo>
                                        <a:pt x="142" y="769"/>
                                      </a:lnTo>
                                      <a:lnTo>
                                        <a:pt x="167" y="768"/>
                                      </a:lnTo>
                                      <a:lnTo>
                                        <a:pt x="194" y="764"/>
                                      </a:lnTo>
                                      <a:lnTo>
                                        <a:pt x="221" y="759"/>
                                      </a:lnTo>
                                      <a:lnTo>
                                        <a:pt x="247" y="755"/>
                                      </a:lnTo>
                                      <a:lnTo>
                                        <a:pt x="269" y="751"/>
                                      </a:lnTo>
                                      <a:lnTo>
                                        <a:pt x="290" y="746"/>
                                      </a:lnTo>
                                      <a:lnTo>
                                        <a:pt x="309" y="742"/>
                                      </a:lnTo>
                                      <a:lnTo>
                                        <a:pt x="327" y="737"/>
                                      </a:lnTo>
                                      <a:lnTo>
                                        <a:pt x="342" y="732"/>
                                      </a:lnTo>
                                      <a:lnTo>
                                        <a:pt x="357" y="725"/>
                                      </a:lnTo>
                                      <a:lnTo>
                                        <a:pt x="370" y="718"/>
                                      </a:lnTo>
                                      <a:lnTo>
                                        <a:pt x="383" y="710"/>
                                      </a:lnTo>
                                      <a:lnTo>
                                        <a:pt x="396" y="702"/>
                                      </a:lnTo>
                                      <a:lnTo>
                                        <a:pt x="407" y="692"/>
                                      </a:lnTo>
                                      <a:lnTo>
                                        <a:pt x="418" y="681"/>
                                      </a:lnTo>
                                      <a:lnTo>
                                        <a:pt x="429" y="669"/>
                                      </a:lnTo>
                                      <a:lnTo>
                                        <a:pt x="441" y="655"/>
                                      </a:lnTo>
                                      <a:lnTo>
                                        <a:pt x="452" y="638"/>
                                      </a:lnTo>
                                      <a:lnTo>
                                        <a:pt x="473" y="603"/>
                                      </a:lnTo>
                                      <a:lnTo>
                                        <a:pt x="491" y="562"/>
                                      </a:lnTo>
                                      <a:lnTo>
                                        <a:pt x="504" y="520"/>
                                      </a:lnTo>
                                      <a:lnTo>
                                        <a:pt x="515" y="474"/>
                                      </a:lnTo>
                                      <a:lnTo>
                                        <a:pt x="522" y="428"/>
                                      </a:lnTo>
                                      <a:lnTo>
                                        <a:pt x="528" y="379"/>
                                      </a:lnTo>
                                      <a:lnTo>
                                        <a:pt x="533" y="329"/>
                                      </a:lnTo>
                                      <a:lnTo>
                                        <a:pt x="537" y="280"/>
                                      </a:lnTo>
                                      <a:lnTo>
                                        <a:pt x="540" y="181"/>
                                      </a:lnTo>
                                      <a:lnTo>
                                        <a:pt x="535" y="90"/>
                                      </a:lnTo>
                                      <a:lnTo>
                                        <a:pt x="529" y="26"/>
                                      </a:lnTo>
                                      <a:lnTo>
                                        <a:pt x="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339090" y="374650"/>
                                  <a:ext cx="98425" cy="156845"/>
                                </a:xfrm>
                                <a:custGeom>
                                  <a:avLst/>
                                  <a:gdLst>
                                    <a:gd name="T0" fmla="*/ 275 w 310"/>
                                    <a:gd name="T1" fmla="*/ 3 h 494"/>
                                    <a:gd name="T2" fmla="*/ 258 w 310"/>
                                    <a:gd name="T3" fmla="*/ 26 h 494"/>
                                    <a:gd name="T4" fmla="*/ 236 w 310"/>
                                    <a:gd name="T5" fmla="*/ 66 h 494"/>
                                    <a:gd name="T6" fmla="*/ 221 w 310"/>
                                    <a:gd name="T7" fmla="*/ 112 h 494"/>
                                    <a:gd name="T8" fmla="*/ 222 w 310"/>
                                    <a:gd name="T9" fmla="*/ 163 h 494"/>
                                    <a:gd name="T10" fmla="*/ 220 w 310"/>
                                    <a:gd name="T11" fmla="*/ 225 h 494"/>
                                    <a:gd name="T12" fmla="*/ 204 w 310"/>
                                    <a:gd name="T13" fmla="*/ 285 h 494"/>
                                    <a:gd name="T14" fmla="*/ 165 w 310"/>
                                    <a:gd name="T15" fmla="*/ 327 h 494"/>
                                    <a:gd name="T16" fmla="*/ 106 w 310"/>
                                    <a:gd name="T17" fmla="*/ 340 h 494"/>
                                    <a:gd name="T18" fmla="*/ 66 w 310"/>
                                    <a:gd name="T19" fmla="*/ 348 h 494"/>
                                    <a:gd name="T20" fmla="*/ 42 w 310"/>
                                    <a:gd name="T21" fmla="*/ 359 h 494"/>
                                    <a:gd name="T22" fmla="*/ 24 w 310"/>
                                    <a:gd name="T23" fmla="*/ 377 h 494"/>
                                    <a:gd name="T24" fmla="*/ 2 w 310"/>
                                    <a:gd name="T25" fmla="*/ 421 h 494"/>
                                    <a:gd name="T26" fmla="*/ 2 w 310"/>
                                    <a:gd name="T27" fmla="*/ 483 h 494"/>
                                    <a:gd name="T28" fmla="*/ 4 w 310"/>
                                    <a:gd name="T29" fmla="*/ 488 h 494"/>
                                    <a:gd name="T30" fmla="*/ 5 w 310"/>
                                    <a:gd name="T31" fmla="*/ 450 h 494"/>
                                    <a:gd name="T32" fmla="*/ 19 w 310"/>
                                    <a:gd name="T33" fmla="*/ 404 h 494"/>
                                    <a:gd name="T34" fmla="*/ 60 w 310"/>
                                    <a:gd name="T35" fmla="*/ 376 h 494"/>
                                    <a:gd name="T36" fmla="*/ 113 w 310"/>
                                    <a:gd name="T37" fmla="*/ 383 h 494"/>
                                    <a:gd name="T38" fmla="*/ 148 w 310"/>
                                    <a:gd name="T39" fmla="*/ 390 h 494"/>
                                    <a:gd name="T40" fmla="*/ 176 w 310"/>
                                    <a:gd name="T41" fmla="*/ 392 h 494"/>
                                    <a:gd name="T42" fmla="*/ 200 w 310"/>
                                    <a:gd name="T43" fmla="*/ 389 h 494"/>
                                    <a:gd name="T44" fmla="*/ 221 w 310"/>
                                    <a:gd name="T45" fmla="*/ 382 h 494"/>
                                    <a:gd name="T46" fmla="*/ 236 w 310"/>
                                    <a:gd name="T47" fmla="*/ 368 h 494"/>
                                    <a:gd name="T48" fmla="*/ 247 w 310"/>
                                    <a:gd name="T49" fmla="*/ 350 h 494"/>
                                    <a:gd name="T50" fmla="*/ 255 w 310"/>
                                    <a:gd name="T51" fmla="*/ 325 h 494"/>
                                    <a:gd name="T52" fmla="*/ 259 w 310"/>
                                    <a:gd name="T53" fmla="*/ 279 h 494"/>
                                    <a:gd name="T54" fmla="*/ 256 w 310"/>
                                    <a:gd name="T55" fmla="*/ 226 h 494"/>
                                    <a:gd name="T56" fmla="*/ 250 w 310"/>
                                    <a:gd name="T57" fmla="*/ 177 h 494"/>
                                    <a:gd name="T58" fmla="*/ 251 w 310"/>
                                    <a:gd name="T59" fmla="*/ 129 h 494"/>
                                    <a:gd name="T60" fmla="*/ 265 w 310"/>
                                    <a:gd name="T61" fmla="*/ 81 h 494"/>
                                    <a:gd name="T62" fmla="*/ 283 w 310"/>
                                    <a:gd name="T63" fmla="*/ 43 h 494"/>
                                    <a:gd name="T64" fmla="*/ 299 w 310"/>
                                    <a:gd name="T65" fmla="*/ 18 h 494"/>
                                    <a:gd name="T66" fmla="*/ 309 w 310"/>
                                    <a:gd name="T67" fmla="*/ 6 h 494"/>
                                    <a:gd name="T68" fmla="*/ 278 w 310"/>
                                    <a:gd name="T69"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0" h="494">
                                      <a:moveTo>
                                        <a:pt x="278" y="0"/>
                                      </a:moveTo>
                                      <a:lnTo>
                                        <a:pt x="275" y="3"/>
                                      </a:lnTo>
                                      <a:lnTo>
                                        <a:pt x="268" y="12"/>
                                      </a:lnTo>
                                      <a:lnTo>
                                        <a:pt x="258" y="26"/>
                                      </a:lnTo>
                                      <a:lnTo>
                                        <a:pt x="247" y="44"/>
                                      </a:lnTo>
                                      <a:lnTo>
                                        <a:pt x="236" y="66"/>
                                      </a:lnTo>
                                      <a:lnTo>
                                        <a:pt x="227" y="88"/>
                                      </a:lnTo>
                                      <a:lnTo>
                                        <a:pt x="221" y="112"/>
                                      </a:lnTo>
                                      <a:lnTo>
                                        <a:pt x="220" y="137"/>
                                      </a:lnTo>
                                      <a:lnTo>
                                        <a:pt x="222" y="163"/>
                                      </a:lnTo>
                                      <a:lnTo>
                                        <a:pt x="222" y="193"/>
                                      </a:lnTo>
                                      <a:lnTo>
                                        <a:pt x="220" y="225"/>
                                      </a:lnTo>
                                      <a:lnTo>
                                        <a:pt x="214" y="256"/>
                                      </a:lnTo>
                                      <a:lnTo>
                                        <a:pt x="204" y="285"/>
                                      </a:lnTo>
                                      <a:lnTo>
                                        <a:pt x="187" y="310"/>
                                      </a:lnTo>
                                      <a:lnTo>
                                        <a:pt x="165" y="327"/>
                                      </a:lnTo>
                                      <a:lnTo>
                                        <a:pt x="136" y="336"/>
                                      </a:lnTo>
                                      <a:lnTo>
                                        <a:pt x="106" y="340"/>
                                      </a:lnTo>
                                      <a:lnTo>
                                        <a:pt x="83" y="344"/>
                                      </a:lnTo>
                                      <a:lnTo>
                                        <a:pt x="66" y="348"/>
                                      </a:lnTo>
                                      <a:lnTo>
                                        <a:pt x="52" y="353"/>
                                      </a:lnTo>
                                      <a:lnTo>
                                        <a:pt x="42" y="359"/>
                                      </a:lnTo>
                                      <a:lnTo>
                                        <a:pt x="32" y="366"/>
                                      </a:lnTo>
                                      <a:lnTo>
                                        <a:pt x="24" y="377"/>
                                      </a:lnTo>
                                      <a:lnTo>
                                        <a:pt x="15" y="389"/>
                                      </a:lnTo>
                                      <a:lnTo>
                                        <a:pt x="2" y="421"/>
                                      </a:lnTo>
                                      <a:lnTo>
                                        <a:pt x="0" y="456"/>
                                      </a:lnTo>
                                      <a:lnTo>
                                        <a:pt x="2" y="483"/>
                                      </a:lnTo>
                                      <a:lnTo>
                                        <a:pt x="4" y="494"/>
                                      </a:lnTo>
                                      <a:lnTo>
                                        <a:pt x="4" y="488"/>
                                      </a:lnTo>
                                      <a:lnTo>
                                        <a:pt x="3" y="473"/>
                                      </a:lnTo>
                                      <a:lnTo>
                                        <a:pt x="5" y="450"/>
                                      </a:lnTo>
                                      <a:lnTo>
                                        <a:pt x="10" y="426"/>
                                      </a:lnTo>
                                      <a:lnTo>
                                        <a:pt x="19" y="404"/>
                                      </a:lnTo>
                                      <a:lnTo>
                                        <a:pt x="35" y="386"/>
                                      </a:lnTo>
                                      <a:lnTo>
                                        <a:pt x="60" y="376"/>
                                      </a:lnTo>
                                      <a:lnTo>
                                        <a:pt x="94" y="379"/>
                                      </a:lnTo>
                                      <a:lnTo>
                                        <a:pt x="113" y="383"/>
                                      </a:lnTo>
                                      <a:lnTo>
                                        <a:pt x="131" y="387"/>
                                      </a:lnTo>
                                      <a:lnTo>
                                        <a:pt x="148" y="390"/>
                                      </a:lnTo>
                                      <a:lnTo>
                                        <a:pt x="162" y="391"/>
                                      </a:lnTo>
                                      <a:lnTo>
                                        <a:pt x="176" y="392"/>
                                      </a:lnTo>
                                      <a:lnTo>
                                        <a:pt x="189" y="391"/>
                                      </a:lnTo>
                                      <a:lnTo>
                                        <a:pt x="200" y="389"/>
                                      </a:lnTo>
                                      <a:lnTo>
                                        <a:pt x="211" y="386"/>
                                      </a:lnTo>
                                      <a:lnTo>
                                        <a:pt x="221" y="382"/>
                                      </a:lnTo>
                                      <a:lnTo>
                                        <a:pt x="229" y="376"/>
                                      </a:lnTo>
                                      <a:lnTo>
                                        <a:pt x="236" y="368"/>
                                      </a:lnTo>
                                      <a:lnTo>
                                        <a:pt x="242" y="360"/>
                                      </a:lnTo>
                                      <a:lnTo>
                                        <a:pt x="247" y="350"/>
                                      </a:lnTo>
                                      <a:lnTo>
                                        <a:pt x="251" y="338"/>
                                      </a:lnTo>
                                      <a:lnTo>
                                        <a:pt x="255" y="325"/>
                                      </a:lnTo>
                                      <a:lnTo>
                                        <a:pt x="257" y="310"/>
                                      </a:lnTo>
                                      <a:lnTo>
                                        <a:pt x="259" y="279"/>
                                      </a:lnTo>
                                      <a:lnTo>
                                        <a:pt x="258" y="252"/>
                                      </a:lnTo>
                                      <a:lnTo>
                                        <a:pt x="256" y="226"/>
                                      </a:lnTo>
                                      <a:lnTo>
                                        <a:pt x="253" y="201"/>
                                      </a:lnTo>
                                      <a:lnTo>
                                        <a:pt x="250" y="177"/>
                                      </a:lnTo>
                                      <a:lnTo>
                                        <a:pt x="250" y="154"/>
                                      </a:lnTo>
                                      <a:lnTo>
                                        <a:pt x="251" y="129"/>
                                      </a:lnTo>
                                      <a:lnTo>
                                        <a:pt x="257" y="104"/>
                                      </a:lnTo>
                                      <a:lnTo>
                                        <a:pt x="265" y="81"/>
                                      </a:lnTo>
                                      <a:lnTo>
                                        <a:pt x="274" y="60"/>
                                      </a:lnTo>
                                      <a:lnTo>
                                        <a:pt x="283" y="43"/>
                                      </a:lnTo>
                                      <a:lnTo>
                                        <a:pt x="292" y="29"/>
                                      </a:lnTo>
                                      <a:lnTo>
                                        <a:pt x="299" y="18"/>
                                      </a:lnTo>
                                      <a:lnTo>
                                        <a:pt x="305" y="11"/>
                                      </a:lnTo>
                                      <a:lnTo>
                                        <a:pt x="309" y="6"/>
                                      </a:lnTo>
                                      <a:lnTo>
                                        <a:pt x="310" y="5"/>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59690" y="535305"/>
                                  <a:ext cx="309245" cy="121920"/>
                                </a:xfrm>
                                <a:custGeom>
                                  <a:avLst/>
                                  <a:gdLst>
                                    <a:gd name="T0" fmla="*/ 101 w 974"/>
                                    <a:gd name="T1" fmla="*/ 21 h 385"/>
                                    <a:gd name="T2" fmla="*/ 0 w 974"/>
                                    <a:gd name="T3" fmla="*/ 89 h 385"/>
                                    <a:gd name="T4" fmla="*/ 5 w 974"/>
                                    <a:gd name="T5" fmla="*/ 195 h 385"/>
                                    <a:gd name="T6" fmla="*/ 337 w 974"/>
                                    <a:gd name="T7" fmla="*/ 385 h 385"/>
                                    <a:gd name="T8" fmla="*/ 963 w 974"/>
                                    <a:gd name="T9" fmla="*/ 163 h 385"/>
                                    <a:gd name="T10" fmla="*/ 974 w 974"/>
                                    <a:gd name="T11" fmla="*/ 42 h 385"/>
                                    <a:gd name="T12" fmla="*/ 889 w 974"/>
                                    <a:gd name="T13" fmla="*/ 0 h 385"/>
                                    <a:gd name="T14" fmla="*/ 948 w 974"/>
                                    <a:gd name="T15" fmla="*/ 63 h 385"/>
                                    <a:gd name="T16" fmla="*/ 948 w 974"/>
                                    <a:gd name="T17" fmla="*/ 121 h 385"/>
                                    <a:gd name="T18" fmla="*/ 354 w 974"/>
                                    <a:gd name="T19" fmla="*/ 337 h 385"/>
                                    <a:gd name="T20" fmla="*/ 342 w 974"/>
                                    <a:gd name="T21" fmla="*/ 258 h 385"/>
                                    <a:gd name="T22" fmla="*/ 327 w 974"/>
                                    <a:gd name="T23" fmla="*/ 326 h 385"/>
                                    <a:gd name="T24" fmla="*/ 32 w 974"/>
                                    <a:gd name="T25" fmla="*/ 174 h 385"/>
                                    <a:gd name="T26" fmla="*/ 22 w 974"/>
                                    <a:gd name="T27" fmla="*/ 105 h 385"/>
                                    <a:gd name="T28" fmla="*/ 242 w 974"/>
                                    <a:gd name="T29" fmla="*/ 206 h 385"/>
                                    <a:gd name="T30" fmla="*/ 48 w 974"/>
                                    <a:gd name="T31" fmla="*/ 89 h 385"/>
                                    <a:gd name="T32" fmla="*/ 127 w 974"/>
                                    <a:gd name="T33" fmla="*/ 37 h 385"/>
                                    <a:gd name="T34" fmla="*/ 101 w 974"/>
                                    <a:gd name="T35" fmla="*/ 2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4" h="385">
                                      <a:moveTo>
                                        <a:pt x="101" y="21"/>
                                      </a:moveTo>
                                      <a:lnTo>
                                        <a:pt x="0" y="89"/>
                                      </a:lnTo>
                                      <a:lnTo>
                                        <a:pt x="5" y="195"/>
                                      </a:lnTo>
                                      <a:lnTo>
                                        <a:pt x="337" y="385"/>
                                      </a:lnTo>
                                      <a:lnTo>
                                        <a:pt x="963" y="163"/>
                                      </a:lnTo>
                                      <a:lnTo>
                                        <a:pt x="974" y="42"/>
                                      </a:lnTo>
                                      <a:lnTo>
                                        <a:pt x="889" y="0"/>
                                      </a:lnTo>
                                      <a:lnTo>
                                        <a:pt x="948" y="63"/>
                                      </a:lnTo>
                                      <a:lnTo>
                                        <a:pt x="948" y="121"/>
                                      </a:lnTo>
                                      <a:lnTo>
                                        <a:pt x="354" y="337"/>
                                      </a:lnTo>
                                      <a:lnTo>
                                        <a:pt x="342" y="258"/>
                                      </a:lnTo>
                                      <a:lnTo>
                                        <a:pt x="327" y="326"/>
                                      </a:lnTo>
                                      <a:lnTo>
                                        <a:pt x="32" y="174"/>
                                      </a:lnTo>
                                      <a:lnTo>
                                        <a:pt x="22" y="105"/>
                                      </a:lnTo>
                                      <a:lnTo>
                                        <a:pt x="242" y="206"/>
                                      </a:lnTo>
                                      <a:lnTo>
                                        <a:pt x="48" y="89"/>
                                      </a:lnTo>
                                      <a:lnTo>
                                        <a:pt x="127" y="37"/>
                                      </a:lnTo>
                                      <a:lnTo>
                                        <a:pt x="10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96850" y="546735"/>
                                  <a:ext cx="170180" cy="55245"/>
                                </a:xfrm>
                                <a:custGeom>
                                  <a:avLst/>
                                  <a:gdLst>
                                    <a:gd name="T0" fmla="*/ 0 w 535"/>
                                    <a:gd name="T1" fmla="*/ 174 h 174"/>
                                    <a:gd name="T2" fmla="*/ 504 w 535"/>
                                    <a:gd name="T3" fmla="*/ 0 h 174"/>
                                    <a:gd name="T4" fmla="*/ 535 w 535"/>
                                    <a:gd name="T5" fmla="*/ 26 h 174"/>
                                    <a:gd name="T6" fmla="*/ 0 w 535"/>
                                    <a:gd name="T7" fmla="*/ 174 h 174"/>
                                  </a:gdLst>
                                  <a:ahLst/>
                                  <a:cxnLst>
                                    <a:cxn ang="0">
                                      <a:pos x="T0" y="T1"/>
                                    </a:cxn>
                                    <a:cxn ang="0">
                                      <a:pos x="T2" y="T3"/>
                                    </a:cxn>
                                    <a:cxn ang="0">
                                      <a:pos x="T4" y="T5"/>
                                    </a:cxn>
                                    <a:cxn ang="0">
                                      <a:pos x="T6" y="T7"/>
                                    </a:cxn>
                                  </a:cxnLst>
                                  <a:rect l="0" t="0" r="r" b="b"/>
                                  <a:pathLst>
                                    <a:path w="535" h="174">
                                      <a:moveTo>
                                        <a:pt x="0" y="174"/>
                                      </a:moveTo>
                                      <a:lnTo>
                                        <a:pt x="504" y="0"/>
                                      </a:lnTo>
                                      <a:lnTo>
                                        <a:pt x="535" y="26"/>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39370" y="459740"/>
                                  <a:ext cx="187325" cy="117475"/>
                                </a:xfrm>
                                <a:custGeom>
                                  <a:avLst/>
                                  <a:gdLst>
                                    <a:gd name="T0" fmla="*/ 2 w 591"/>
                                    <a:gd name="T1" fmla="*/ 0 h 371"/>
                                    <a:gd name="T2" fmla="*/ 2 w 591"/>
                                    <a:gd name="T3" fmla="*/ 3 h 371"/>
                                    <a:gd name="T4" fmla="*/ 0 w 591"/>
                                    <a:gd name="T5" fmla="*/ 11 h 371"/>
                                    <a:gd name="T6" fmla="*/ 0 w 591"/>
                                    <a:gd name="T7" fmla="*/ 24 h 371"/>
                                    <a:gd name="T8" fmla="*/ 2 w 591"/>
                                    <a:gd name="T9" fmla="*/ 43 h 371"/>
                                    <a:gd name="T10" fmla="*/ 3 w 591"/>
                                    <a:gd name="T11" fmla="*/ 63 h 371"/>
                                    <a:gd name="T12" fmla="*/ 6 w 591"/>
                                    <a:gd name="T13" fmla="*/ 87 h 371"/>
                                    <a:gd name="T14" fmla="*/ 11 w 591"/>
                                    <a:gd name="T15" fmla="*/ 113 h 371"/>
                                    <a:gd name="T16" fmla="*/ 19 w 591"/>
                                    <a:gd name="T17" fmla="*/ 140 h 371"/>
                                    <a:gd name="T18" fmla="*/ 29 w 591"/>
                                    <a:gd name="T19" fmla="*/ 168 h 371"/>
                                    <a:gd name="T20" fmla="*/ 43 w 591"/>
                                    <a:gd name="T21" fmla="*/ 197 h 371"/>
                                    <a:gd name="T22" fmla="*/ 60 w 591"/>
                                    <a:gd name="T23" fmla="*/ 224 h 371"/>
                                    <a:gd name="T24" fmla="*/ 81 w 591"/>
                                    <a:gd name="T25" fmla="*/ 251 h 371"/>
                                    <a:gd name="T26" fmla="*/ 108 w 591"/>
                                    <a:gd name="T27" fmla="*/ 276 h 371"/>
                                    <a:gd name="T28" fmla="*/ 138 w 591"/>
                                    <a:gd name="T29" fmla="*/ 298 h 371"/>
                                    <a:gd name="T30" fmla="*/ 175 w 591"/>
                                    <a:gd name="T31" fmla="*/ 316 h 371"/>
                                    <a:gd name="T32" fmla="*/ 217 w 591"/>
                                    <a:gd name="T33" fmla="*/ 331 h 371"/>
                                    <a:gd name="T34" fmla="*/ 262 w 591"/>
                                    <a:gd name="T35" fmla="*/ 342 h 371"/>
                                    <a:gd name="T36" fmla="*/ 302 w 591"/>
                                    <a:gd name="T37" fmla="*/ 353 h 371"/>
                                    <a:gd name="T38" fmla="*/ 342 w 591"/>
                                    <a:gd name="T39" fmla="*/ 360 h 371"/>
                                    <a:gd name="T40" fmla="*/ 377 w 591"/>
                                    <a:gd name="T41" fmla="*/ 365 h 371"/>
                                    <a:gd name="T42" fmla="*/ 411 w 591"/>
                                    <a:gd name="T43" fmla="*/ 368 h 371"/>
                                    <a:gd name="T44" fmla="*/ 442 w 591"/>
                                    <a:gd name="T45" fmla="*/ 370 h 371"/>
                                    <a:gd name="T46" fmla="*/ 469 w 591"/>
                                    <a:gd name="T47" fmla="*/ 371 h 371"/>
                                    <a:gd name="T48" fmla="*/ 495 w 591"/>
                                    <a:gd name="T49" fmla="*/ 370 h 371"/>
                                    <a:gd name="T50" fmla="*/ 517 w 591"/>
                                    <a:gd name="T51" fmla="*/ 369 h 371"/>
                                    <a:gd name="T52" fmla="*/ 536 w 591"/>
                                    <a:gd name="T53" fmla="*/ 368 h 371"/>
                                    <a:gd name="T54" fmla="*/ 553 w 591"/>
                                    <a:gd name="T55" fmla="*/ 366 h 371"/>
                                    <a:gd name="T56" fmla="*/ 566 w 591"/>
                                    <a:gd name="T57" fmla="*/ 363 h 371"/>
                                    <a:gd name="T58" fmla="*/ 577 w 591"/>
                                    <a:gd name="T59" fmla="*/ 361 h 371"/>
                                    <a:gd name="T60" fmla="*/ 585 w 591"/>
                                    <a:gd name="T61" fmla="*/ 360 h 371"/>
                                    <a:gd name="T62" fmla="*/ 589 w 591"/>
                                    <a:gd name="T63" fmla="*/ 358 h 371"/>
                                    <a:gd name="T64" fmla="*/ 591 w 591"/>
                                    <a:gd name="T65" fmla="*/ 358 h 371"/>
                                    <a:gd name="T66" fmla="*/ 588 w 591"/>
                                    <a:gd name="T67" fmla="*/ 358 h 371"/>
                                    <a:gd name="T68" fmla="*/ 578 w 591"/>
                                    <a:gd name="T69" fmla="*/ 358 h 371"/>
                                    <a:gd name="T70" fmla="*/ 562 w 591"/>
                                    <a:gd name="T71" fmla="*/ 358 h 371"/>
                                    <a:gd name="T72" fmla="*/ 542 w 591"/>
                                    <a:gd name="T73" fmla="*/ 358 h 371"/>
                                    <a:gd name="T74" fmla="*/ 518 w 591"/>
                                    <a:gd name="T75" fmla="*/ 357 h 371"/>
                                    <a:gd name="T76" fmla="*/ 490 w 591"/>
                                    <a:gd name="T77" fmla="*/ 356 h 371"/>
                                    <a:gd name="T78" fmla="*/ 459 w 591"/>
                                    <a:gd name="T79" fmla="*/ 354 h 371"/>
                                    <a:gd name="T80" fmla="*/ 427 w 591"/>
                                    <a:gd name="T81" fmla="*/ 350 h 371"/>
                                    <a:gd name="T82" fmla="*/ 391 w 591"/>
                                    <a:gd name="T83" fmla="*/ 346 h 371"/>
                                    <a:gd name="T84" fmla="*/ 356 w 591"/>
                                    <a:gd name="T85" fmla="*/ 339 h 371"/>
                                    <a:gd name="T86" fmla="*/ 320 w 591"/>
                                    <a:gd name="T87" fmla="*/ 332 h 371"/>
                                    <a:gd name="T88" fmla="*/ 285 w 591"/>
                                    <a:gd name="T89" fmla="*/ 322 h 371"/>
                                    <a:gd name="T90" fmla="*/ 250 w 591"/>
                                    <a:gd name="T91" fmla="*/ 311 h 371"/>
                                    <a:gd name="T92" fmla="*/ 217 w 591"/>
                                    <a:gd name="T93" fmla="*/ 298 h 371"/>
                                    <a:gd name="T94" fmla="*/ 187 w 591"/>
                                    <a:gd name="T95" fmla="*/ 282 h 371"/>
                                    <a:gd name="T96" fmla="*/ 159 w 591"/>
                                    <a:gd name="T97" fmla="*/ 263 h 371"/>
                                    <a:gd name="T98" fmla="*/ 114 w 591"/>
                                    <a:gd name="T99" fmla="*/ 222 h 371"/>
                                    <a:gd name="T100" fmla="*/ 77 w 591"/>
                                    <a:gd name="T101" fmla="*/ 177 h 371"/>
                                    <a:gd name="T102" fmla="*/ 49 w 591"/>
                                    <a:gd name="T103" fmla="*/ 134 h 371"/>
                                    <a:gd name="T104" fmla="*/ 29 w 591"/>
                                    <a:gd name="T105" fmla="*/ 92 h 371"/>
                                    <a:gd name="T106" fmla="*/ 16 w 591"/>
                                    <a:gd name="T107" fmla="*/ 56 h 371"/>
                                    <a:gd name="T108" fmla="*/ 7 w 591"/>
                                    <a:gd name="T109" fmla="*/ 27 h 371"/>
                                    <a:gd name="T110" fmla="*/ 3 w 591"/>
                                    <a:gd name="T111" fmla="*/ 7 h 371"/>
                                    <a:gd name="T112" fmla="*/ 2 w 591"/>
                                    <a:gd name="T113"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1" h="371">
                                      <a:moveTo>
                                        <a:pt x="2" y="0"/>
                                      </a:moveTo>
                                      <a:lnTo>
                                        <a:pt x="2" y="3"/>
                                      </a:lnTo>
                                      <a:lnTo>
                                        <a:pt x="0" y="11"/>
                                      </a:lnTo>
                                      <a:lnTo>
                                        <a:pt x="0" y="24"/>
                                      </a:lnTo>
                                      <a:lnTo>
                                        <a:pt x="2" y="43"/>
                                      </a:lnTo>
                                      <a:lnTo>
                                        <a:pt x="3" y="63"/>
                                      </a:lnTo>
                                      <a:lnTo>
                                        <a:pt x="6" y="87"/>
                                      </a:lnTo>
                                      <a:lnTo>
                                        <a:pt x="11" y="113"/>
                                      </a:lnTo>
                                      <a:lnTo>
                                        <a:pt x="19" y="140"/>
                                      </a:lnTo>
                                      <a:lnTo>
                                        <a:pt x="29" y="168"/>
                                      </a:lnTo>
                                      <a:lnTo>
                                        <a:pt x="43" y="197"/>
                                      </a:lnTo>
                                      <a:lnTo>
                                        <a:pt x="60" y="224"/>
                                      </a:lnTo>
                                      <a:lnTo>
                                        <a:pt x="81" y="251"/>
                                      </a:lnTo>
                                      <a:lnTo>
                                        <a:pt x="108" y="276"/>
                                      </a:lnTo>
                                      <a:lnTo>
                                        <a:pt x="138" y="298"/>
                                      </a:lnTo>
                                      <a:lnTo>
                                        <a:pt x="175" y="316"/>
                                      </a:lnTo>
                                      <a:lnTo>
                                        <a:pt x="217" y="331"/>
                                      </a:lnTo>
                                      <a:lnTo>
                                        <a:pt x="262" y="342"/>
                                      </a:lnTo>
                                      <a:lnTo>
                                        <a:pt x="302" y="353"/>
                                      </a:lnTo>
                                      <a:lnTo>
                                        <a:pt x="342" y="360"/>
                                      </a:lnTo>
                                      <a:lnTo>
                                        <a:pt x="377" y="365"/>
                                      </a:lnTo>
                                      <a:lnTo>
                                        <a:pt x="411" y="368"/>
                                      </a:lnTo>
                                      <a:lnTo>
                                        <a:pt x="442" y="370"/>
                                      </a:lnTo>
                                      <a:lnTo>
                                        <a:pt x="469" y="371"/>
                                      </a:lnTo>
                                      <a:lnTo>
                                        <a:pt x="495" y="370"/>
                                      </a:lnTo>
                                      <a:lnTo>
                                        <a:pt x="517" y="369"/>
                                      </a:lnTo>
                                      <a:lnTo>
                                        <a:pt x="536" y="368"/>
                                      </a:lnTo>
                                      <a:lnTo>
                                        <a:pt x="553" y="366"/>
                                      </a:lnTo>
                                      <a:lnTo>
                                        <a:pt x="566" y="363"/>
                                      </a:lnTo>
                                      <a:lnTo>
                                        <a:pt x="577" y="361"/>
                                      </a:lnTo>
                                      <a:lnTo>
                                        <a:pt x="585" y="360"/>
                                      </a:lnTo>
                                      <a:lnTo>
                                        <a:pt x="589" y="358"/>
                                      </a:lnTo>
                                      <a:lnTo>
                                        <a:pt x="591" y="358"/>
                                      </a:lnTo>
                                      <a:lnTo>
                                        <a:pt x="588" y="358"/>
                                      </a:lnTo>
                                      <a:lnTo>
                                        <a:pt x="578" y="358"/>
                                      </a:lnTo>
                                      <a:lnTo>
                                        <a:pt x="562" y="358"/>
                                      </a:lnTo>
                                      <a:lnTo>
                                        <a:pt x="542" y="358"/>
                                      </a:lnTo>
                                      <a:lnTo>
                                        <a:pt x="518" y="357"/>
                                      </a:lnTo>
                                      <a:lnTo>
                                        <a:pt x="490" y="356"/>
                                      </a:lnTo>
                                      <a:lnTo>
                                        <a:pt x="459" y="354"/>
                                      </a:lnTo>
                                      <a:lnTo>
                                        <a:pt x="427" y="350"/>
                                      </a:lnTo>
                                      <a:lnTo>
                                        <a:pt x="391" y="346"/>
                                      </a:lnTo>
                                      <a:lnTo>
                                        <a:pt x="356" y="339"/>
                                      </a:lnTo>
                                      <a:lnTo>
                                        <a:pt x="320" y="332"/>
                                      </a:lnTo>
                                      <a:lnTo>
                                        <a:pt x="285" y="322"/>
                                      </a:lnTo>
                                      <a:lnTo>
                                        <a:pt x="250" y="311"/>
                                      </a:lnTo>
                                      <a:lnTo>
                                        <a:pt x="217" y="298"/>
                                      </a:lnTo>
                                      <a:lnTo>
                                        <a:pt x="187" y="282"/>
                                      </a:lnTo>
                                      <a:lnTo>
                                        <a:pt x="159" y="263"/>
                                      </a:lnTo>
                                      <a:lnTo>
                                        <a:pt x="114" y="222"/>
                                      </a:lnTo>
                                      <a:lnTo>
                                        <a:pt x="77" y="177"/>
                                      </a:lnTo>
                                      <a:lnTo>
                                        <a:pt x="49" y="134"/>
                                      </a:lnTo>
                                      <a:lnTo>
                                        <a:pt x="29" y="92"/>
                                      </a:lnTo>
                                      <a:lnTo>
                                        <a:pt x="16" y="56"/>
                                      </a:lnTo>
                                      <a:lnTo>
                                        <a:pt x="7" y="27"/>
                                      </a:lnTo>
                                      <a:lnTo>
                                        <a:pt x="3" y="7"/>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77470" y="491490"/>
                                  <a:ext cx="60960" cy="52070"/>
                                </a:xfrm>
                                <a:custGeom>
                                  <a:avLst/>
                                  <a:gdLst>
                                    <a:gd name="T0" fmla="*/ 2 w 192"/>
                                    <a:gd name="T1" fmla="*/ 0 h 165"/>
                                    <a:gd name="T2" fmla="*/ 1 w 192"/>
                                    <a:gd name="T3" fmla="*/ 3 h 165"/>
                                    <a:gd name="T4" fmla="*/ 0 w 192"/>
                                    <a:gd name="T5" fmla="*/ 11 h 165"/>
                                    <a:gd name="T6" fmla="*/ 1 w 192"/>
                                    <a:gd name="T7" fmla="*/ 22 h 165"/>
                                    <a:gd name="T8" fmla="*/ 4 w 192"/>
                                    <a:gd name="T9" fmla="*/ 37 h 165"/>
                                    <a:gd name="T10" fmla="*/ 12 w 192"/>
                                    <a:gd name="T11" fmla="*/ 54 h 165"/>
                                    <a:gd name="T12" fmla="*/ 26 w 192"/>
                                    <a:gd name="T13" fmla="*/ 73 h 165"/>
                                    <a:gd name="T14" fmla="*/ 50 w 192"/>
                                    <a:gd name="T15" fmla="*/ 95 h 165"/>
                                    <a:gd name="T16" fmla="*/ 81 w 192"/>
                                    <a:gd name="T17" fmla="*/ 116 h 165"/>
                                    <a:gd name="T18" fmla="*/ 114 w 192"/>
                                    <a:gd name="T19" fmla="*/ 134 h 165"/>
                                    <a:gd name="T20" fmla="*/ 141 w 192"/>
                                    <a:gd name="T21" fmla="*/ 147 h 165"/>
                                    <a:gd name="T22" fmla="*/ 160 w 192"/>
                                    <a:gd name="T23" fmla="*/ 156 h 165"/>
                                    <a:gd name="T24" fmla="*/ 174 w 192"/>
                                    <a:gd name="T25" fmla="*/ 161 h 165"/>
                                    <a:gd name="T26" fmla="*/ 183 w 192"/>
                                    <a:gd name="T27" fmla="*/ 163 h 165"/>
                                    <a:gd name="T28" fmla="*/ 189 w 192"/>
                                    <a:gd name="T29" fmla="*/ 165 h 165"/>
                                    <a:gd name="T30" fmla="*/ 191 w 192"/>
                                    <a:gd name="T31" fmla="*/ 163 h 165"/>
                                    <a:gd name="T32" fmla="*/ 192 w 192"/>
                                    <a:gd name="T33" fmla="*/ 163 h 165"/>
                                    <a:gd name="T34" fmla="*/ 188 w 192"/>
                                    <a:gd name="T35" fmla="*/ 161 h 165"/>
                                    <a:gd name="T36" fmla="*/ 178 w 192"/>
                                    <a:gd name="T37" fmla="*/ 155 h 165"/>
                                    <a:gd name="T38" fmla="*/ 163 w 192"/>
                                    <a:gd name="T39" fmla="*/ 146 h 165"/>
                                    <a:gd name="T40" fmla="*/ 145 w 192"/>
                                    <a:gd name="T41" fmla="*/ 135 h 165"/>
                                    <a:gd name="T42" fmla="*/ 124 w 192"/>
                                    <a:gd name="T43" fmla="*/ 122 h 165"/>
                                    <a:gd name="T44" fmla="*/ 103 w 192"/>
                                    <a:gd name="T45" fmla="*/ 108 h 165"/>
                                    <a:gd name="T46" fmla="*/ 83 w 192"/>
                                    <a:gd name="T47" fmla="*/ 94 h 165"/>
                                    <a:gd name="T48" fmla="*/ 66 w 192"/>
                                    <a:gd name="T49" fmla="*/ 79 h 165"/>
                                    <a:gd name="T50" fmla="*/ 51 w 192"/>
                                    <a:gd name="T51" fmla="*/ 65 h 165"/>
                                    <a:gd name="T52" fmla="*/ 37 w 192"/>
                                    <a:gd name="T53" fmla="*/ 51 h 165"/>
                                    <a:gd name="T54" fmla="*/ 27 w 192"/>
                                    <a:gd name="T55" fmla="*/ 38 h 165"/>
                                    <a:gd name="T56" fmla="*/ 18 w 192"/>
                                    <a:gd name="T57" fmla="*/ 26 h 165"/>
                                    <a:gd name="T58" fmla="*/ 11 w 192"/>
                                    <a:gd name="T59" fmla="*/ 16 h 165"/>
                                    <a:gd name="T60" fmla="*/ 6 w 192"/>
                                    <a:gd name="T61" fmla="*/ 8 h 165"/>
                                    <a:gd name="T62" fmla="*/ 3 w 192"/>
                                    <a:gd name="T63" fmla="*/ 2 h 165"/>
                                    <a:gd name="T64" fmla="*/ 2 w 192"/>
                                    <a:gd name="T6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 h="165">
                                      <a:moveTo>
                                        <a:pt x="2" y="0"/>
                                      </a:moveTo>
                                      <a:lnTo>
                                        <a:pt x="1" y="3"/>
                                      </a:lnTo>
                                      <a:lnTo>
                                        <a:pt x="0" y="11"/>
                                      </a:lnTo>
                                      <a:lnTo>
                                        <a:pt x="1" y="22"/>
                                      </a:lnTo>
                                      <a:lnTo>
                                        <a:pt x="4" y="37"/>
                                      </a:lnTo>
                                      <a:lnTo>
                                        <a:pt x="12" y="54"/>
                                      </a:lnTo>
                                      <a:lnTo>
                                        <a:pt x="26" y="73"/>
                                      </a:lnTo>
                                      <a:lnTo>
                                        <a:pt x="50" y="95"/>
                                      </a:lnTo>
                                      <a:lnTo>
                                        <a:pt x="81" y="116"/>
                                      </a:lnTo>
                                      <a:lnTo>
                                        <a:pt x="114" y="134"/>
                                      </a:lnTo>
                                      <a:lnTo>
                                        <a:pt x="141" y="147"/>
                                      </a:lnTo>
                                      <a:lnTo>
                                        <a:pt x="160" y="156"/>
                                      </a:lnTo>
                                      <a:lnTo>
                                        <a:pt x="174" y="161"/>
                                      </a:lnTo>
                                      <a:lnTo>
                                        <a:pt x="183" y="163"/>
                                      </a:lnTo>
                                      <a:lnTo>
                                        <a:pt x="189" y="165"/>
                                      </a:lnTo>
                                      <a:lnTo>
                                        <a:pt x="191" y="163"/>
                                      </a:lnTo>
                                      <a:lnTo>
                                        <a:pt x="192" y="163"/>
                                      </a:lnTo>
                                      <a:lnTo>
                                        <a:pt x="188" y="161"/>
                                      </a:lnTo>
                                      <a:lnTo>
                                        <a:pt x="178" y="155"/>
                                      </a:lnTo>
                                      <a:lnTo>
                                        <a:pt x="163" y="146"/>
                                      </a:lnTo>
                                      <a:lnTo>
                                        <a:pt x="145" y="135"/>
                                      </a:lnTo>
                                      <a:lnTo>
                                        <a:pt x="124" y="122"/>
                                      </a:lnTo>
                                      <a:lnTo>
                                        <a:pt x="103" y="108"/>
                                      </a:lnTo>
                                      <a:lnTo>
                                        <a:pt x="83" y="94"/>
                                      </a:lnTo>
                                      <a:lnTo>
                                        <a:pt x="66" y="79"/>
                                      </a:lnTo>
                                      <a:lnTo>
                                        <a:pt x="51" y="65"/>
                                      </a:lnTo>
                                      <a:lnTo>
                                        <a:pt x="37" y="51"/>
                                      </a:lnTo>
                                      <a:lnTo>
                                        <a:pt x="27" y="38"/>
                                      </a:lnTo>
                                      <a:lnTo>
                                        <a:pt x="18" y="26"/>
                                      </a:lnTo>
                                      <a:lnTo>
                                        <a:pt x="11" y="16"/>
                                      </a:lnTo>
                                      <a:lnTo>
                                        <a:pt x="6" y="8"/>
                                      </a:lnTo>
                                      <a:lnTo>
                                        <a:pt x="3"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257175" y="406400"/>
                                  <a:ext cx="83820" cy="145415"/>
                                </a:xfrm>
                                <a:custGeom>
                                  <a:avLst/>
                                  <a:gdLst>
                                    <a:gd name="T0" fmla="*/ 1 w 263"/>
                                    <a:gd name="T1" fmla="*/ 458 h 459"/>
                                    <a:gd name="T2" fmla="*/ 11 w 263"/>
                                    <a:gd name="T3" fmla="*/ 454 h 459"/>
                                    <a:gd name="T4" fmla="*/ 28 w 263"/>
                                    <a:gd name="T5" fmla="*/ 444 h 459"/>
                                    <a:gd name="T6" fmla="*/ 53 w 263"/>
                                    <a:gd name="T7" fmla="*/ 427 h 459"/>
                                    <a:gd name="T8" fmla="*/ 81 w 263"/>
                                    <a:gd name="T9" fmla="*/ 405 h 459"/>
                                    <a:gd name="T10" fmla="*/ 110 w 263"/>
                                    <a:gd name="T11" fmla="*/ 376 h 459"/>
                                    <a:gd name="T12" fmla="*/ 141 w 263"/>
                                    <a:gd name="T13" fmla="*/ 339 h 459"/>
                                    <a:gd name="T14" fmla="*/ 170 w 263"/>
                                    <a:gd name="T15" fmla="*/ 295 h 459"/>
                                    <a:gd name="T16" fmla="*/ 205 w 263"/>
                                    <a:gd name="T17" fmla="*/ 221 h 459"/>
                                    <a:gd name="T18" fmla="*/ 234 w 263"/>
                                    <a:gd name="T19" fmla="*/ 150 h 459"/>
                                    <a:gd name="T20" fmla="*/ 245 w 263"/>
                                    <a:gd name="T21" fmla="*/ 109 h 459"/>
                                    <a:gd name="T22" fmla="*/ 247 w 263"/>
                                    <a:gd name="T23" fmla="*/ 92 h 459"/>
                                    <a:gd name="T24" fmla="*/ 247 w 263"/>
                                    <a:gd name="T25" fmla="*/ 90 h 459"/>
                                    <a:gd name="T26" fmla="*/ 245 w 263"/>
                                    <a:gd name="T27" fmla="*/ 94 h 459"/>
                                    <a:gd name="T28" fmla="*/ 239 w 263"/>
                                    <a:gd name="T29" fmla="*/ 99 h 459"/>
                                    <a:gd name="T30" fmla="*/ 226 w 263"/>
                                    <a:gd name="T31" fmla="*/ 106 h 459"/>
                                    <a:gd name="T32" fmla="*/ 203 w 263"/>
                                    <a:gd name="T33" fmla="*/ 113 h 459"/>
                                    <a:gd name="T34" fmla="*/ 187 w 263"/>
                                    <a:gd name="T35" fmla="*/ 118 h 459"/>
                                    <a:gd name="T36" fmla="*/ 178 w 263"/>
                                    <a:gd name="T37" fmla="*/ 118 h 459"/>
                                    <a:gd name="T38" fmla="*/ 173 w 263"/>
                                    <a:gd name="T39" fmla="*/ 117 h 459"/>
                                    <a:gd name="T40" fmla="*/ 175 w 263"/>
                                    <a:gd name="T41" fmla="*/ 116 h 459"/>
                                    <a:gd name="T42" fmla="*/ 185 w 263"/>
                                    <a:gd name="T43" fmla="*/ 106 h 459"/>
                                    <a:gd name="T44" fmla="*/ 202 w 263"/>
                                    <a:gd name="T45" fmla="*/ 92 h 459"/>
                                    <a:gd name="T46" fmla="*/ 219 w 263"/>
                                    <a:gd name="T47" fmla="*/ 74 h 459"/>
                                    <a:gd name="T48" fmla="*/ 236 w 263"/>
                                    <a:gd name="T49" fmla="*/ 43 h 459"/>
                                    <a:gd name="T50" fmla="*/ 246 w 263"/>
                                    <a:gd name="T51" fmla="*/ 6 h 459"/>
                                    <a:gd name="T52" fmla="*/ 249 w 263"/>
                                    <a:gd name="T53" fmla="*/ 8 h 459"/>
                                    <a:gd name="T54" fmla="*/ 258 w 263"/>
                                    <a:gd name="T55" fmla="*/ 52 h 459"/>
                                    <a:gd name="T56" fmla="*/ 257 w 263"/>
                                    <a:gd name="T57" fmla="*/ 79 h 459"/>
                                    <a:gd name="T58" fmla="*/ 262 w 263"/>
                                    <a:gd name="T59" fmla="*/ 122 h 459"/>
                                    <a:gd name="T60" fmla="*/ 261 w 263"/>
                                    <a:gd name="T61" fmla="*/ 185 h 459"/>
                                    <a:gd name="T62" fmla="*/ 239 w 263"/>
                                    <a:gd name="T63" fmla="*/ 261 h 459"/>
                                    <a:gd name="T64" fmla="*/ 199 w 263"/>
                                    <a:gd name="T65" fmla="*/ 320 h 459"/>
                                    <a:gd name="T66" fmla="*/ 165 w 263"/>
                                    <a:gd name="T67" fmla="*/ 355 h 459"/>
                                    <a:gd name="T68" fmla="*/ 129 w 263"/>
                                    <a:gd name="T69" fmla="*/ 384 h 459"/>
                                    <a:gd name="T70" fmla="*/ 94 w 263"/>
                                    <a:gd name="T71" fmla="*/ 409 h 459"/>
                                    <a:gd name="T72" fmla="*/ 62 w 263"/>
                                    <a:gd name="T73" fmla="*/ 428 h 459"/>
                                    <a:gd name="T74" fmla="*/ 33 w 263"/>
                                    <a:gd name="T75" fmla="*/ 444 h 459"/>
                                    <a:gd name="T76" fmla="*/ 13 w 263"/>
                                    <a:gd name="T77" fmla="*/ 454 h 459"/>
                                    <a:gd name="T78" fmla="*/ 2 w 263"/>
                                    <a:gd name="T79" fmla="*/ 45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459">
                                      <a:moveTo>
                                        <a:pt x="0" y="459"/>
                                      </a:moveTo>
                                      <a:lnTo>
                                        <a:pt x="1" y="458"/>
                                      </a:lnTo>
                                      <a:lnTo>
                                        <a:pt x="5" y="457"/>
                                      </a:lnTo>
                                      <a:lnTo>
                                        <a:pt x="11" y="454"/>
                                      </a:lnTo>
                                      <a:lnTo>
                                        <a:pt x="19" y="449"/>
                                      </a:lnTo>
                                      <a:lnTo>
                                        <a:pt x="28" y="444"/>
                                      </a:lnTo>
                                      <a:lnTo>
                                        <a:pt x="40" y="437"/>
                                      </a:lnTo>
                                      <a:lnTo>
                                        <a:pt x="53" y="427"/>
                                      </a:lnTo>
                                      <a:lnTo>
                                        <a:pt x="66" y="417"/>
                                      </a:lnTo>
                                      <a:lnTo>
                                        <a:pt x="81" y="405"/>
                                      </a:lnTo>
                                      <a:lnTo>
                                        <a:pt x="95" y="392"/>
                                      </a:lnTo>
                                      <a:lnTo>
                                        <a:pt x="110" y="376"/>
                                      </a:lnTo>
                                      <a:lnTo>
                                        <a:pt x="125" y="359"/>
                                      </a:lnTo>
                                      <a:lnTo>
                                        <a:pt x="141" y="339"/>
                                      </a:lnTo>
                                      <a:lnTo>
                                        <a:pt x="156" y="318"/>
                                      </a:lnTo>
                                      <a:lnTo>
                                        <a:pt x="170" y="295"/>
                                      </a:lnTo>
                                      <a:lnTo>
                                        <a:pt x="183" y="269"/>
                                      </a:lnTo>
                                      <a:lnTo>
                                        <a:pt x="205" y="221"/>
                                      </a:lnTo>
                                      <a:lnTo>
                                        <a:pt x="223" y="181"/>
                                      </a:lnTo>
                                      <a:lnTo>
                                        <a:pt x="234" y="150"/>
                                      </a:lnTo>
                                      <a:lnTo>
                                        <a:pt x="241" y="127"/>
                                      </a:lnTo>
                                      <a:lnTo>
                                        <a:pt x="245" y="109"/>
                                      </a:lnTo>
                                      <a:lnTo>
                                        <a:pt x="247" y="98"/>
                                      </a:lnTo>
                                      <a:lnTo>
                                        <a:pt x="247" y="92"/>
                                      </a:lnTo>
                                      <a:lnTo>
                                        <a:pt x="247" y="90"/>
                                      </a:lnTo>
                                      <a:lnTo>
                                        <a:pt x="247" y="92"/>
                                      </a:lnTo>
                                      <a:lnTo>
                                        <a:pt x="245" y="94"/>
                                      </a:lnTo>
                                      <a:lnTo>
                                        <a:pt x="243" y="96"/>
                                      </a:lnTo>
                                      <a:lnTo>
                                        <a:pt x="239" y="99"/>
                                      </a:lnTo>
                                      <a:lnTo>
                                        <a:pt x="234" y="103"/>
                                      </a:lnTo>
                                      <a:lnTo>
                                        <a:pt x="226" y="106"/>
                                      </a:lnTo>
                                      <a:lnTo>
                                        <a:pt x="214" y="110"/>
                                      </a:lnTo>
                                      <a:lnTo>
                                        <a:pt x="203" y="113"/>
                                      </a:lnTo>
                                      <a:lnTo>
                                        <a:pt x="195" y="117"/>
                                      </a:lnTo>
                                      <a:lnTo>
                                        <a:pt x="187" y="118"/>
                                      </a:lnTo>
                                      <a:lnTo>
                                        <a:pt x="182" y="118"/>
                                      </a:lnTo>
                                      <a:lnTo>
                                        <a:pt x="178" y="118"/>
                                      </a:lnTo>
                                      <a:lnTo>
                                        <a:pt x="175" y="118"/>
                                      </a:lnTo>
                                      <a:lnTo>
                                        <a:pt x="173" y="117"/>
                                      </a:lnTo>
                                      <a:lnTo>
                                        <a:pt x="175" y="116"/>
                                      </a:lnTo>
                                      <a:lnTo>
                                        <a:pt x="179" y="112"/>
                                      </a:lnTo>
                                      <a:lnTo>
                                        <a:pt x="185" y="106"/>
                                      </a:lnTo>
                                      <a:lnTo>
                                        <a:pt x="193" y="100"/>
                                      </a:lnTo>
                                      <a:lnTo>
                                        <a:pt x="202" y="92"/>
                                      </a:lnTo>
                                      <a:lnTo>
                                        <a:pt x="210" y="83"/>
                                      </a:lnTo>
                                      <a:lnTo>
                                        <a:pt x="219" y="74"/>
                                      </a:lnTo>
                                      <a:lnTo>
                                        <a:pt x="226" y="64"/>
                                      </a:lnTo>
                                      <a:lnTo>
                                        <a:pt x="236" y="43"/>
                                      </a:lnTo>
                                      <a:lnTo>
                                        <a:pt x="242" y="22"/>
                                      </a:lnTo>
                                      <a:lnTo>
                                        <a:pt x="246" y="6"/>
                                      </a:lnTo>
                                      <a:lnTo>
                                        <a:pt x="247" y="0"/>
                                      </a:lnTo>
                                      <a:lnTo>
                                        <a:pt x="249" y="8"/>
                                      </a:lnTo>
                                      <a:lnTo>
                                        <a:pt x="254" y="28"/>
                                      </a:lnTo>
                                      <a:lnTo>
                                        <a:pt x="258" y="52"/>
                                      </a:lnTo>
                                      <a:lnTo>
                                        <a:pt x="257" y="69"/>
                                      </a:lnTo>
                                      <a:lnTo>
                                        <a:pt x="257" y="79"/>
                                      </a:lnTo>
                                      <a:lnTo>
                                        <a:pt x="259" y="96"/>
                                      </a:lnTo>
                                      <a:lnTo>
                                        <a:pt x="262" y="122"/>
                                      </a:lnTo>
                                      <a:lnTo>
                                        <a:pt x="263" y="151"/>
                                      </a:lnTo>
                                      <a:lnTo>
                                        <a:pt x="261" y="185"/>
                                      </a:lnTo>
                                      <a:lnTo>
                                        <a:pt x="254" y="222"/>
                                      </a:lnTo>
                                      <a:lnTo>
                                        <a:pt x="239" y="261"/>
                                      </a:lnTo>
                                      <a:lnTo>
                                        <a:pt x="214" y="301"/>
                                      </a:lnTo>
                                      <a:lnTo>
                                        <a:pt x="199" y="320"/>
                                      </a:lnTo>
                                      <a:lnTo>
                                        <a:pt x="182" y="338"/>
                                      </a:lnTo>
                                      <a:lnTo>
                                        <a:pt x="165" y="355"/>
                                      </a:lnTo>
                                      <a:lnTo>
                                        <a:pt x="148" y="370"/>
                                      </a:lnTo>
                                      <a:lnTo>
                                        <a:pt x="129" y="384"/>
                                      </a:lnTo>
                                      <a:lnTo>
                                        <a:pt x="112" y="397"/>
                                      </a:lnTo>
                                      <a:lnTo>
                                        <a:pt x="94" y="409"/>
                                      </a:lnTo>
                                      <a:lnTo>
                                        <a:pt x="78" y="419"/>
                                      </a:lnTo>
                                      <a:lnTo>
                                        <a:pt x="62" y="428"/>
                                      </a:lnTo>
                                      <a:lnTo>
                                        <a:pt x="47" y="437"/>
                                      </a:lnTo>
                                      <a:lnTo>
                                        <a:pt x="33" y="444"/>
                                      </a:lnTo>
                                      <a:lnTo>
                                        <a:pt x="22" y="449"/>
                                      </a:lnTo>
                                      <a:lnTo>
                                        <a:pt x="13" y="454"/>
                                      </a:lnTo>
                                      <a:lnTo>
                                        <a:pt x="6" y="457"/>
                                      </a:lnTo>
                                      <a:lnTo>
                                        <a:pt x="2" y="458"/>
                                      </a:lnTo>
                                      <a:lnTo>
                                        <a:pt x="0"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21590" y="427990"/>
                                  <a:ext cx="74930" cy="36830"/>
                                </a:xfrm>
                                <a:custGeom>
                                  <a:avLst/>
                                  <a:gdLst>
                                    <a:gd name="T0" fmla="*/ 236 w 236"/>
                                    <a:gd name="T1" fmla="*/ 115 h 115"/>
                                    <a:gd name="T2" fmla="*/ 233 w 236"/>
                                    <a:gd name="T3" fmla="*/ 115 h 115"/>
                                    <a:gd name="T4" fmla="*/ 224 w 236"/>
                                    <a:gd name="T5" fmla="*/ 113 h 115"/>
                                    <a:gd name="T6" fmla="*/ 209 w 236"/>
                                    <a:gd name="T7" fmla="*/ 111 h 115"/>
                                    <a:gd name="T8" fmla="*/ 193 w 236"/>
                                    <a:gd name="T9" fmla="*/ 109 h 115"/>
                                    <a:gd name="T10" fmla="*/ 174 w 236"/>
                                    <a:gd name="T11" fmla="*/ 106 h 115"/>
                                    <a:gd name="T12" fmla="*/ 154 w 236"/>
                                    <a:gd name="T13" fmla="*/ 102 h 115"/>
                                    <a:gd name="T14" fmla="*/ 133 w 236"/>
                                    <a:gd name="T15" fmla="*/ 99 h 115"/>
                                    <a:gd name="T16" fmla="*/ 114 w 236"/>
                                    <a:gd name="T17" fmla="*/ 95 h 115"/>
                                    <a:gd name="T18" fmla="*/ 97 w 236"/>
                                    <a:gd name="T19" fmla="*/ 89 h 115"/>
                                    <a:gd name="T20" fmla="*/ 82 w 236"/>
                                    <a:gd name="T21" fmla="*/ 81 h 115"/>
                                    <a:gd name="T22" fmla="*/ 69 w 236"/>
                                    <a:gd name="T23" fmla="*/ 70 h 115"/>
                                    <a:gd name="T24" fmla="*/ 57 w 236"/>
                                    <a:gd name="T25" fmla="*/ 59 h 115"/>
                                    <a:gd name="T26" fmla="*/ 47 w 236"/>
                                    <a:gd name="T27" fmla="*/ 49 h 115"/>
                                    <a:gd name="T28" fmla="*/ 41 w 236"/>
                                    <a:gd name="T29" fmla="*/ 39 h 115"/>
                                    <a:gd name="T30" fmla="*/ 36 w 236"/>
                                    <a:gd name="T31" fmla="*/ 33 h 115"/>
                                    <a:gd name="T32" fmla="*/ 35 w 236"/>
                                    <a:gd name="T33" fmla="*/ 31 h 115"/>
                                    <a:gd name="T34" fmla="*/ 40 w 236"/>
                                    <a:gd name="T35" fmla="*/ 0 h 115"/>
                                    <a:gd name="T36" fmla="*/ 37 w 236"/>
                                    <a:gd name="T37" fmla="*/ 1 h 115"/>
                                    <a:gd name="T38" fmla="*/ 29 w 236"/>
                                    <a:gd name="T39" fmla="*/ 3 h 115"/>
                                    <a:gd name="T40" fmla="*/ 20 w 236"/>
                                    <a:gd name="T41" fmla="*/ 7 h 115"/>
                                    <a:gd name="T42" fmla="*/ 10 w 236"/>
                                    <a:gd name="T43" fmla="*/ 13 h 115"/>
                                    <a:gd name="T44" fmla="*/ 3 w 236"/>
                                    <a:gd name="T45" fmla="*/ 22 h 115"/>
                                    <a:gd name="T46" fmla="*/ 0 w 236"/>
                                    <a:gd name="T47" fmla="*/ 32 h 115"/>
                                    <a:gd name="T48" fmla="*/ 5 w 236"/>
                                    <a:gd name="T49" fmla="*/ 47 h 115"/>
                                    <a:gd name="T50" fmla="*/ 19 w 236"/>
                                    <a:gd name="T51" fmla="*/ 63 h 115"/>
                                    <a:gd name="T52" fmla="*/ 30 w 236"/>
                                    <a:gd name="T53" fmla="*/ 71 h 115"/>
                                    <a:gd name="T54" fmla="*/ 43 w 236"/>
                                    <a:gd name="T55" fmla="*/ 79 h 115"/>
                                    <a:gd name="T56" fmla="*/ 59 w 236"/>
                                    <a:gd name="T57" fmla="*/ 85 h 115"/>
                                    <a:gd name="T58" fmla="*/ 75 w 236"/>
                                    <a:gd name="T59" fmla="*/ 91 h 115"/>
                                    <a:gd name="T60" fmla="*/ 93 w 236"/>
                                    <a:gd name="T61" fmla="*/ 96 h 115"/>
                                    <a:gd name="T62" fmla="*/ 111 w 236"/>
                                    <a:gd name="T63" fmla="*/ 100 h 115"/>
                                    <a:gd name="T64" fmla="*/ 129 w 236"/>
                                    <a:gd name="T65" fmla="*/ 104 h 115"/>
                                    <a:gd name="T66" fmla="*/ 148 w 236"/>
                                    <a:gd name="T67" fmla="*/ 107 h 115"/>
                                    <a:gd name="T68" fmla="*/ 165 w 236"/>
                                    <a:gd name="T69" fmla="*/ 109 h 115"/>
                                    <a:gd name="T70" fmla="*/ 181 w 236"/>
                                    <a:gd name="T71" fmla="*/ 111 h 115"/>
                                    <a:gd name="T72" fmla="*/ 196 w 236"/>
                                    <a:gd name="T73" fmla="*/ 112 h 115"/>
                                    <a:gd name="T74" fmla="*/ 209 w 236"/>
                                    <a:gd name="T75" fmla="*/ 113 h 115"/>
                                    <a:gd name="T76" fmla="*/ 221 w 236"/>
                                    <a:gd name="T77" fmla="*/ 114 h 115"/>
                                    <a:gd name="T78" fmla="*/ 229 w 236"/>
                                    <a:gd name="T79" fmla="*/ 115 h 115"/>
                                    <a:gd name="T80" fmla="*/ 234 w 236"/>
                                    <a:gd name="T81" fmla="*/ 115 h 115"/>
                                    <a:gd name="T82" fmla="*/ 236 w 236"/>
                                    <a:gd name="T8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6" h="115">
                                      <a:moveTo>
                                        <a:pt x="236" y="115"/>
                                      </a:moveTo>
                                      <a:lnTo>
                                        <a:pt x="233" y="115"/>
                                      </a:lnTo>
                                      <a:lnTo>
                                        <a:pt x="224" y="113"/>
                                      </a:lnTo>
                                      <a:lnTo>
                                        <a:pt x="209" y="111"/>
                                      </a:lnTo>
                                      <a:lnTo>
                                        <a:pt x="193" y="109"/>
                                      </a:lnTo>
                                      <a:lnTo>
                                        <a:pt x="174" y="106"/>
                                      </a:lnTo>
                                      <a:lnTo>
                                        <a:pt x="154" y="102"/>
                                      </a:lnTo>
                                      <a:lnTo>
                                        <a:pt x="133" y="99"/>
                                      </a:lnTo>
                                      <a:lnTo>
                                        <a:pt x="114" y="95"/>
                                      </a:lnTo>
                                      <a:lnTo>
                                        <a:pt x="97" y="89"/>
                                      </a:lnTo>
                                      <a:lnTo>
                                        <a:pt x="82" y="81"/>
                                      </a:lnTo>
                                      <a:lnTo>
                                        <a:pt x="69" y="70"/>
                                      </a:lnTo>
                                      <a:lnTo>
                                        <a:pt x="57" y="59"/>
                                      </a:lnTo>
                                      <a:lnTo>
                                        <a:pt x="47" y="49"/>
                                      </a:lnTo>
                                      <a:lnTo>
                                        <a:pt x="41" y="39"/>
                                      </a:lnTo>
                                      <a:lnTo>
                                        <a:pt x="36" y="33"/>
                                      </a:lnTo>
                                      <a:lnTo>
                                        <a:pt x="35" y="31"/>
                                      </a:lnTo>
                                      <a:lnTo>
                                        <a:pt x="40" y="0"/>
                                      </a:lnTo>
                                      <a:lnTo>
                                        <a:pt x="37" y="1"/>
                                      </a:lnTo>
                                      <a:lnTo>
                                        <a:pt x="29" y="3"/>
                                      </a:lnTo>
                                      <a:lnTo>
                                        <a:pt x="20" y="7"/>
                                      </a:lnTo>
                                      <a:lnTo>
                                        <a:pt x="10" y="13"/>
                                      </a:lnTo>
                                      <a:lnTo>
                                        <a:pt x="3" y="22"/>
                                      </a:lnTo>
                                      <a:lnTo>
                                        <a:pt x="0" y="32"/>
                                      </a:lnTo>
                                      <a:lnTo>
                                        <a:pt x="5" y="47"/>
                                      </a:lnTo>
                                      <a:lnTo>
                                        <a:pt x="19" y="63"/>
                                      </a:lnTo>
                                      <a:lnTo>
                                        <a:pt x="30" y="71"/>
                                      </a:lnTo>
                                      <a:lnTo>
                                        <a:pt x="43" y="79"/>
                                      </a:lnTo>
                                      <a:lnTo>
                                        <a:pt x="59" y="85"/>
                                      </a:lnTo>
                                      <a:lnTo>
                                        <a:pt x="75" y="91"/>
                                      </a:lnTo>
                                      <a:lnTo>
                                        <a:pt x="93" y="96"/>
                                      </a:lnTo>
                                      <a:lnTo>
                                        <a:pt x="111" y="100"/>
                                      </a:lnTo>
                                      <a:lnTo>
                                        <a:pt x="129" y="104"/>
                                      </a:lnTo>
                                      <a:lnTo>
                                        <a:pt x="148" y="107"/>
                                      </a:lnTo>
                                      <a:lnTo>
                                        <a:pt x="165" y="109"/>
                                      </a:lnTo>
                                      <a:lnTo>
                                        <a:pt x="181" y="111"/>
                                      </a:lnTo>
                                      <a:lnTo>
                                        <a:pt x="196" y="112"/>
                                      </a:lnTo>
                                      <a:lnTo>
                                        <a:pt x="209" y="113"/>
                                      </a:lnTo>
                                      <a:lnTo>
                                        <a:pt x="221" y="114"/>
                                      </a:lnTo>
                                      <a:lnTo>
                                        <a:pt x="229" y="115"/>
                                      </a:lnTo>
                                      <a:lnTo>
                                        <a:pt x="234" y="115"/>
                                      </a:lnTo>
                                      <a:lnTo>
                                        <a:pt x="236"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88900" y="114300"/>
                                  <a:ext cx="330200" cy="84455"/>
                                </a:xfrm>
                                <a:custGeom>
                                  <a:avLst/>
                                  <a:gdLst>
                                    <a:gd name="T0" fmla="*/ 7 w 1041"/>
                                    <a:gd name="T1" fmla="*/ 111 h 266"/>
                                    <a:gd name="T2" fmla="*/ 12 w 1041"/>
                                    <a:gd name="T3" fmla="*/ 121 h 266"/>
                                    <a:gd name="T4" fmla="*/ 24 w 1041"/>
                                    <a:gd name="T5" fmla="*/ 138 h 266"/>
                                    <a:gd name="T6" fmla="*/ 45 w 1041"/>
                                    <a:gd name="T7" fmla="*/ 159 h 266"/>
                                    <a:gd name="T8" fmla="*/ 79 w 1041"/>
                                    <a:gd name="T9" fmla="*/ 182 h 266"/>
                                    <a:gd name="T10" fmla="*/ 131 w 1041"/>
                                    <a:gd name="T11" fmla="*/ 203 h 266"/>
                                    <a:gd name="T12" fmla="*/ 201 w 1041"/>
                                    <a:gd name="T13" fmla="*/ 220 h 266"/>
                                    <a:gd name="T14" fmla="*/ 295 w 1041"/>
                                    <a:gd name="T15" fmla="*/ 230 h 266"/>
                                    <a:gd name="T16" fmla="*/ 407 w 1041"/>
                                    <a:gd name="T17" fmla="*/ 231 h 266"/>
                                    <a:gd name="T18" fmla="*/ 506 w 1041"/>
                                    <a:gd name="T19" fmla="*/ 230 h 266"/>
                                    <a:gd name="T20" fmla="*/ 588 w 1041"/>
                                    <a:gd name="T21" fmla="*/ 227 h 266"/>
                                    <a:gd name="T22" fmla="*/ 655 w 1041"/>
                                    <a:gd name="T23" fmla="*/ 223 h 266"/>
                                    <a:gd name="T24" fmla="*/ 712 w 1041"/>
                                    <a:gd name="T25" fmla="*/ 218 h 266"/>
                                    <a:gd name="T26" fmla="*/ 760 w 1041"/>
                                    <a:gd name="T27" fmla="*/ 210 h 266"/>
                                    <a:gd name="T28" fmla="*/ 802 w 1041"/>
                                    <a:gd name="T29" fmla="*/ 199 h 266"/>
                                    <a:gd name="T30" fmla="*/ 842 w 1041"/>
                                    <a:gd name="T31" fmla="*/ 187 h 266"/>
                                    <a:gd name="T32" fmla="*/ 880 w 1041"/>
                                    <a:gd name="T33" fmla="*/ 171 h 266"/>
                                    <a:gd name="T34" fmla="*/ 915 w 1041"/>
                                    <a:gd name="T35" fmla="*/ 152 h 266"/>
                                    <a:gd name="T36" fmla="*/ 945 w 1041"/>
                                    <a:gd name="T37" fmla="*/ 133 h 266"/>
                                    <a:gd name="T38" fmla="*/ 970 w 1041"/>
                                    <a:gd name="T39" fmla="*/ 114 h 266"/>
                                    <a:gd name="T40" fmla="*/ 991 w 1041"/>
                                    <a:gd name="T41" fmla="*/ 96 h 266"/>
                                    <a:gd name="T42" fmla="*/ 1007 w 1041"/>
                                    <a:gd name="T43" fmla="*/ 78 h 266"/>
                                    <a:gd name="T44" fmla="*/ 1018 w 1041"/>
                                    <a:gd name="T45" fmla="*/ 63 h 266"/>
                                    <a:gd name="T46" fmla="*/ 1023 w 1041"/>
                                    <a:gd name="T47" fmla="*/ 51 h 266"/>
                                    <a:gd name="T48" fmla="*/ 1022 w 1041"/>
                                    <a:gd name="T49" fmla="*/ 31 h 266"/>
                                    <a:gd name="T50" fmla="*/ 1011 w 1041"/>
                                    <a:gd name="T51" fmla="*/ 4 h 266"/>
                                    <a:gd name="T52" fmla="*/ 1011 w 1041"/>
                                    <a:gd name="T53" fmla="*/ 3 h 266"/>
                                    <a:gd name="T54" fmla="*/ 1025 w 1041"/>
                                    <a:gd name="T55" fmla="*/ 23 h 266"/>
                                    <a:gd name="T56" fmla="*/ 1039 w 1041"/>
                                    <a:gd name="T57" fmla="*/ 56 h 266"/>
                                    <a:gd name="T58" fmla="*/ 1037 w 1041"/>
                                    <a:gd name="T59" fmla="*/ 96 h 266"/>
                                    <a:gd name="T60" fmla="*/ 1015 w 1041"/>
                                    <a:gd name="T61" fmla="*/ 126 h 266"/>
                                    <a:gd name="T62" fmla="*/ 993 w 1041"/>
                                    <a:gd name="T63" fmla="*/ 147 h 266"/>
                                    <a:gd name="T64" fmla="*/ 964 w 1041"/>
                                    <a:gd name="T65" fmla="*/ 171 h 266"/>
                                    <a:gd name="T66" fmla="*/ 925 w 1041"/>
                                    <a:gd name="T67" fmla="*/ 193 h 266"/>
                                    <a:gd name="T68" fmla="*/ 870 w 1041"/>
                                    <a:gd name="T69" fmla="*/ 214 h 266"/>
                                    <a:gd name="T70" fmla="*/ 798 w 1041"/>
                                    <a:gd name="T71" fmla="*/ 232 h 266"/>
                                    <a:gd name="T72" fmla="*/ 706 w 1041"/>
                                    <a:gd name="T73" fmla="*/ 249 h 266"/>
                                    <a:gd name="T74" fmla="*/ 588 w 1041"/>
                                    <a:gd name="T75" fmla="*/ 259 h 266"/>
                                    <a:gd name="T76" fmla="*/ 449 w 1041"/>
                                    <a:gd name="T77" fmla="*/ 265 h 266"/>
                                    <a:gd name="T78" fmla="*/ 329 w 1041"/>
                                    <a:gd name="T79" fmla="*/ 265 h 266"/>
                                    <a:gd name="T80" fmla="*/ 234 w 1041"/>
                                    <a:gd name="T81" fmla="*/ 261 h 266"/>
                                    <a:gd name="T82" fmla="*/ 160 w 1041"/>
                                    <a:gd name="T83" fmla="*/ 252 h 266"/>
                                    <a:gd name="T84" fmla="*/ 104 w 1041"/>
                                    <a:gd name="T85" fmla="*/ 239 h 266"/>
                                    <a:gd name="T86" fmla="*/ 64 w 1041"/>
                                    <a:gd name="T87" fmla="*/ 226 h 266"/>
                                    <a:gd name="T88" fmla="*/ 37 w 1041"/>
                                    <a:gd name="T89" fmla="*/ 211 h 266"/>
                                    <a:gd name="T90" fmla="*/ 20 w 1041"/>
                                    <a:gd name="T91" fmla="*/ 196 h 266"/>
                                    <a:gd name="T92" fmla="*/ 1 w 1041"/>
                                    <a:gd name="T93" fmla="*/ 161 h 266"/>
                                    <a:gd name="T94" fmla="*/ 4 w 1041"/>
                                    <a:gd name="T95" fmla="*/ 117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41" h="266">
                                      <a:moveTo>
                                        <a:pt x="7" y="110"/>
                                      </a:moveTo>
                                      <a:lnTo>
                                        <a:pt x="7" y="111"/>
                                      </a:lnTo>
                                      <a:lnTo>
                                        <a:pt x="9" y="115"/>
                                      </a:lnTo>
                                      <a:lnTo>
                                        <a:pt x="12" y="121"/>
                                      </a:lnTo>
                                      <a:lnTo>
                                        <a:pt x="17" y="129"/>
                                      </a:lnTo>
                                      <a:lnTo>
                                        <a:pt x="24" y="138"/>
                                      </a:lnTo>
                                      <a:lnTo>
                                        <a:pt x="33" y="148"/>
                                      </a:lnTo>
                                      <a:lnTo>
                                        <a:pt x="45" y="159"/>
                                      </a:lnTo>
                                      <a:lnTo>
                                        <a:pt x="60" y="171"/>
                                      </a:lnTo>
                                      <a:lnTo>
                                        <a:pt x="79" y="182"/>
                                      </a:lnTo>
                                      <a:lnTo>
                                        <a:pt x="103" y="193"/>
                                      </a:lnTo>
                                      <a:lnTo>
                                        <a:pt x="131" y="203"/>
                                      </a:lnTo>
                                      <a:lnTo>
                                        <a:pt x="163" y="212"/>
                                      </a:lnTo>
                                      <a:lnTo>
                                        <a:pt x="201" y="220"/>
                                      </a:lnTo>
                                      <a:lnTo>
                                        <a:pt x="245" y="226"/>
                                      </a:lnTo>
                                      <a:lnTo>
                                        <a:pt x="295" y="230"/>
                                      </a:lnTo>
                                      <a:lnTo>
                                        <a:pt x="351" y="231"/>
                                      </a:lnTo>
                                      <a:lnTo>
                                        <a:pt x="407" y="231"/>
                                      </a:lnTo>
                                      <a:lnTo>
                                        <a:pt x="459" y="230"/>
                                      </a:lnTo>
                                      <a:lnTo>
                                        <a:pt x="506" y="230"/>
                                      </a:lnTo>
                                      <a:lnTo>
                                        <a:pt x="549" y="229"/>
                                      </a:lnTo>
                                      <a:lnTo>
                                        <a:pt x="588" y="227"/>
                                      </a:lnTo>
                                      <a:lnTo>
                                        <a:pt x="623" y="226"/>
                                      </a:lnTo>
                                      <a:lnTo>
                                        <a:pt x="655" y="223"/>
                                      </a:lnTo>
                                      <a:lnTo>
                                        <a:pt x="685" y="221"/>
                                      </a:lnTo>
                                      <a:lnTo>
                                        <a:pt x="712" y="218"/>
                                      </a:lnTo>
                                      <a:lnTo>
                                        <a:pt x="736" y="214"/>
                                      </a:lnTo>
                                      <a:lnTo>
                                        <a:pt x="760" y="210"/>
                                      </a:lnTo>
                                      <a:lnTo>
                                        <a:pt x="781" y="205"/>
                                      </a:lnTo>
                                      <a:lnTo>
                                        <a:pt x="802" y="199"/>
                                      </a:lnTo>
                                      <a:lnTo>
                                        <a:pt x="821" y="193"/>
                                      </a:lnTo>
                                      <a:lnTo>
                                        <a:pt x="842" y="187"/>
                                      </a:lnTo>
                                      <a:lnTo>
                                        <a:pt x="861" y="179"/>
                                      </a:lnTo>
                                      <a:lnTo>
                                        <a:pt x="880" y="171"/>
                                      </a:lnTo>
                                      <a:lnTo>
                                        <a:pt x="897" y="161"/>
                                      </a:lnTo>
                                      <a:lnTo>
                                        <a:pt x="915" y="152"/>
                                      </a:lnTo>
                                      <a:lnTo>
                                        <a:pt x="931" y="143"/>
                                      </a:lnTo>
                                      <a:lnTo>
                                        <a:pt x="945" y="133"/>
                                      </a:lnTo>
                                      <a:lnTo>
                                        <a:pt x="958" y="124"/>
                                      </a:lnTo>
                                      <a:lnTo>
                                        <a:pt x="970" y="114"/>
                                      </a:lnTo>
                                      <a:lnTo>
                                        <a:pt x="981" y="105"/>
                                      </a:lnTo>
                                      <a:lnTo>
                                        <a:pt x="991" y="96"/>
                                      </a:lnTo>
                                      <a:lnTo>
                                        <a:pt x="1000" y="87"/>
                                      </a:lnTo>
                                      <a:lnTo>
                                        <a:pt x="1007" y="78"/>
                                      </a:lnTo>
                                      <a:lnTo>
                                        <a:pt x="1013" y="70"/>
                                      </a:lnTo>
                                      <a:lnTo>
                                        <a:pt x="1018" y="63"/>
                                      </a:lnTo>
                                      <a:lnTo>
                                        <a:pt x="1021" y="57"/>
                                      </a:lnTo>
                                      <a:lnTo>
                                        <a:pt x="1023" y="51"/>
                                      </a:lnTo>
                                      <a:lnTo>
                                        <a:pt x="1024" y="47"/>
                                      </a:lnTo>
                                      <a:lnTo>
                                        <a:pt x="1022" y="31"/>
                                      </a:lnTo>
                                      <a:lnTo>
                                        <a:pt x="1016" y="16"/>
                                      </a:lnTo>
                                      <a:lnTo>
                                        <a:pt x="1011" y="4"/>
                                      </a:lnTo>
                                      <a:lnTo>
                                        <a:pt x="1008" y="0"/>
                                      </a:lnTo>
                                      <a:lnTo>
                                        <a:pt x="1011" y="3"/>
                                      </a:lnTo>
                                      <a:lnTo>
                                        <a:pt x="1017" y="11"/>
                                      </a:lnTo>
                                      <a:lnTo>
                                        <a:pt x="1025" y="23"/>
                                      </a:lnTo>
                                      <a:lnTo>
                                        <a:pt x="1033" y="38"/>
                                      </a:lnTo>
                                      <a:lnTo>
                                        <a:pt x="1039" y="56"/>
                                      </a:lnTo>
                                      <a:lnTo>
                                        <a:pt x="1041" y="75"/>
                                      </a:lnTo>
                                      <a:lnTo>
                                        <a:pt x="1037" y="96"/>
                                      </a:lnTo>
                                      <a:lnTo>
                                        <a:pt x="1024" y="116"/>
                                      </a:lnTo>
                                      <a:lnTo>
                                        <a:pt x="1015" y="126"/>
                                      </a:lnTo>
                                      <a:lnTo>
                                        <a:pt x="1005" y="137"/>
                                      </a:lnTo>
                                      <a:lnTo>
                                        <a:pt x="993" y="147"/>
                                      </a:lnTo>
                                      <a:lnTo>
                                        <a:pt x="979" y="158"/>
                                      </a:lnTo>
                                      <a:lnTo>
                                        <a:pt x="964" y="171"/>
                                      </a:lnTo>
                                      <a:lnTo>
                                        <a:pt x="946" y="182"/>
                                      </a:lnTo>
                                      <a:lnTo>
                                        <a:pt x="925" y="193"/>
                                      </a:lnTo>
                                      <a:lnTo>
                                        <a:pt x="899" y="203"/>
                                      </a:lnTo>
                                      <a:lnTo>
                                        <a:pt x="870" y="214"/>
                                      </a:lnTo>
                                      <a:lnTo>
                                        <a:pt x="837" y="223"/>
                                      </a:lnTo>
                                      <a:lnTo>
                                        <a:pt x="798" y="232"/>
                                      </a:lnTo>
                                      <a:lnTo>
                                        <a:pt x="755" y="240"/>
                                      </a:lnTo>
                                      <a:lnTo>
                                        <a:pt x="706" y="249"/>
                                      </a:lnTo>
                                      <a:lnTo>
                                        <a:pt x="650" y="255"/>
                                      </a:lnTo>
                                      <a:lnTo>
                                        <a:pt x="588" y="259"/>
                                      </a:lnTo>
                                      <a:lnTo>
                                        <a:pt x="519" y="263"/>
                                      </a:lnTo>
                                      <a:lnTo>
                                        <a:pt x="449" y="265"/>
                                      </a:lnTo>
                                      <a:lnTo>
                                        <a:pt x="386" y="266"/>
                                      </a:lnTo>
                                      <a:lnTo>
                                        <a:pt x="329" y="265"/>
                                      </a:lnTo>
                                      <a:lnTo>
                                        <a:pt x="279" y="264"/>
                                      </a:lnTo>
                                      <a:lnTo>
                                        <a:pt x="234" y="261"/>
                                      </a:lnTo>
                                      <a:lnTo>
                                        <a:pt x="195" y="257"/>
                                      </a:lnTo>
                                      <a:lnTo>
                                        <a:pt x="160" y="252"/>
                                      </a:lnTo>
                                      <a:lnTo>
                                        <a:pt x="130" y="246"/>
                                      </a:lnTo>
                                      <a:lnTo>
                                        <a:pt x="104" y="239"/>
                                      </a:lnTo>
                                      <a:lnTo>
                                        <a:pt x="82" y="233"/>
                                      </a:lnTo>
                                      <a:lnTo>
                                        <a:pt x="64" y="226"/>
                                      </a:lnTo>
                                      <a:lnTo>
                                        <a:pt x="49" y="218"/>
                                      </a:lnTo>
                                      <a:lnTo>
                                        <a:pt x="37" y="211"/>
                                      </a:lnTo>
                                      <a:lnTo>
                                        <a:pt x="27" y="203"/>
                                      </a:lnTo>
                                      <a:lnTo>
                                        <a:pt x="20" y="196"/>
                                      </a:lnTo>
                                      <a:lnTo>
                                        <a:pt x="14" y="189"/>
                                      </a:lnTo>
                                      <a:lnTo>
                                        <a:pt x="1" y="161"/>
                                      </a:lnTo>
                                      <a:lnTo>
                                        <a:pt x="0" y="135"/>
                                      </a:lnTo>
                                      <a:lnTo>
                                        <a:pt x="4" y="117"/>
                                      </a:lnTo>
                                      <a:lnTo>
                                        <a:pt x="7"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10795" y="299085"/>
                                  <a:ext cx="344170" cy="78740"/>
                                </a:xfrm>
                                <a:custGeom>
                                  <a:avLst/>
                                  <a:gdLst>
                                    <a:gd name="T0" fmla="*/ 1 w 1084"/>
                                    <a:gd name="T1" fmla="*/ 246 h 248"/>
                                    <a:gd name="T2" fmla="*/ 1 w 1084"/>
                                    <a:gd name="T3" fmla="*/ 232 h 248"/>
                                    <a:gd name="T4" fmla="*/ 4 w 1084"/>
                                    <a:gd name="T5" fmla="*/ 206 h 248"/>
                                    <a:gd name="T6" fmla="*/ 17 w 1084"/>
                                    <a:gd name="T7" fmla="*/ 173 h 248"/>
                                    <a:gd name="T8" fmla="*/ 40 w 1084"/>
                                    <a:gd name="T9" fmla="*/ 136 h 248"/>
                                    <a:gd name="T10" fmla="*/ 80 w 1084"/>
                                    <a:gd name="T11" fmla="*/ 98 h 248"/>
                                    <a:gd name="T12" fmla="*/ 141 w 1084"/>
                                    <a:gd name="T13" fmla="*/ 63 h 248"/>
                                    <a:gd name="T14" fmla="*/ 227 w 1084"/>
                                    <a:gd name="T15" fmla="*/ 33 h 248"/>
                                    <a:gd name="T16" fmla="*/ 330 w 1084"/>
                                    <a:gd name="T17" fmla="*/ 14 h 248"/>
                                    <a:gd name="T18" fmla="*/ 422 w 1084"/>
                                    <a:gd name="T19" fmla="*/ 4 h 248"/>
                                    <a:gd name="T20" fmla="*/ 504 w 1084"/>
                                    <a:gd name="T21" fmla="*/ 0 h 248"/>
                                    <a:gd name="T22" fmla="*/ 578 w 1084"/>
                                    <a:gd name="T23" fmla="*/ 1 h 248"/>
                                    <a:gd name="T24" fmla="*/ 647 w 1084"/>
                                    <a:gd name="T25" fmla="*/ 7 h 248"/>
                                    <a:gd name="T26" fmla="*/ 710 w 1084"/>
                                    <a:gd name="T27" fmla="*/ 18 h 248"/>
                                    <a:gd name="T28" fmla="*/ 770 w 1084"/>
                                    <a:gd name="T29" fmla="*/ 32 h 248"/>
                                    <a:gd name="T30" fmla="*/ 826 w 1084"/>
                                    <a:gd name="T31" fmla="*/ 49 h 248"/>
                                    <a:gd name="T32" fmla="*/ 903 w 1084"/>
                                    <a:gd name="T33" fmla="*/ 78 h 248"/>
                                    <a:gd name="T34" fmla="*/ 967 w 1084"/>
                                    <a:gd name="T35" fmla="*/ 104 h 248"/>
                                    <a:gd name="T36" fmla="*/ 998 w 1084"/>
                                    <a:gd name="T37" fmla="*/ 120 h 248"/>
                                    <a:gd name="T38" fmla="*/ 1007 w 1084"/>
                                    <a:gd name="T39" fmla="*/ 126 h 248"/>
                                    <a:gd name="T40" fmla="*/ 1007 w 1084"/>
                                    <a:gd name="T41" fmla="*/ 126 h 248"/>
                                    <a:gd name="T42" fmla="*/ 1007 w 1084"/>
                                    <a:gd name="T43" fmla="*/ 121 h 248"/>
                                    <a:gd name="T44" fmla="*/ 1012 w 1084"/>
                                    <a:gd name="T45" fmla="*/ 117 h 248"/>
                                    <a:gd name="T46" fmla="*/ 1026 w 1084"/>
                                    <a:gd name="T47" fmla="*/ 118 h 248"/>
                                    <a:gd name="T48" fmla="*/ 1050 w 1084"/>
                                    <a:gd name="T49" fmla="*/ 129 h 248"/>
                                    <a:gd name="T50" fmla="*/ 1068 w 1084"/>
                                    <a:gd name="T51" fmla="*/ 146 h 248"/>
                                    <a:gd name="T52" fmla="*/ 1077 w 1084"/>
                                    <a:gd name="T53" fmla="*/ 163 h 248"/>
                                    <a:gd name="T54" fmla="*/ 1081 w 1084"/>
                                    <a:gd name="T55" fmla="*/ 173 h 248"/>
                                    <a:gd name="T56" fmla="*/ 1082 w 1084"/>
                                    <a:gd name="T57" fmla="*/ 174 h 248"/>
                                    <a:gd name="T58" fmla="*/ 1084 w 1084"/>
                                    <a:gd name="T59" fmla="*/ 169 h 248"/>
                                    <a:gd name="T60" fmla="*/ 1082 w 1084"/>
                                    <a:gd name="T61" fmla="*/ 162 h 248"/>
                                    <a:gd name="T62" fmla="*/ 1070 w 1084"/>
                                    <a:gd name="T63" fmla="*/ 158 h 248"/>
                                    <a:gd name="T64" fmla="*/ 1046 w 1084"/>
                                    <a:gd name="T65" fmla="*/ 161 h 248"/>
                                    <a:gd name="T66" fmla="*/ 1027 w 1084"/>
                                    <a:gd name="T67" fmla="*/ 164 h 248"/>
                                    <a:gd name="T68" fmla="*/ 1014 w 1084"/>
                                    <a:gd name="T69" fmla="*/ 165 h 248"/>
                                    <a:gd name="T70" fmla="*/ 1008 w 1084"/>
                                    <a:gd name="T71" fmla="*/ 165 h 248"/>
                                    <a:gd name="T72" fmla="*/ 1004 w 1084"/>
                                    <a:gd name="T73" fmla="*/ 163 h 248"/>
                                    <a:gd name="T74" fmla="*/ 979 w 1084"/>
                                    <a:gd name="T75" fmla="*/ 150 h 248"/>
                                    <a:gd name="T76" fmla="*/ 934 w 1084"/>
                                    <a:gd name="T77" fmla="*/ 127 h 248"/>
                                    <a:gd name="T78" fmla="*/ 871 w 1084"/>
                                    <a:gd name="T79" fmla="*/ 100 h 248"/>
                                    <a:gd name="T80" fmla="*/ 794 w 1084"/>
                                    <a:gd name="T81" fmla="*/ 71 h 248"/>
                                    <a:gd name="T82" fmla="*/ 706 w 1084"/>
                                    <a:gd name="T83" fmla="*/ 45 h 248"/>
                                    <a:gd name="T84" fmla="*/ 611 w 1084"/>
                                    <a:gd name="T85" fmla="*/ 27 h 248"/>
                                    <a:gd name="T86" fmla="*/ 511 w 1084"/>
                                    <a:gd name="T87" fmla="*/ 20 h 248"/>
                                    <a:gd name="T88" fmla="*/ 380 w 1084"/>
                                    <a:gd name="T89" fmla="*/ 31 h 248"/>
                                    <a:gd name="T90" fmla="*/ 249 w 1084"/>
                                    <a:gd name="T91" fmla="*/ 57 h 248"/>
                                    <a:gd name="T92" fmla="*/ 152 w 1084"/>
                                    <a:gd name="T93" fmla="*/ 91 h 248"/>
                                    <a:gd name="T94" fmla="*/ 85 w 1084"/>
                                    <a:gd name="T95" fmla="*/ 129 h 248"/>
                                    <a:gd name="T96" fmla="*/ 42 w 1084"/>
                                    <a:gd name="T97" fmla="*/ 168 h 248"/>
                                    <a:gd name="T98" fmla="*/ 17 w 1084"/>
                                    <a:gd name="T99" fmla="*/ 203 h 248"/>
                                    <a:gd name="T100" fmla="*/ 4 w 1084"/>
                                    <a:gd name="T101" fmla="*/ 231 h 248"/>
                                    <a:gd name="T102" fmla="*/ 1 w 1084"/>
                                    <a:gd name="T103" fmla="*/ 246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84" h="248">
                                      <a:moveTo>
                                        <a:pt x="1" y="248"/>
                                      </a:moveTo>
                                      <a:lnTo>
                                        <a:pt x="1" y="246"/>
                                      </a:lnTo>
                                      <a:lnTo>
                                        <a:pt x="0" y="241"/>
                                      </a:lnTo>
                                      <a:lnTo>
                                        <a:pt x="1" y="232"/>
                                      </a:lnTo>
                                      <a:lnTo>
                                        <a:pt x="2" y="220"/>
                                      </a:lnTo>
                                      <a:lnTo>
                                        <a:pt x="4" y="206"/>
                                      </a:lnTo>
                                      <a:lnTo>
                                        <a:pt x="10" y="190"/>
                                      </a:lnTo>
                                      <a:lnTo>
                                        <a:pt x="17" y="173"/>
                                      </a:lnTo>
                                      <a:lnTo>
                                        <a:pt x="27" y="155"/>
                                      </a:lnTo>
                                      <a:lnTo>
                                        <a:pt x="40" y="136"/>
                                      </a:lnTo>
                                      <a:lnTo>
                                        <a:pt x="58" y="116"/>
                                      </a:lnTo>
                                      <a:lnTo>
                                        <a:pt x="80" y="98"/>
                                      </a:lnTo>
                                      <a:lnTo>
                                        <a:pt x="108" y="80"/>
                                      </a:lnTo>
                                      <a:lnTo>
                                        <a:pt x="141" y="63"/>
                                      </a:lnTo>
                                      <a:lnTo>
                                        <a:pt x="181" y="47"/>
                                      </a:lnTo>
                                      <a:lnTo>
                                        <a:pt x="227" y="33"/>
                                      </a:lnTo>
                                      <a:lnTo>
                                        <a:pt x="281" y="22"/>
                                      </a:lnTo>
                                      <a:lnTo>
                                        <a:pt x="330" y="14"/>
                                      </a:lnTo>
                                      <a:lnTo>
                                        <a:pt x="377" y="8"/>
                                      </a:lnTo>
                                      <a:lnTo>
                                        <a:pt x="422" y="4"/>
                                      </a:lnTo>
                                      <a:lnTo>
                                        <a:pt x="463" y="1"/>
                                      </a:lnTo>
                                      <a:lnTo>
                                        <a:pt x="504" y="0"/>
                                      </a:lnTo>
                                      <a:lnTo>
                                        <a:pt x="542" y="0"/>
                                      </a:lnTo>
                                      <a:lnTo>
                                        <a:pt x="578" y="1"/>
                                      </a:lnTo>
                                      <a:lnTo>
                                        <a:pt x="614" y="3"/>
                                      </a:lnTo>
                                      <a:lnTo>
                                        <a:pt x="647" y="7"/>
                                      </a:lnTo>
                                      <a:lnTo>
                                        <a:pt x="680" y="12"/>
                                      </a:lnTo>
                                      <a:lnTo>
                                        <a:pt x="710" y="18"/>
                                      </a:lnTo>
                                      <a:lnTo>
                                        <a:pt x="740" y="24"/>
                                      </a:lnTo>
                                      <a:lnTo>
                                        <a:pt x="770" y="32"/>
                                      </a:lnTo>
                                      <a:lnTo>
                                        <a:pt x="799" y="40"/>
                                      </a:lnTo>
                                      <a:lnTo>
                                        <a:pt x="826" y="49"/>
                                      </a:lnTo>
                                      <a:lnTo>
                                        <a:pt x="855" y="60"/>
                                      </a:lnTo>
                                      <a:lnTo>
                                        <a:pt x="903" y="78"/>
                                      </a:lnTo>
                                      <a:lnTo>
                                        <a:pt x="941" y="92"/>
                                      </a:lnTo>
                                      <a:lnTo>
                                        <a:pt x="967" y="104"/>
                                      </a:lnTo>
                                      <a:lnTo>
                                        <a:pt x="985" y="113"/>
                                      </a:lnTo>
                                      <a:lnTo>
                                        <a:pt x="998" y="120"/>
                                      </a:lnTo>
                                      <a:lnTo>
                                        <a:pt x="1004" y="124"/>
                                      </a:lnTo>
                                      <a:lnTo>
                                        <a:pt x="1007" y="126"/>
                                      </a:lnTo>
                                      <a:lnTo>
                                        <a:pt x="1007" y="127"/>
                                      </a:lnTo>
                                      <a:lnTo>
                                        <a:pt x="1007" y="126"/>
                                      </a:lnTo>
                                      <a:lnTo>
                                        <a:pt x="1007" y="124"/>
                                      </a:lnTo>
                                      <a:lnTo>
                                        <a:pt x="1007" y="121"/>
                                      </a:lnTo>
                                      <a:lnTo>
                                        <a:pt x="1009" y="118"/>
                                      </a:lnTo>
                                      <a:lnTo>
                                        <a:pt x="1012" y="117"/>
                                      </a:lnTo>
                                      <a:lnTo>
                                        <a:pt x="1018" y="116"/>
                                      </a:lnTo>
                                      <a:lnTo>
                                        <a:pt x="1026" y="118"/>
                                      </a:lnTo>
                                      <a:lnTo>
                                        <a:pt x="1038" y="122"/>
                                      </a:lnTo>
                                      <a:lnTo>
                                        <a:pt x="1050" y="129"/>
                                      </a:lnTo>
                                      <a:lnTo>
                                        <a:pt x="1060" y="138"/>
                                      </a:lnTo>
                                      <a:lnTo>
                                        <a:pt x="1068" y="146"/>
                                      </a:lnTo>
                                      <a:lnTo>
                                        <a:pt x="1074" y="155"/>
                                      </a:lnTo>
                                      <a:lnTo>
                                        <a:pt x="1077" y="163"/>
                                      </a:lnTo>
                                      <a:lnTo>
                                        <a:pt x="1080" y="169"/>
                                      </a:lnTo>
                                      <a:lnTo>
                                        <a:pt x="1081" y="173"/>
                                      </a:lnTo>
                                      <a:lnTo>
                                        <a:pt x="1081" y="175"/>
                                      </a:lnTo>
                                      <a:lnTo>
                                        <a:pt x="1082" y="174"/>
                                      </a:lnTo>
                                      <a:lnTo>
                                        <a:pt x="1083" y="172"/>
                                      </a:lnTo>
                                      <a:lnTo>
                                        <a:pt x="1084" y="169"/>
                                      </a:lnTo>
                                      <a:lnTo>
                                        <a:pt x="1084" y="165"/>
                                      </a:lnTo>
                                      <a:lnTo>
                                        <a:pt x="1082" y="162"/>
                                      </a:lnTo>
                                      <a:lnTo>
                                        <a:pt x="1078" y="159"/>
                                      </a:lnTo>
                                      <a:lnTo>
                                        <a:pt x="1070" y="158"/>
                                      </a:lnTo>
                                      <a:lnTo>
                                        <a:pt x="1059" y="159"/>
                                      </a:lnTo>
                                      <a:lnTo>
                                        <a:pt x="1046" y="161"/>
                                      </a:lnTo>
                                      <a:lnTo>
                                        <a:pt x="1036" y="162"/>
                                      </a:lnTo>
                                      <a:lnTo>
                                        <a:pt x="1027" y="164"/>
                                      </a:lnTo>
                                      <a:lnTo>
                                        <a:pt x="1020" y="164"/>
                                      </a:lnTo>
                                      <a:lnTo>
                                        <a:pt x="1014" y="165"/>
                                      </a:lnTo>
                                      <a:lnTo>
                                        <a:pt x="1010" y="165"/>
                                      </a:lnTo>
                                      <a:lnTo>
                                        <a:pt x="1008" y="165"/>
                                      </a:lnTo>
                                      <a:lnTo>
                                        <a:pt x="1007" y="165"/>
                                      </a:lnTo>
                                      <a:lnTo>
                                        <a:pt x="1004" y="163"/>
                                      </a:lnTo>
                                      <a:lnTo>
                                        <a:pt x="995" y="158"/>
                                      </a:lnTo>
                                      <a:lnTo>
                                        <a:pt x="979" y="150"/>
                                      </a:lnTo>
                                      <a:lnTo>
                                        <a:pt x="959" y="140"/>
                                      </a:lnTo>
                                      <a:lnTo>
                                        <a:pt x="934" y="127"/>
                                      </a:lnTo>
                                      <a:lnTo>
                                        <a:pt x="904" y="114"/>
                                      </a:lnTo>
                                      <a:lnTo>
                                        <a:pt x="871" y="100"/>
                                      </a:lnTo>
                                      <a:lnTo>
                                        <a:pt x="835" y="85"/>
                                      </a:lnTo>
                                      <a:lnTo>
                                        <a:pt x="794" y="71"/>
                                      </a:lnTo>
                                      <a:lnTo>
                                        <a:pt x="752" y="58"/>
                                      </a:lnTo>
                                      <a:lnTo>
                                        <a:pt x="706" y="45"/>
                                      </a:lnTo>
                                      <a:lnTo>
                                        <a:pt x="659" y="35"/>
                                      </a:lnTo>
                                      <a:lnTo>
                                        <a:pt x="611" y="27"/>
                                      </a:lnTo>
                                      <a:lnTo>
                                        <a:pt x="561" y="22"/>
                                      </a:lnTo>
                                      <a:lnTo>
                                        <a:pt x="511" y="20"/>
                                      </a:lnTo>
                                      <a:lnTo>
                                        <a:pt x="460" y="22"/>
                                      </a:lnTo>
                                      <a:lnTo>
                                        <a:pt x="380" y="31"/>
                                      </a:lnTo>
                                      <a:lnTo>
                                        <a:pt x="310" y="42"/>
                                      </a:lnTo>
                                      <a:lnTo>
                                        <a:pt x="249" y="57"/>
                                      </a:lnTo>
                                      <a:lnTo>
                                        <a:pt x="197" y="73"/>
                                      </a:lnTo>
                                      <a:lnTo>
                                        <a:pt x="152" y="91"/>
                                      </a:lnTo>
                                      <a:lnTo>
                                        <a:pt x="116" y="110"/>
                                      </a:lnTo>
                                      <a:lnTo>
                                        <a:pt x="85" y="129"/>
                                      </a:lnTo>
                                      <a:lnTo>
                                        <a:pt x="61" y="149"/>
                                      </a:lnTo>
                                      <a:lnTo>
                                        <a:pt x="42" y="168"/>
                                      </a:lnTo>
                                      <a:lnTo>
                                        <a:pt x="27" y="186"/>
                                      </a:lnTo>
                                      <a:lnTo>
                                        <a:pt x="17" y="203"/>
                                      </a:lnTo>
                                      <a:lnTo>
                                        <a:pt x="10" y="218"/>
                                      </a:lnTo>
                                      <a:lnTo>
                                        <a:pt x="4" y="231"/>
                                      </a:lnTo>
                                      <a:lnTo>
                                        <a:pt x="2" y="240"/>
                                      </a:lnTo>
                                      <a:lnTo>
                                        <a:pt x="1" y="246"/>
                                      </a:lnTo>
                                      <a:lnTo>
                                        <a:pt x="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24765" y="354965"/>
                                  <a:ext cx="300355" cy="57785"/>
                                </a:xfrm>
                                <a:custGeom>
                                  <a:avLst/>
                                  <a:gdLst>
                                    <a:gd name="T0" fmla="*/ 7 w 946"/>
                                    <a:gd name="T1" fmla="*/ 89 h 183"/>
                                    <a:gd name="T2" fmla="*/ 19 w 946"/>
                                    <a:gd name="T3" fmla="*/ 95 h 183"/>
                                    <a:gd name="T4" fmla="*/ 45 w 946"/>
                                    <a:gd name="T5" fmla="*/ 105 h 183"/>
                                    <a:gd name="T6" fmla="*/ 86 w 946"/>
                                    <a:gd name="T7" fmla="*/ 119 h 183"/>
                                    <a:gd name="T8" fmla="*/ 143 w 946"/>
                                    <a:gd name="T9" fmla="*/ 131 h 183"/>
                                    <a:gd name="T10" fmla="*/ 214 w 946"/>
                                    <a:gd name="T11" fmla="*/ 140 h 183"/>
                                    <a:gd name="T12" fmla="*/ 303 w 946"/>
                                    <a:gd name="T13" fmla="*/ 146 h 183"/>
                                    <a:gd name="T14" fmla="*/ 409 w 946"/>
                                    <a:gd name="T15" fmla="*/ 145 h 183"/>
                                    <a:gd name="T16" fmla="*/ 528 w 946"/>
                                    <a:gd name="T17" fmla="*/ 135 h 183"/>
                                    <a:gd name="T18" fmla="*/ 636 w 946"/>
                                    <a:gd name="T19" fmla="*/ 119 h 183"/>
                                    <a:gd name="T20" fmla="*/ 727 w 946"/>
                                    <a:gd name="T21" fmla="*/ 96 h 183"/>
                                    <a:gd name="T22" fmla="*/ 801 w 946"/>
                                    <a:gd name="T23" fmla="*/ 73 h 183"/>
                                    <a:gd name="T24" fmla="*/ 859 w 946"/>
                                    <a:gd name="T25" fmla="*/ 49 h 183"/>
                                    <a:gd name="T26" fmla="*/ 903 w 946"/>
                                    <a:gd name="T27" fmla="*/ 27 h 183"/>
                                    <a:gd name="T28" fmla="*/ 931 w 946"/>
                                    <a:gd name="T29" fmla="*/ 11 h 183"/>
                                    <a:gd name="T30" fmla="*/ 944 w 946"/>
                                    <a:gd name="T31" fmla="*/ 1 h 183"/>
                                    <a:gd name="T32" fmla="*/ 945 w 946"/>
                                    <a:gd name="T33" fmla="*/ 2 h 183"/>
                                    <a:gd name="T34" fmla="*/ 936 w 946"/>
                                    <a:gd name="T35" fmla="*/ 17 h 183"/>
                                    <a:gd name="T36" fmla="*/ 915 w 946"/>
                                    <a:gd name="T37" fmla="*/ 43 h 183"/>
                                    <a:gd name="T38" fmla="*/ 879 w 946"/>
                                    <a:gd name="T39" fmla="*/ 75 h 183"/>
                                    <a:gd name="T40" fmla="*/ 826 w 946"/>
                                    <a:gd name="T41" fmla="*/ 108 h 183"/>
                                    <a:gd name="T42" fmla="*/ 752 w 946"/>
                                    <a:gd name="T43" fmla="*/ 141 h 183"/>
                                    <a:gd name="T44" fmla="*/ 656 w 946"/>
                                    <a:gd name="T45" fmla="*/ 166 h 183"/>
                                    <a:gd name="T46" fmla="*/ 534 w 946"/>
                                    <a:gd name="T47" fmla="*/ 181 h 183"/>
                                    <a:gd name="T48" fmla="*/ 393 w 946"/>
                                    <a:gd name="T49" fmla="*/ 182 h 183"/>
                                    <a:gd name="T50" fmla="*/ 272 w 946"/>
                                    <a:gd name="T51" fmla="*/ 176 h 183"/>
                                    <a:gd name="T52" fmla="*/ 178 w 946"/>
                                    <a:gd name="T53" fmla="*/ 165 h 183"/>
                                    <a:gd name="T54" fmla="*/ 108 w 946"/>
                                    <a:gd name="T55" fmla="*/ 151 h 183"/>
                                    <a:gd name="T56" fmla="*/ 59 w 946"/>
                                    <a:gd name="T57" fmla="*/ 137 h 183"/>
                                    <a:gd name="T58" fmla="*/ 26 w 946"/>
                                    <a:gd name="T59" fmla="*/ 123 h 183"/>
                                    <a:gd name="T60" fmla="*/ 8 w 946"/>
                                    <a:gd name="T61" fmla="*/ 111 h 183"/>
                                    <a:gd name="T62" fmla="*/ 1 w 946"/>
                                    <a:gd name="T63" fmla="*/ 105 h 183"/>
                                    <a:gd name="T64" fmla="*/ 5 w 946"/>
                                    <a:gd name="T65" fmla="*/ 8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6" h="183">
                                      <a:moveTo>
                                        <a:pt x="5" y="88"/>
                                      </a:moveTo>
                                      <a:lnTo>
                                        <a:pt x="7" y="89"/>
                                      </a:lnTo>
                                      <a:lnTo>
                                        <a:pt x="11" y="91"/>
                                      </a:lnTo>
                                      <a:lnTo>
                                        <a:pt x="19" y="95"/>
                                      </a:lnTo>
                                      <a:lnTo>
                                        <a:pt x="30" y="100"/>
                                      </a:lnTo>
                                      <a:lnTo>
                                        <a:pt x="45" y="105"/>
                                      </a:lnTo>
                                      <a:lnTo>
                                        <a:pt x="64" y="111"/>
                                      </a:lnTo>
                                      <a:lnTo>
                                        <a:pt x="86" y="119"/>
                                      </a:lnTo>
                                      <a:lnTo>
                                        <a:pt x="112" y="125"/>
                                      </a:lnTo>
                                      <a:lnTo>
                                        <a:pt x="143" y="131"/>
                                      </a:lnTo>
                                      <a:lnTo>
                                        <a:pt x="176" y="136"/>
                                      </a:lnTo>
                                      <a:lnTo>
                                        <a:pt x="214" y="140"/>
                                      </a:lnTo>
                                      <a:lnTo>
                                        <a:pt x="256" y="144"/>
                                      </a:lnTo>
                                      <a:lnTo>
                                        <a:pt x="303" y="146"/>
                                      </a:lnTo>
                                      <a:lnTo>
                                        <a:pt x="353" y="146"/>
                                      </a:lnTo>
                                      <a:lnTo>
                                        <a:pt x="409" y="145"/>
                                      </a:lnTo>
                                      <a:lnTo>
                                        <a:pt x="469" y="141"/>
                                      </a:lnTo>
                                      <a:lnTo>
                                        <a:pt x="528" y="135"/>
                                      </a:lnTo>
                                      <a:lnTo>
                                        <a:pt x="584" y="128"/>
                                      </a:lnTo>
                                      <a:lnTo>
                                        <a:pt x="636" y="119"/>
                                      </a:lnTo>
                                      <a:lnTo>
                                        <a:pt x="683" y="107"/>
                                      </a:lnTo>
                                      <a:lnTo>
                                        <a:pt x="727" y="96"/>
                                      </a:lnTo>
                                      <a:lnTo>
                                        <a:pt x="765" y="85"/>
                                      </a:lnTo>
                                      <a:lnTo>
                                        <a:pt x="801" y="73"/>
                                      </a:lnTo>
                                      <a:lnTo>
                                        <a:pt x="832" y="61"/>
                                      </a:lnTo>
                                      <a:lnTo>
                                        <a:pt x="859" y="49"/>
                                      </a:lnTo>
                                      <a:lnTo>
                                        <a:pt x="883" y="38"/>
                                      </a:lnTo>
                                      <a:lnTo>
                                        <a:pt x="903" y="27"/>
                                      </a:lnTo>
                                      <a:lnTo>
                                        <a:pt x="918" y="18"/>
                                      </a:lnTo>
                                      <a:lnTo>
                                        <a:pt x="931" y="11"/>
                                      </a:lnTo>
                                      <a:lnTo>
                                        <a:pt x="939" y="5"/>
                                      </a:lnTo>
                                      <a:lnTo>
                                        <a:pt x="944" y="1"/>
                                      </a:lnTo>
                                      <a:lnTo>
                                        <a:pt x="946" y="0"/>
                                      </a:lnTo>
                                      <a:lnTo>
                                        <a:pt x="945" y="2"/>
                                      </a:lnTo>
                                      <a:lnTo>
                                        <a:pt x="942" y="8"/>
                                      </a:lnTo>
                                      <a:lnTo>
                                        <a:pt x="936" y="17"/>
                                      </a:lnTo>
                                      <a:lnTo>
                                        <a:pt x="927" y="28"/>
                                      </a:lnTo>
                                      <a:lnTo>
                                        <a:pt x="915" y="43"/>
                                      </a:lnTo>
                                      <a:lnTo>
                                        <a:pt x="899" y="58"/>
                                      </a:lnTo>
                                      <a:lnTo>
                                        <a:pt x="879" y="75"/>
                                      </a:lnTo>
                                      <a:lnTo>
                                        <a:pt x="854" y="91"/>
                                      </a:lnTo>
                                      <a:lnTo>
                                        <a:pt x="826" y="108"/>
                                      </a:lnTo>
                                      <a:lnTo>
                                        <a:pt x="792" y="126"/>
                                      </a:lnTo>
                                      <a:lnTo>
                                        <a:pt x="752" y="141"/>
                                      </a:lnTo>
                                      <a:lnTo>
                                        <a:pt x="708" y="155"/>
                                      </a:lnTo>
                                      <a:lnTo>
                                        <a:pt x="656" y="166"/>
                                      </a:lnTo>
                                      <a:lnTo>
                                        <a:pt x="599" y="175"/>
                                      </a:lnTo>
                                      <a:lnTo>
                                        <a:pt x="534" y="181"/>
                                      </a:lnTo>
                                      <a:lnTo>
                                        <a:pt x="464" y="183"/>
                                      </a:lnTo>
                                      <a:lnTo>
                                        <a:pt x="393" y="182"/>
                                      </a:lnTo>
                                      <a:lnTo>
                                        <a:pt x="329" y="180"/>
                                      </a:lnTo>
                                      <a:lnTo>
                                        <a:pt x="272" y="176"/>
                                      </a:lnTo>
                                      <a:lnTo>
                                        <a:pt x="222" y="171"/>
                                      </a:lnTo>
                                      <a:lnTo>
                                        <a:pt x="178" y="165"/>
                                      </a:lnTo>
                                      <a:lnTo>
                                        <a:pt x="141" y="158"/>
                                      </a:lnTo>
                                      <a:lnTo>
                                        <a:pt x="108" y="151"/>
                                      </a:lnTo>
                                      <a:lnTo>
                                        <a:pt x="82" y="144"/>
                                      </a:lnTo>
                                      <a:lnTo>
                                        <a:pt x="59" y="137"/>
                                      </a:lnTo>
                                      <a:lnTo>
                                        <a:pt x="41" y="130"/>
                                      </a:lnTo>
                                      <a:lnTo>
                                        <a:pt x="26" y="123"/>
                                      </a:lnTo>
                                      <a:lnTo>
                                        <a:pt x="16" y="116"/>
                                      </a:lnTo>
                                      <a:lnTo>
                                        <a:pt x="8" y="111"/>
                                      </a:lnTo>
                                      <a:lnTo>
                                        <a:pt x="3" y="107"/>
                                      </a:lnTo>
                                      <a:lnTo>
                                        <a:pt x="1" y="105"/>
                                      </a:lnTo>
                                      <a:lnTo>
                                        <a:pt x="0" y="104"/>
                                      </a:lnTo>
                                      <a:lnTo>
                                        <a:pt x="5"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318770" y="165735"/>
                                  <a:ext cx="78740" cy="43180"/>
                                </a:xfrm>
                                <a:custGeom>
                                  <a:avLst/>
                                  <a:gdLst>
                                    <a:gd name="T0" fmla="*/ 53 w 247"/>
                                    <a:gd name="T1" fmla="*/ 0 h 136"/>
                                    <a:gd name="T2" fmla="*/ 0 w 247"/>
                                    <a:gd name="T3" fmla="*/ 37 h 136"/>
                                    <a:gd name="T4" fmla="*/ 5 w 247"/>
                                    <a:gd name="T5" fmla="*/ 79 h 136"/>
                                    <a:gd name="T6" fmla="*/ 195 w 247"/>
                                    <a:gd name="T7" fmla="*/ 136 h 136"/>
                                    <a:gd name="T8" fmla="*/ 247 w 247"/>
                                    <a:gd name="T9" fmla="*/ 110 h 136"/>
                                    <a:gd name="T10" fmla="*/ 190 w 247"/>
                                    <a:gd name="T11" fmla="*/ 105 h 136"/>
                                    <a:gd name="T12" fmla="*/ 37 w 247"/>
                                    <a:gd name="T13" fmla="*/ 37 h 136"/>
                                    <a:gd name="T14" fmla="*/ 53 w 247"/>
                                    <a:gd name="T15" fmla="*/ 0 h 1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7" h="136">
                                      <a:moveTo>
                                        <a:pt x="53" y="0"/>
                                      </a:moveTo>
                                      <a:lnTo>
                                        <a:pt x="0" y="37"/>
                                      </a:lnTo>
                                      <a:lnTo>
                                        <a:pt x="5" y="79"/>
                                      </a:lnTo>
                                      <a:lnTo>
                                        <a:pt x="195" y="136"/>
                                      </a:lnTo>
                                      <a:lnTo>
                                        <a:pt x="247" y="110"/>
                                      </a:lnTo>
                                      <a:lnTo>
                                        <a:pt x="190" y="105"/>
                                      </a:lnTo>
                                      <a:lnTo>
                                        <a:pt x="37" y="37"/>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345440" y="170815"/>
                                  <a:ext cx="45085" cy="23495"/>
                                </a:xfrm>
                                <a:custGeom>
                                  <a:avLst/>
                                  <a:gdLst>
                                    <a:gd name="T0" fmla="*/ 0 w 142"/>
                                    <a:gd name="T1" fmla="*/ 0 h 74"/>
                                    <a:gd name="T2" fmla="*/ 4 w 142"/>
                                    <a:gd name="T3" fmla="*/ 1 h 74"/>
                                    <a:gd name="T4" fmla="*/ 14 w 142"/>
                                    <a:gd name="T5" fmla="*/ 4 h 74"/>
                                    <a:gd name="T6" fmla="*/ 30 w 142"/>
                                    <a:gd name="T7" fmla="*/ 9 h 74"/>
                                    <a:gd name="T8" fmla="*/ 48 w 142"/>
                                    <a:gd name="T9" fmla="*/ 15 h 74"/>
                                    <a:gd name="T10" fmla="*/ 66 w 142"/>
                                    <a:gd name="T11" fmla="*/ 21 h 74"/>
                                    <a:gd name="T12" fmla="*/ 84 w 142"/>
                                    <a:gd name="T13" fmla="*/ 28 h 74"/>
                                    <a:gd name="T14" fmla="*/ 99 w 142"/>
                                    <a:gd name="T15" fmla="*/ 35 h 74"/>
                                    <a:gd name="T16" fmla="*/ 111 w 142"/>
                                    <a:gd name="T17" fmla="*/ 41 h 74"/>
                                    <a:gd name="T18" fmla="*/ 118 w 142"/>
                                    <a:gd name="T19" fmla="*/ 47 h 74"/>
                                    <a:gd name="T20" fmla="*/ 125 w 142"/>
                                    <a:gd name="T21" fmla="*/ 53 h 74"/>
                                    <a:gd name="T22" fmla="*/ 130 w 142"/>
                                    <a:gd name="T23" fmla="*/ 58 h 74"/>
                                    <a:gd name="T24" fmla="*/ 134 w 142"/>
                                    <a:gd name="T25" fmla="*/ 64 h 74"/>
                                    <a:gd name="T26" fmla="*/ 138 w 142"/>
                                    <a:gd name="T27" fmla="*/ 68 h 74"/>
                                    <a:gd name="T28" fmla="*/ 140 w 142"/>
                                    <a:gd name="T29" fmla="*/ 71 h 74"/>
                                    <a:gd name="T30" fmla="*/ 142 w 142"/>
                                    <a:gd name="T31" fmla="*/ 73 h 74"/>
                                    <a:gd name="T32" fmla="*/ 142 w 142"/>
                                    <a:gd name="T33" fmla="*/ 74 h 74"/>
                                    <a:gd name="T34" fmla="*/ 0 w 142"/>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2" h="74">
                                      <a:moveTo>
                                        <a:pt x="0" y="0"/>
                                      </a:moveTo>
                                      <a:lnTo>
                                        <a:pt x="4" y="1"/>
                                      </a:lnTo>
                                      <a:lnTo>
                                        <a:pt x="14" y="4"/>
                                      </a:lnTo>
                                      <a:lnTo>
                                        <a:pt x="30" y="9"/>
                                      </a:lnTo>
                                      <a:lnTo>
                                        <a:pt x="48" y="15"/>
                                      </a:lnTo>
                                      <a:lnTo>
                                        <a:pt x="66" y="21"/>
                                      </a:lnTo>
                                      <a:lnTo>
                                        <a:pt x="84" y="28"/>
                                      </a:lnTo>
                                      <a:lnTo>
                                        <a:pt x="99" y="35"/>
                                      </a:lnTo>
                                      <a:lnTo>
                                        <a:pt x="111" y="41"/>
                                      </a:lnTo>
                                      <a:lnTo>
                                        <a:pt x="118" y="47"/>
                                      </a:lnTo>
                                      <a:lnTo>
                                        <a:pt x="125" y="53"/>
                                      </a:lnTo>
                                      <a:lnTo>
                                        <a:pt x="130" y="58"/>
                                      </a:lnTo>
                                      <a:lnTo>
                                        <a:pt x="134" y="64"/>
                                      </a:lnTo>
                                      <a:lnTo>
                                        <a:pt x="138" y="68"/>
                                      </a:lnTo>
                                      <a:lnTo>
                                        <a:pt x="140" y="71"/>
                                      </a:lnTo>
                                      <a:lnTo>
                                        <a:pt x="142" y="73"/>
                                      </a:lnTo>
                                      <a:lnTo>
                                        <a:pt x="142"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28270" y="45085"/>
                                  <a:ext cx="300990" cy="117475"/>
                                </a:xfrm>
                                <a:custGeom>
                                  <a:avLst/>
                                  <a:gdLst>
                                    <a:gd name="T0" fmla="*/ 21 w 947"/>
                                    <a:gd name="T1" fmla="*/ 0 h 368"/>
                                    <a:gd name="T2" fmla="*/ 19 w 947"/>
                                    <a:gd name="T3" fmla="*/ 3 h 368"/>
                                    <a:gd name="T4" fmla="*/ 13 w 947"/>
                                    <a:gd name="T5" fmla="*/ 11 h 368"/>
                                    <a:gd name="T6" fmla="*/ 6 w 947"/>
                                    <a:gd name="T7" fmla="*/ 22 h 368"/>
                                    <a:gd name="T8" fmla="*/ 1 w 947"/>
                                    <a:gd name="T9" fmla="*/ 36 h 368"/>
                                    <a:gd name="T10" fmla="*/ 0 w 947"/>
                                    <a:gd name="T11" fmla="*/ 51 h 368"/>
                                    <a:gd name="T12" fmla="*/ 6 w 947"/>
                                    <a:gd name="T13" fmla="*/ 66 h 368"/>
                                    <a:gd name="T14" fmla="*/ 21 w 947"/>
                                    <a:gd name="T15" fmla="*/ 79 h 368"/>
                                    <a:gd name="T16" fmla="*/ 47 w 947"/>
                                    <a:gd name="T17" fmla="*/ 89 h 368"/>
                                    <a:gd name="T18" fmla="*/ 58 w 947"/>
                                    <a:gd name="T19" fmla="*/ 92 h 368"/>
                                    <a:gd name="T20" fmla="*/ 72 w 947"/>
                                    <a:gd name="T21" fmla="*/ 96 h 368"/>
                                    <a:gd name="T22" fmla="*/ 90 w 947"/>
                                    <a:gd name="T23" fmla="*/ 101 h 368"/>
                                    <a:gd name="T24" fmla="*/ 111 w 947"/>
                                    <a:gd name="T25" fmla="*/ 107 h 368"/>
                                    <a:gd name="T26" fmla="*/ 136 w 947"/>
                                    <a:gd name="T27" fmla="*/ 114 h 368"/>
                                    <a:gd name="T28" fmla="*/ 162 w 947"/>
                                    <a:gd name="T29" fmla="*/ 122 h 368"/>
                                    <a:gd name="T30" fmla="*/ 191 w 947"/>
                                    <a:gd name="T31" fmla="*/ 131 h 368"/>
                                    <a:gd name="T32" fmla="*/ 223 w 947"/>
                                    <a:gd name="T33" fmla="*/ 142 h 368"/>
                                    <a:gd name="T34" fmla="*/ 256 w 947"/>
                                    <a:gd name="T35" fmla="*/ 152 h 368"/>
                                    <a:gd name="T36" fmla="*/ 291 w 947"/>
                                    <a:gd name="T37" fmla="*/ 163 h 368"/>
                                    <a:gd name="T38" fmla="*/ 328 w 947"/>
                                    <a:gd name="T39" fmla="*/ 175 h 368"/>
                                    <a:gd name="T40" fmla="*/ 365 w 947"/>
                                    <a:gd name="T41" fmla="*/ 187 h 368"/>
                                    <a:gd name="T42" fmla="*/ 404 w 947"/>
                                    <a:gd name="T43" fmla="*/ 199 h 368"/>
                                    <a:gd name="T44" fmla="*/ 442 w 947"/>
                                    <a:gd name="T45" fmla="*/ 211 h 368"/>
                                    <a:gd name="T46" fmla="*/ 482 w 947"/>
                                    <a:gd name="T47" fmla="*/ 224 h 368"/>
                                    <a:gd name="T48" fmla="*/ 520 w 947"/>
                                    <a:gd name="T49" fmla="*/ 237 h 368"/>
                                    <a:gd name="T50" fmla="*/ 560 w 947"/>
                                    <a:gd name="T51" fmla="*/ 249 h 368"/>
                                    <a:gd name="T52" fmla="*/ 598 w 947"/>
                                    <a:gd name="T53" fmla="*/ 262 h 368"/>
                                    <a:gd name="T54" fmla="*/ 636 w 947"/>
                                    <a:gd name="T55" fmla="*/ 274 h 368"/>
                                    <a:gd name="T56" fmla="*/ 672 w 947"/>
                                    <a:gd name="T57" fmla="*/ 285 h 368"/>
                                    <a:gd name="T58" fmla="*/ 708 w 947"/>
                                    <a:gd name="T59" fmla="*/ 297 h 368"/>
                                    <a:gd name="T60" fmla="*/ 741 w 947"/>
                                    <a:gd name="T61" fmla="*/ 308 h 368"/>
                                    <a:gd name="T62" fmla="*/ 772 w 947"/>
                                    <a:gd name="T63" fmla="*/ 318 h 368"/>
                                    <a:gd name="T64" fmla="*/ 802 w 947"/>
                                    <a:gd name="T65" fmla="*/ 328 h 368"/>
                                    <a:gd name="T66" fmla="*/ 829 w 947"/>
                                    <a:gd name="T67" fmla="*/ 337 h 368"/>
                                    <a:gd name="T68" fmla="*/ 853 w 947"/>
                                    <a:gd name="T69" fmla="*/ 344 h 368"/>
                                    <a:gd name="T70" fmla="*/ 875 w 947"/>
                                    <a:gd name="T71" fmla="*/ 351 h 368"/>
                                    <a:gd name="T72" fmla="*/ 892 w 947"/>
                                    <a:gd name="T73" fmla="*/ 357 h 368"/>
                                    <a:gd name="T74" fmla="*/ 907 w 947"/>
                                    <a:gd name="T75" fmla="*/ 362 h 368"/>
                                    <a:gd name="T76" fmla="*/ 917 w 947"/>
                                    <a:gd name="T77" fmla="*/ 365 h 368"/>
                                    <a:gd name="T78" fmla="*/ 924 w 947"/>
                                    <a:gd name="T79" fmla="*/ 367 h 368"/>
                                    <a:gd name="T80" fmla="*/ 926 w 947"/>
                                    <a:gd name="T81" fmla="*/ 368 h 368"/>
                                    <a:gd name="T82" fmla="*/ 947 w 947"/>
                                    <a:gd name="T83" fmla="*/ 242 h 368"/>
                                    <a:gd name="T84" fmla="*/ 21 w 947"/>
                                    <a:gd name="T8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47" h="368">
                                      <a:moveTo>
                                        <a:pt x="21" y="0"/>
                                      </a:moveTo>
                                      <a:lnTo>
                                        <a:pt x="19" y="3"/>
                                      </a:lnTo>
                                      <a:lnTo>
                                        <a:pt x="13" y="11"/>
                                      </a:lnTo>
                                      <a:lnTo>
                                        <a:pt x="6" y="22"/>
                                      </a:lnTo>
                                      <a:lnTo>
                                        <a:pt x="1" y="36"/>
                                      </a:lnTo>
                                      <a:lnTo>
                                        <a:pt x="0" y="51"/>
                                      </a:lnTo>
                                      <a:lnTo>
                                        <a:pt x="6" y="66"/>
                                      </a:lnTo>
                                      <a:lnTo>
                                        <a:pt x="21" y="79"/>
                                      </a:lnTo>
                                      <a:lnTo>
                                        <a:pt x="47" y="89"/>
                                      </a:lnTo>
                                      <a:lnTo>
                                        <a:pt x="58" y="92"/>
                                      </a:lnTo>
                                      <a:lnTo>
                                        <a:pt x="72" y="96"/>
                                      </a:lnTo>
                                      <a:lnTo>
                                        <a:pt x="90" y="101"/>
                                      </a:lnTo>
                                      <a:lnTo>
                                        <a:pt x="111" y="107"/>
                                      </a:lnTo>
                                      <a:lnTo>
                                        <a:pt x="136" y="114"/>
                                      </a:lnTo>
                                      <a:lnTo>
                                        <a:pt x="162" y="122"/>
                                      </a:lnTo>
                                      <a:lnTo>
                                        <a:pt x="191" y="131"/>
                                      </a:lnTo>
                                      <a:lnTo>
                                        <a:pt x="223" y="142"/>
                                      </a:lnTo>
                                      <a:lnTo>
                                        <a:pt x="256" y="152"/>
                                      </a:lnTo>
                                      <a:lnTo>
                                        <a:pt x="291" y="163"/>
                                      </a:lnTo>
                                      <a:lnTo>
                                        <a:pt x="328" y="175"/>
                                      </a:lnTo>
                                      <a:lnTo>
                                        <a:pt x="365" y="187"/>
                                      </a:lnTo>
                                      <a:lnTo>
                                        <a:pt x="404" y="199"/>
                                      </a:lnTo>
                                      <a:lnTo>
                                        <a:pt x="442" y="211"/>
                                      </a:lnTo>
                                      <a:lnTo>
                                        <a:pt x="482" y="224"/>
                                      </a:lnTo>
                                      <a:lnTo>
                                        <a:pt x="520" y="237"/>
                                      </a:lnTo>
                                      <a:lnTo>
                                        <a:pt x="560" y="249"/>
                                      </a:lnTo>
                                      <a:lnTo>
                                        <a:pt x="598" y="262"/>
                                      </a:lnTo>
                                      <a:lnTo>
                                        <a:pt x="636" y="274"/>
                                      </a:lnTo>
                                      <a:lnTo>
                                        <a:pt x="672" y="285"/>
                                      </a:lnTo>
                                      <a:lnTo>
                                        <a:pt x="708" y="297"/>
                                      </a:lnTo>
                                      <a:lnTo>
                                        <a:pt x="741" y="308"/>
                                      </a:lnTo>
                                      <a:lnTo>
                                        <a:pt x="772" y="318"/>
                                      </a:lnTo>
                                      <a:lnTo>
                                        <a:pt x="802" y="328"/>
                                      </a:lnTo>
                                      <a:lnTo>
                                        <a:pt x="829" y="337"/>
                                      </a:lnTo>
                                      <a:lnTo>
                                        <a:pt x="853" y="344"/>
                                      </a:lnTo>
                                      <a:lnTo>
                                        <a:pt x="875" y="351"/>
                                      </a:lnTo>
                                      <a:lnTo>
                                        <a:pt x="892" y="357"/>
                                      </a:lnTo>
                                      <a:lnTo>
                                        <a:pt x="907" y="362"/>
                                      </a:lnTo>
                                      <a:lnTo>
                                        <a:pt x="917" y="365"/>
                                      </a:lnTo>
                                      <a:lnTo>
                                        <a:pt x="924" y="367"/>
                                      </a:lnTo>
                                      <a:lnTo>
                                        <a:pt x="926" y="368"/>
                                      </a:lnTo>
                                      <a:lnTo>
                                        <a:pt x="947" y="242"/>
                                      </a:lnTo>
                                      <a:lnTo>
                                        <a:pt x="21" y="0"/>
                                      </a:lnTo>
                                      <a:close/>
                                    </a:path>
                                  </a:pathLst>
                                </a:custGeom>
                                <a:solidFill>
                                  <a:srgbClr val="D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2EBB8D" id="Canvas 2" o:spid="_x0000_s1026" editas="canvas" style="width:43pt;height:51.75pt;mso-position-horizontal-relative:char;mso-position-vertical-relative:line" coordsize="546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1;height:6572;visibility:visible;mso-wrap-style:square">
                        <v:fill o:detectmouseclick="t"/>
                        <v:path o:connecttype="none"/>
                      </v:shape>
                      <v:shape id="Freeform 4" o:spid="_x0000_s1028" style="position:absolute;left:279;top:4311;width:2261;height:1416;visibility:visible;mso-wrap-style:square;v-text-anchor:top" coordsize="7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" path="m712,385r-4,1l698,390r-18,5l657,402r-27,8l598,418r-35,8l525,434r-39,6l444,444r-40,2l362,445r-39,-3l285,435,249,422,217,406,187,386,162,364,140,338,120,313,102,286,88,258,76,232,66,205,58,179,51,156,46,135,43,117,40,100,39,89,38,82r,-3l36,78,33,75,28,70,23,64,18,58,13,51,8,44,5,38,2,24,1,12,,4,,,1,,2,2,5,4,9,6r5,4l21,13r9,4l41,20r12,4l67,27r15,4l100,33r21,3l143,38r25,l195,38r29,-1l249,36r25,-2l297,34r21,-1l337,32r18,l372,32r14,l398,31r10,l417,31r6,l428,31r3,l432,31r-4,1l419,34r-13,5l391,45r-15,7l363,61r-8,11l353,85r6,21l369,117r8,4l380,122r-6,3l359,135r-17,15l327,169r-8,24l324,222r21,30l390,285r28,16l448,315r28,12l504,338r29,9l559,356r25,7l608,369r22,4l650,377r18,3l683,382r13,1l705,384r5,1l712,385xe" fillcolor="#7fffff" stroked="f">
                        <v:path arrowok="t" o:connecttype="custom" o:connectlocs="224790,122555;215900,125413;200025,130175;178753,135255;154305,139700;128270,141605;102553,140335;79058,133985;59373,122555;44450,107315;32385,90805;24130,73660;18415,56833;14605,42863;12700,31750;12065,26035;11430,24765;8890,22225;5715,18415;2540,13970;635,7620;0,1270;318,0;1588,1270;4445,3175;9525,5398;16828,7620;26035,9843;38418,11430;53340,12065;71120,11748;86995,10795;100965,10478;112713,10160;122555,10160;129540,9843;134303,9843;136843,9843;135890,10160;128905,12383;119380,16510;112713,22860;113983,33655;119698,38418;118745,39688;108585,47625;101283,61278;109538,80010;132715,95568;151130,103823;169228,110173;185420,115253;200025,118428;212090,120650;220980,121603;225425,122238" o:connectangles="0,0,0,0,0,0,0,0,0,0,0,0,0,0,0,0,0,0,0,0,0,0,0,0,0,0,0,0,0,0,0,0,0,0,0,0,0,0,0,0,0,0,0,0,0,0,0,0,0,0,0,0,0,0,0,0"/>
                      </v:shape>
                      <v:shape id="Freeform 5" o:spid="_x0000_s1029" style="position:absolute;top:3429;width:1549;height:971;visibility:visible;mso-wrap-style:square;v-text-anchor:top" coordsize="48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" path="m82,l81,2,80,7r-2,9l75,27,74,40,73,55r,16l76,89r4,17l88,122r10,16l113,154r19,14l156,179r28,8l219,193r36,4l288,200r30,3l345,206r25,2l392,210r19,2l428,214r15,1l456,216r10,1l474,218r6,l485,219r2,l488,219r-5,l471,219r-16,l437,220r-16,3l410,228r-3,8l414,246r13,11l441,266r13,8l465,281r9,5l482,290r4,2l488,293r-3,1l475,295r-16,2l438,299r-25,3l385,304r-33,1l319,305r-36,-1l247,302r-36,-4l174,291r-34,-9l107,270,77,255,51,236,29,214,14,193,5,173,,151,,131,3,112,9,94,17,76,26,59,37,45,49,32,59,21r9,-9l75,5,80,1,82,xe" fillcolor="#7fffff" stroked="f">
                        <v:path arrowok="t" o:connecttype="custom" o:connectlocs="25718,637;24765,5097;23495,12742;23178,22616;25400,33765;31115,43959;41910,53515;58420,59567;80963,62753;100965,64664;117475,66257;130493,67531;140653,68486;147955,69123;152400,69442;154623,69760;153353,69760;144463,69760;133668,71035;129223,75176;135573,81865;144145,87280;150495,91103;154305,93014;153988,93651;145733,94607;131128,96199;111760,97155;89853,96836;66993,94925;44450,89829;24448,81228;9208,68168;1588,55108;0,41729;2858,29943;8255,18794;15558,10193;21590,3822;25400,319" o:connectangles="0,0,0,0,0,0,0,0,0,0,0,0,0,0,0,0,0,0,0,0,0,0,0,0,0,0,0,0,0,0,0,0,0,0,0,0,0,0,0,0"/>
                      </v:shape>
                      <v:shape id="Freeform 6" o:spid="_x0000_s1030" style="position:absolute;left:615;top:5651;width:1118;height:756;visibility:visible;mso-wrap-style:square;v-text-anchor:top" coordsize="35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" path="m,l354,164r-11,74l11,85,,xe" fillcolor="#7fffff" stroked="f">
                        <v:path arrowok="t" o:connecttype="custom" o:connectlocs="0,0;111760,52070;108287,75565;3473,26988;0,0" o:connectangles="0,0,0,0,0"/>
                      </v:shape>
                      <v:shape id="Freeform 7" o:spid="_x0000_s1031" style="position:absolute;left:1600;top:482;width:3626;height:737;visibility:visible;mso-wrap-style:square;v-text-anchor:top" coordsize="11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" path="m,l442,110,858,227r147,-43l1142,115r-3,3l1130,125r-15,12l1097,151r-22,14l1051,180r-25,14l1000,206r-26,9l949,221r-24,5l903,229r-18,2l870,232r-9,l858,232r-3,l846,230r-13,-2l815,225r-21,-4l769,216r-29,-5l710,203r-34,-6l642,190r-35,-8l570,174r-36,-9l497,156r-35,-9l427,137,393,127,358,115,321,104,285,93,249,82,214,70,179,59,147,49,116,38,88,29,63,21,42,14,24,8,11,4,3,1,,xe" fillcolor="black" stroked="f">
                        <v:path arrowok="t" o:connecttype="custom" o:connectlocs="0,0;140335,34925;272415,72073;319088,58420;362585,36513;361633,37465;358775,39688;354013,43498;348298,47943;341313,52388;333693,57150;325755,61595;317500,65405;309245,68263;301308,70168;293688,71755;286703,72708;280988,73343;276225,73660;273368,73660;272415,73660;271463,73660;268605,73025;264478,72390;258763,71438;252095,70168;244158,68580;234950,66993;225425,64453;214630,62548;203835,60325;192723,57785;180975,55245;169545,52388;157798,49530;146685,46673;135573,43498;124778,40323;113665,36513;101918,33020;90488,29528;79058,26035;67945,22225;56833,18733;46673,15558;36830,12065;27940,9208;20003,6668;13335,4445;7620,2540;3493,1270;953,318;0,0" o:connectangles="0,0,0,0,0,0,0,0,0,0,0,0,0,0,0,0,0,0,0,0,0,0,0,0,0,0,0,0,0,0,0,0,0,0,0,0,0,0,0,0,0,0,0,0,0,0,0,0,0,0,0,0,0"/>
                      </v:shape>
                      <v:shape id="Freeform 8" o:spid="_x0000_s1032" style="position:absolute;left:1308;width:4153;height:1720;visibility:visible;mso-wrap-style:square;v-text-anchor:top" coordsize="130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" path="m39,148r12,68l53,217r7,2l71,223r16,6l106,235r24,8l156,253r29,10l219,274r35,13l292,300r40,14l376,328r43,14l466,359r47,15l561,389r44,15l648,417r39,13l725,442r34,11l792,463r28,8l846,479r23,7l889,492r16,4l917,500r10,3l932,504r2,1l939,432r22,68l963,499r5,-1l975,495r11,-3l998,488r14,-5l1029,478r17,-6l1064,466r18,-7l1100,452r19,-7l1136,437r16,-7l1168,423r13,-7l1205,403r20,-12l1240,381r12,-10l1261,364r7,-5l1271,354r1,-1l1272,248r-4,-1l1255,244r-19,-6l1211,232r-31,-9l1145,214r-39,-11l1062,190r-46,-12l969,165,920,152,872,139,823,126,775,112,730,100,686,89,647,79,609,70,576,61,545,54,516,47,490,41,467,35,446,31,428,27,413,24,400,21,390,19r-8,-1l376,17r-3,-1l372,16r4,l386,18r17,2l426,23r30,4l489,31r37,6l568,44r44,7l660,59r49,9l759,78r52,11l864,100r51,13l966,127r47,13l1058,153r39,12l1133,177r31,10l1192,197r25,10l1237,215r18,8l1271,229r12,6l1292,240r8,3l1304,246r3,1l1308,248r-5,126l1303,375r-1,2l1300,381r-4,5l1292,392r-6,8l1279,408r-9,8l1258,426r-13,9l1230,446r-18,10l1192,466r-24,10l1143,486r-29,9l1084,503r-25,8l1036,518r-20,5l999,528r-15,4l971,535r-10,2l952,539r-8,2l937,542r-5,l928,543r-4,l921,543r-3,l913,542r-7,-1l895,538r-14,-4l863,529r-21,-6l818,515r-27,-9l760,496,726,486,688,474,648,461,603,446,556,430,505,413,451,395,396,377,346,361,301,344,259,330,222,317,187,305,157,294,131,284,107,274,86,266,69,259,55,252,44,246,34,241r-6,-5l24,232,18,222,11,210,6,194,2,179,,164,2,149,7,137,18,127r8,-4l34,117r11,-5l56,107r12,-6l81,95,94,89r14,-6l123,77r15,-6l153,65r15,-6l184,53r15,-6l215,42r15,-6l258,27r28,-8l310,13,330,8,347,5,360,2,369,r3,l39,148xe" fillcolor="black" stroked="f">
                        <v:path arrowok="t" o:connecttype="custom" o:connectlocs="19050,69404;41275,77010;80645,90955;133033,108385;192088,128034;240983,143563;275908,154021;294323,159408;305118,158458;313055,155922;332105,149584;355283,141027;374968,131837;397510,117576;403860,111871;392430,75426;351155,64334;292100,48171;231775,31692;182880,19332;148273,11092;127000,6655;118428,5071;127953,6338;167005,11726;225108,21550;290513,35811;348298,52291;386398,65601;407353,74475;414973,78278;413385,119477;408305,126766;395288,137858;370840,150852;336233,161944;312420,168599;299720,171451;293370,172085;287655,171451;267335,165747;230505,154021;176530,136274;109855,114406;59373,96659;27305,84299;10795,76377;3493,66552;635,47220;10795,37079;25718,30107;43815,22501;63183,14895;90805,6021;114300,634" o:connectangles="0,0,0,0,0,0,0,0,0,0,0,0,0,0,0,0,0,0,0,0,0,0,0,0,0,0,0,0,0,0,0,0,0,0,0,0,0,0,0,0,0,0,0,0,0,0,0,0,0,0,0,0,0,0,0"/>
                      </v:shape>
                      <v:shape id="Freeform 9" o:spid="_x0000_s1033" style="position:absolute;left:1447;top:901;width:623;height:2089;visibility:visible;mso-wrap-style:square;v-text-anchor:top" coordsize="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" path="m,l26,531r1,3l30,544r4,14l39,574r6,16l53,607r7,14l68,632r12,7l97,645r21,4l139,653r22,2l178,657r12,1l195,658r-5,-2l177,651r-20,-9l135,629,112,615,91,598,73,579,63,558,56,517,46,446,36,356,26,257,16,161,8,79,2,21,,xe" fillcolor="black" stroked="f">
                        <v:path arrowok="t" o:connecttype="custom" o:connectlocs="0,0;8297,168593;8616,169545;9574,172720;10850,177165;12446,182245;14361,187325;16914,192723;19148,197168;21701,200660;25530,202883;30955,204788;37657,206058;44359,207328;51380,207963;56805,208598;60634,208915;62230,208915;60634,208280;56486,206693;50103,203835;43082,199708;35742,195263;29041,189865;23296,183833;20105,177165;17871,164148;14680,141605;11489,113030;8297,81598;5106,51118;2553,25083;638,6668;0,0" o:connectangles="0,0,0,0,0,0,0,0,0,0,0,0,0,0,0,0,0,0,0,0,0,0,0,0,0,0,0,0,0,0,0,0,0,0"/>
                      </v:shape>
                      <v:shape id="Freeform 10" o:spid="_x0000_s1034" style="position:absolute;left:4152;top:1905;width:89;height:1574;visibility:visible;mso-wrap-style:square;v-text-anchor:top" coordsize="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" path="m6,r,34l5,118,4,226,1,332,,411r2,49l5,487r1,8l9,458r6,-87l22,268r5,-84l26,120,18,60,10,17,6,xe" fillcolor="black" stroked="f">
                        <v:path arrowok="t" o:connecttype="custom" o:connectlocs="1976,0;1976,10817;1646,37541;1317,71900;329,105623;0,130756;659,146345;1646,154935;1976,157480;2963,145709;4939,118030;7244,85262;8890,58538;8561,38177;5927,19088;3293,5408;1976,0" o:connectangles="0,0,0,0,0,0,0,0,0,0,0,0,0,0,0,0,0"/>
                      </v:shape>
                      <v:shape id="Freeform 11" o:spid="_x0000_s1035" style="position:absolute;left:3556;top:1352;width:1714;height:2445;visibility:visible;mso-wrap-style:square;v-text-anchor:top" coordsize="54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" path="m526,r-1,20l524,71r-3,75l516,233r-6,91l502,409r-10,69l479,522r-8,14l463,550r-9,15l444,580r-11,15l422,609r-12,14l397,636r-14,14l369,661r-14,11l341,682r-15,8l310,698r-16,5l279,707r-16,3l246,713r-18,3l210,719r-17,2l175,724r-17,2l140,727r-16,3l109,730r-15,l81,730,69,727,58,725r-9,-4l42,717,31,709r-9,-5l15,702r-6,l5,703r-3,2l,706r,1l1,708r1,2l5,714r4,5l14,725r7,8l30,739r10,7l52,752r13,6l82,763r18,3l120,768r22,1l167,768r27,-4l221,759r26,-4l269,751r21,-5l309,742r18,-5l342,732r15,-7l370,718r13,-8l396,702r11,-10l418,681r11,-12l441,655r11,-17l473,603r18,-41l504,520r11,-46l522,428r6,-49l533,329r4,-49l540,181,535,90,529,26,526,xe" fillcolor="black" stroked="f">
                        <v:path arrowok="t" o:connecttype="custom" o:connectlocs="166688,6358;165418,46415;161925,103004;156210,151962;149543,170401;144145,179621;137478,189158;130175,198060;121603,206643;112713,213637;103505,219360;93345,223493;83503,225718;72390,227626;61278,229215;50165,230805;39370,232076;29845,232076;21908,231123;15558,229215;9843,225400;4763,223175;1588,223493;0,224446;318,225082;1588,226990;4445,230487;9525,234938;16510,239070;26035,242568;38100,244157;53023,244157;70168,241296;85408,238753;98108,235891;108585,232712;117475,228261;125730,223175;132715,216499;140018,208233;150178,191701;160020,165315;165735,136067;169228,104593;171450,57542;167958,8266" o:connectangles="0,0,0,0,0,0,0,0,0,0,0,0,0,0,0,0,0,0,0,0,0,0,0,0,0,0,0,0,0,0,0,0,0,0,0,0,0,0,0,0,0,0,0,0,0,0"/>
                      </v:shape>
                      <v:shape id="Freeform 12" o:spid="_x0000_s1036" style="position:absolute;left:3390;top:3746;width:985;height:1568;visibility:visible;mso-wrap-style:square;v-text-anchor:top" coordsize="3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" path="m278,r-3,3l268,12,258,26,247,44,236,66r-9,22l221,112r-1,25l222,163r,30l220,225r-6,31l204,285r-17,25l165,327r-29,9l106,340r-23,4l66,348r-14,5l42,359r-10,7l24,377r-9,12l2,421,,456r2,27l4,494r,-6l3,473,5,450r5,-24l19,404,35,386,60,376r34,3l113,383r18,4l148,390r14,1l176,392r13,-1l200,389r11,-3l221,382r8,-6l236,368r6,-8l247,350r4,-12l255,325r2,-15l259,279r-1,-27l256,226r-3,-25l250,177r,-23l251,129r6,-25l265,81r9,-21l283,43r9,-14l299,18r6,-7l309,6r1,-1l278,xe" fillcolor="black" stroked="f">
                        <v:path arrowok="t" o:connecttype="custom" o:connectlocs="87313,953;81915,8255;74930,20955;70168,35560;70485,51753;69850,71438;64770,90488;52388,103823;33655,107950;20955,110490;13335,113983;7620,119698;635,133668;635,153353;1270,154940;1588,142875;6033,128270;19050,119380;35878,121603;46990,123825;55880,124460;63500,123508;70168,121285;74930,116840;78423,111125;80963,103188;82233,88583;81280,71755;79375,56198;79693,40958;84138,25718;89853,13653;94933,5715;98108,1905;88265,0" o:connectangles="0,0,0,0,0,0,0,0,0,0,0,0,0,0,0,0,0,0,0,0,0,0,0,0,0,0,0,0,0,0,0,0,0,0,0"/>
                      </v:shape>
                      <v:shape id="Freeform 13" o:spid="_x0000_s1037" style="position:absolute;left:596;top:5353;width:3093;height:1219;visibility:visible;mso-wrap-style:square;v-text-anchor:top" coordsize="97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" path="m101,21l,89,5,195,337,385,963,163,974,42,889,r59,63l948,121,354,337,342,258r-15,68l32,174,22,105,242,206,48,89,127,37,101,21xe" fillcolor="black" stroked="f">
                        <v:path arrowok="t" o:connecttype="custom" o:connectlocs="32068,6650;0,28184;1588,61752;106998,121920;305753,51618;309245,13300;282258,0;300990,19951;300990,38318;112395,106720;108585,81702;103823,103236;10160,55102;6985,33251;76835,65235;15240,28184;40323,11717;32068,6650" o:connectangles="0,0,0,0,0,0,0,0,0,0,0,0,0,0,0,0,0,0"/>
                      </v:shape>
                      <v:shape id="Freeform 14" o:spid="_x0000_s1038" style="position:absolute;left:1968;top:5467;width:1702;height:552;visibility:visible;mso-wrap-style:square;v-text-anchor:top" coordsize="5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" path="m,174l504,r31,26l,174xe" fillcolor="black" stroked="f">
                        <v:path arrowok="t" o:connecttype="custom" o:connectlocs="0,55245;160319,0;170180,8255;0,55245" o:connectangles="0,0,0,0"/>
                      </v:shape>
                      <v:shape id="Freeform 15" o:spid="_x0000_s1039" style="position:absolute;left:393;top:4597;width:1873;height:1175;visibility:visible;mso-wrap-style:square;v-text-anchor:top" coordsize="5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" path="m2,r,3l,11,,24,2,43,3,63,6,87r5,26l19,140r10,28l43,197r17,27l81,251r27,25l138,298r37,18l217,331r45,11l302,353r40,7l377,365r34,3l442,370r27,1l495,370r22,-1l536,368r17,-2l566,363r11,-2l585,360r4,-2l591,358r-3,l578,358r-16,l542,358r-24,-1l490,356r-31,-2l427,350r-36,-4l356,339r-36,-7l285,322,250,311,217,298,187,282,159,263,114,222,77,177,49,134,29,92,16,56,7,27,3,7,2,xe" fillcolor="black" stroked="f">
                        <v:path arrowok="t" o:connecttype="custom" o:connectlocs="634,0;634,950;0,3483;0,7599;634,13616;951,19949;1902,27548;3487,35781;6022,44330;9192,53196;13629,62379;19018,70928;25674,79478;34232,87394;43741,94360;55468,100060;68781,104809;83044,108292;95723,111775;108401,113992;119495,115575;130272,116525;140098,117158;148656,117475;156897,117158;163870,116842;169892,116525;175280,115892;179401,114942;182888,114309;185423,113992;186691,113359;187325,113359;186374,113359;183204,113359;178133,113359;171794,113359;164187,113042;155312,112725;145486,112092;135343,110825;123932,109559;112839,107342;101428,105126;90334,101959;79241,98476;68781,94360;59272,89294;50397,83277;36134,70295;24406,56046;15531,42430;9192,29131;5071,17732;2219,8549;951,2217;634,0" o:connectangles="0,0,0,0,0,0,0,0,0,0,0,0,0,0,0,0,0,0,0,0,0,0,0,0,0,0,0,0,0,0,0,0,0,0,0,0,0,0,0,0,0,0,0,0,0,0,0,0,0,0,0,0,0,0,0,0,0"/>
                      </v:shape>
                      <v:shape id="Freeform 16" o:spid="_x0000_s1040" style="position:absolute;left:774;top:4914;width:610;height:521;visibility:visible;mso-wrap-style:square;v-text-anchor:top" coordsize="1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" path="m2,l1,3,,11,1,22,4,37r8,17l26,73,50,95r31,21l114,134r27,13l160,156r14,5l183,163r6,2l191,163r1,l188,161r-10,-6l163,146,145,135,124,122,103,108,83,94,66,79,51,65,37,51,27,38,18,26,11,16,6,8,3,2,2,xe" fillcolor="black" stroked="f">
                        <v:path arrowok="t" o:connecttype="custom" o:connectlocs="635,0;318,947;0,3471;318,6943;1270,11676;3810,17041;8255,23037;15875,29980;25718,36607;36195,42287;44768,46390;50800,49230;55245,50808;58103,51439;60008,52070;60643,51439;60960,51439;59690,50808;56515,48914;51753,46074;46038,42603;39370,38500;32703,34082;26353,29664;20955,24930;16193,20512;11748,16094;8573,11992;5715,8205;3493,5049;1905,2525;953,631;635,0" o:connectangles="0,0,0,0,0,0,0,0,0,0,0,0,0,0,0,0,0,0,0,0,0,0,0,0,0,0,0,0,0,0,0,0,0"/>
                      </v:shape>
                      <v:shape id="Freeform 17" o:spid="_x0000_s1041" style="position:absolute;left:2571;top:4064;width:838;height:1454;visibility:visible;mso-wrap-style:square;v-text-anchor:top" coordsize="26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" path="m,459r1,-1l5,457r6,-3l19,449r9,-5l40,437,53,427,66,417,81,405,95,392r15,-16l125,359r16,-20l156,318r14,-23l183,269r22,-48l223,181r11,-31l241,127r4,-18l247,98r,-6l247,90r,2l245,94r-2,2l239,99r-5,4l226,106r-12,4l203,113r-8,4l187,118r-5,l178,118r-3,l173,117r2,-1l179,112r6,-6l193,100r9,-8l210,83r9,-9l226,64,236,43r6,-21l246,6,247,r2,8l254,28r4,24l257,69r,10l259,96r3,26l263,151r-2,34l254,222r-15,39l214,301r-15,19l182,338r-17,17l148,370r-19,14l112,397,94,409,78,419r-16,9l47,437r-14,7l22,449r-9,5l6,457r-4,1l,459xe" fillcolor="black" stroked="f">
                        <v:path arrowok="t" o:connecttype="custom" o:connectlocs="319,145098;3506,143831;8924,140663;16891,135277;25815,128307;35058,119120;44938,107398;54180,93458;65335,70015;74577,47521;78083,34532;78721,29146;78721,28513;78083,29780;76171,31364;72028,33582;64698,35799;59598,37383;56730,37383;55136,37067;55774,36750;58961,33582;64379,29146;69797,23444;75215,13623;78402,1901;79358,2534;82226,16474;81908,25028;83501,38651;83183,58610;76171,82687;63423,101379;52587,112467;41113,121654;29958,129575;19760,135594;10517,140663;4143,143831;637,145098" o:connectangles="0,0,0,0,0,0,0,0,0,0,0,0,0,0,0,0,0,0,0,0,0,0,0,0,0,0,0,0,0,0,0,0,0,0,0,0,0,0,0,0"/>
                      </v:shape>
                      <v:shape id="Freeform 18" o:spid="_x0000_s1042" style="position:absolute;left:215;top:4279;width:750;height:369;visibility:visible;mso-wrap-style:square;v-text-anchor:top" coordsize="23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" path="m236,115r-3,l224,113r-15,-2l193,109r-19,-3l154,102,133,99,114,95,97,89,82,81,69,70,57,59,47,49,41,39,36,33,35,31,40,,37,1,29,3,20,7,10,13,3,22,,32,5,47,19,63r11,8l43,79r16,6l75,91r18,5l111,100r18,4l148,107r17,2l181,111r15,1l209,113r12,1l229,115r5,l236,115xe" fillcolor="black" stroked="f">
                        <v:path arrowok="t" o:connecttype="custom" o:connectlocs="74930,36830;73978,36830;71120,36189;66358,35549;61278,34908;55245,33948;48895,32667;42228,31706;36195,30425;30798,28503;26035,25941;21908,22418;18098,18895;14923,15693;13018,12490;11430,10569;11113,9928;12700,0;11748,320;9208,961;6350,2242;3175,4163;953,7046;0,10248;1588,15052;6033,20176;9525,22739;13653,25301;18733,27222;23813,29144;29528,30745;35243,32026;40958,33307;46990,34268;52388,34908;57468,35549;62230,35869;66358,36189;70168,36510;72708,36830;74295,36830;74930,36830" o:connectangles="0,0,0,0,0,0,0,0,0,0,0,0,0,0,0,0,0,0,0,0,0,0,0,0,0,0,0,0,0,0,0,0,0,0,0,0,0,0,0,0,0,0"/>
                      </v:shape>
                      <v:shape id="Freeform 19" o:spid="_x0000_s1043" style="position:absolute;left:889;top:1143;width:3302;height:844;visibility:visible;mso-wrap-style:square;v-text-anchor:top" coordsize="104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" path="m7,110r,1l9,115r3,6l17,129r7,9l33,148r12,11l60,171r19,11l103,193r28,10l163,212r38,8l245,226r50,4l351,231r56,l459,230r47,l549,229r39,-2l623,226r32,-3l685,221r27,-3l736,214r24,-4l781,205r21,-6l821,193r21,-6l861,179r19,-8l897,161r18,-9l931,143r14,-10l958,124r12,-10l981,105r10,-9l1000,87r7,-9l1013,70r5,-7l1021,57r2,-6l1024,47r-2,-16l1016,16,1011,4,1008,r3,3l1017,11r8,12l1033,38r6,18l1041,75r-4,21l1024,116r-9,10l1005,137r-12,10l979,158r-15,13l946,182r-21,11l899,203r-29,11l837,223r-39,9l755,240r-49,9l650,255r-62,4l519,263r-70,2l386,266r-57,-1l279,264r-45,-3l195,257r-35,-5l130,246r-26,-7l82,233,64,226,49,218,37,211,27,203r-7,-7l14,189,1,161,,135,4,117r3,-7xe" fillcolor="black" stroked="f">
                        <v:path arrowok="t" o:connecttype="custom" o:connectlocs="2220,35243;3806,38418;7613,43815;14274,50483;25058,57785;41553,64453;63756,69850;93573,73025;129098,73343;160501,73025;186511,72073;207763,70803;225843,69215;241068,66675;254390,63183;267078,59373;279132,54293;290233,48260;299749,42228;307679,36195;314340,30480;319415,24765;322905,20003;324490,16193;324173,9843;320684,1270;320684,953;325125,7303;329566,17780;328931,30480;321953,40005;314975,46673;305776,54293;293405,61278;275960,67945;253122,73660;223940,79058;186511,82233;142421,84138;104357,84138;74224,82868;50751,80010;32988,75883;20300,71755;11736,66993;6344,62230;317,51118;1269,37148" o:connectangles="0,0,0,0,0,0,0,0,0,0,0,0,0,0,0,0,0,0,0,0,0,0,0,0,0,0,0,0,0,0,0,0,0,0,0,0,0,0,0,0,0,0,0,0,0,0,0,0"/>
                      </v:shape>
                      <v:shape id="Freeform 20" o:spid="_x0000_s1044" style="position:absolute;left:107;top:2990;width:3442;height:788;visibility:visible;mso-wrap-style:square;v-text-anchor:top" coordsize="108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" path="m1,248r,-2l,241r1,-9l2,220,4,206r6,-16l17,173,27,155,40,136,58,116,80,98,108,80,141,63,181,47,227,33,281,22r49,-8l377,8,422,4,463,1,504,r38,l578,1r36,2l647,7r33,5l710,18r30,6l770,32r29,8l826,49r29,11l903,78r38,14l967,104r18,9l998,120r6,4l1007,126r,1l1007,126r,-2l1007,121r2,-3l1012,117r6,-1l1026,118r12,4l1050,129r10,9l1068,146r6,9l1077,163r3,6l1081,173r,2l1082,174r1,-2l1084,169r,-4l1082,162r-4,-3l1070,158r-11,1l1046,161r-10,1l1027,164r-7,l1014,165r-4,l1008,165r-1,l1004,163r-9,-5l979,150,959,140,934,127,904,114,871,100,835,85,794,71,752,58,706,45,659,35,611,27,561,22,511,20r-51,2l380,31,310,42,249,57,197,73,152,91r-36,19l85,129,61,149,42,168,27,186,17,203r-7,15l4,231r-2,9l1,246r,2xe" fillcolor="black" stroked="f">
                        <v:path arrowok="t" o:connecttype="custom" o:connectlocs="318,78105;318,73660;1270,65405;5398,54928;12700,43180;25400,31115;44768,20003;72073,10478;104775,4445;133985,1270;160020,0;183515,318;205423,2223;225425,5715;244475,10160;262255,15558;286703,24765;307023,33020;316865,38100;319723,40005;319723,40005;319723,38418;321310,37148;325755,37465;333375,40958;339090,46355;341948,51753;343218,54928;343535,55245;344170,53658;343535,51435;339725,50165;332105,51118;326073,52070;321945,52388;320040,52388;318770,51753;310833,47625;296545,40323;276543,31750;252095,22543;224155,14288;193993,8573;162243,6350;120650,9843;79058,18098;48260,28893;26988,40958;13335,53340;5398,64453;1270,73343;318,78105" o:connectangles="0,0,0,0,0,0,0,0,0,0,0,0,0,0,0,0,0,0,0,0,0,0,0,0,0,0,0,0,0,0,0,0,0,0,0,0,0,0,0,0,0,0,0,0,0,0,0,0,0,0,0,0"/>
                      </v:shape>
                      <v:shape id="Freeform 21" o:spid="_x0000_s1045" style="position:absolute;left:247;top:3549;width:3004;height:578;visibility:visible;mso-wrap-style:square;v-text-anchor:top" coordsize="94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" path="m5,88r2,1l11,91r8,4l30,100r15,5l64,111r22,8l112,125r31,6l176,136r38,4l256,144r47,2l353,146r56,-1l469,141r59,-6l584,128r52,-9l683,107,727,96,765,85,801,73,832,61,859,49,883,38,903,27r15,-9l931,11r8,-6l944,1,946,r-1,2l942,8r-6,9l927,28,915,43,899,58,879,75,854,91r-28,17l792,126r-40,15l708,155r-52,11l599,175r-65,6l464,183r-71,-1l329,180r-57,-4l222,171r-44,-6l141,158r-33,-7l82,144,59,137,41,130,26,123,16,116,8,111,3,107,1,105,,104,5,88xe" fillcolor="black" stroked="f">
                        <v:path arrowok="t" o:connecttype="custom" o:connectlocs="2223,28103;6033,29998;14288,33155;27305,37576;45403,41365;67945,44207;96203,46102;129858,45786;167640,42628;201930,37576;230823,30313;254318,23051;272733,15472;286703,8526;295593,3473;299720,316;300038,632;297180,5368;290513,13578;279083,23682;262255,34103;238760,44523;208280,52417;169545,57153;124778,57469;86360,55575;56515,52101;34290,47681;18733,43260;8255,38839;2540,35050;318,33155;1588,27787" o:connectangles="0,0,0,0,0,0,0,0,0,0,0,0,0,0,0,0,0,0,0,0,0,0,0,0,0,0,0,0,0,0,0,0,0"/>
                      </v:shape>
                      <v:shape id="Freeform 22" o:spid="_x0000_s1046" style="position:absolute;left:3187;top:1657;width:788;height:432;visibility:visible;mso-wrap-style:square;v-text-anchor:top" coordsize="24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" path="m53,l,37,5,79r190,57l247,110r-57,-5l37,37,53,xe" fillcolor="black" stroked="f">
                        <v:path arrowok="t" o:connecttype="custom" o:connectlocs="16896,0;0,11748;1594,25083;62163,43180;78740,34925;60569,33338;11795,11748;16896,0" o:connectangles="0,0,0,0,0,0,0,0"/>
                      </v:shape>
                      <v:shape id="Freeform 23" o:spid="_x0000_s1047" style="position:absolute;left:3454;top:1708;width:451;height:235;visibility:visible;mso-wrap-style:square;v-text-anchor:top" coordsize="1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" path="m,l4,1,14,4,30,9r18,6l66,21r18,7l99,35r12,6l118,47r7,6l130,58r4,6l138,68r2,3l142,73r,1l,xe" fillcolor="black" stroked="f">
                        <v:path arrowok="t" o:connecttype="custom" o:connectlocs="0,0;1270,318;4445,1270;9525,2858;15240,4763;20955,6668;26670,8890;31433,11113;35243,13018;37465,14923;39688,16828;41275,18415;42545,20320;43815,21590;44450,22543;45085,23178;45085,23495;0,0" o:connectangles="0,0,0,0,0,0,0,0,0,0,0,0,0,0,0,0,0,0"/>
                      </v:shape>
                      <v:shape id="Freeform 24" o:spid="_x0000_s1048" style="position:absolute;left:1282;top:450;width:3010;height:1175;visibility:visible;mso-wrap-style:square;v-text-anchor:top" coordsize="9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" path="m21,l19,3r-6,8l6,22,1,36,,51,6,66,21,79,47,89r11,3l72,96r18,5l111,107r25,7l162,122r29,9l223,142r33,10l291,163r37,12l365,187r39,12l442,211r40,13l520,237r40,12l598,262r38,12l672,285r36,12l741,308r31,10l802,328r27,9l853,344r22,7l892,357r15,5l917,365r7,2l926,368,947,242,21,xe" fillcolor="#d8fcff" stroked="f">
                        <v:path arrowok="t" o:connecttype="custom" o:connectlocs="6675,0;6039,958;4132,3511;1907,7023;318,11492;0,16281;1907,21069;6675,25219;14938,28411;18434,29369;22884,30646;28605,32242;35280,34157;43226,36392;51489,38946;60707,41819;70877,45330;81366,48522;92490,52034;104250,55864;116010,59695;128405,63526;140483,67357;153197,71507;165274,75656;177988,79487;190065,83637;202143,87468;213585,90979;225027,94810;235516,98321;245369,101514;254904,104706;263485,107579;271113,109814;278106,112048;283509,113964;288277,115560;291455,116517;293680,117156;294315,117475;300990,77253;6675,0" o:connectangles="0,0,0,0,0,0,0,0,0,0,0,0,0,0,0,0,0,0,0,0,0,0,0,0,0,0,0,0,0,0,0,0,0,0,0,0,0,0,0,0,0,0,0"/>
                      </v:shape>
                      <w10:anchorlock/>
                    </v:group>
                  </w:pict>
                </mc:Fallback>
              </mc:AlternateContent>
            </w: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428"/>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429"/>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vAlign w:val="center"/>
          </w:tcPr>
          <w:p w:rsidR="00675B75" w:rsidRPr="00915A8F" w:rsidRDefault="00675B75" w:rsidP="00A74A54">
            <w:pPr>
              <w:ind w:right="-1260"/>
              <w:jc w:val="center"/>
              <w:rPr>
                <w:rFonts w:asciiTheme="minorHAnsi" w:hAnsiTheme="minorHAnsi" w:cs="Calibri"/>
                <w:lang w:val="en-IE"/>
              </w:rPr>
            </w:pPr>
          </w:p>
        </w:tc>
        <w:tc>
          <w:tcPr>
            <w:tcW w:w="6993" w:type="dxa"/>
            <w:gridSpan w:val="3"/>
            <w:vAlign w:val="center"/>
          </w:tcPr>
          <w:p w:rsidR="00675B75" w:rsidRPr="00915A8F" w:rsidRDefault="00675B75" w:rsidP="00A74A54">
            <w:pPr>
              <w:ind w:right="-1260"/>
              <w:jc w:val="center"/>
              <w:rPr>
                <w:rFonts w:asciiTheme="minorHAnsi" w:hAnsiTheme="minorHAnsi" w:cs="Calibri"/>
                <w:lang w:val="en-IE"/>
              </w:rPr>
            </w:pPr>
          </w:p>
        </w:tc>
        <w:tc>
          <w:tcPr>
            <w:tcW w:w="1276" w:type="dxa"/>
            <w:vAlign w:val="center"/>
          </w:tcPr>
          <w:p w:rsidR="00675B75" w:rsidRPr="00915A8F" w:rsidRDefault="00675B75" w:rsidP="00A74A54">
            <w:pPr>
              <w:ind w:right="-1260"/>
              <w:jc w:val="center"/>
              <w:rPr>
                <w:rFonts w:asciiTheme="minorHAnsi" w:hAnsiTheme="minorHAnsi" w:cs="Calibri"/>
                <w:lang w:val="en-IE"/>
              </w:rPr>
            </w:pPr>
          </w:p>
        </w:tc>
      </w:tr>
      <w:tr w:rsidR="00675B75" w:rsidRPr="00915A8F" w:rsidTr="00A74A54">
        <w:trPr>
          <w:trHeight w:val="361"/>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2500B7" w:rsidP="00A74A54">
            <w:pPr>
              <w:ind w:left="360" w:right="-1260"/>
              <w:rPr>
                <w:rFonts w:asciiTheme="minorHAnsi" w:hAnsiTheme="minorHAnsi" w:cs="Calibri"/>
                <w:sz w:val="20"/>
                <w:szCs w:val="20"/>
                <w:lang w:val="en-IE"/>
              </w:rPr>
            </w:pPr>
            <w:r>
              <w:rPr>
                <w:rFonts w:asciiTheme="minorHAnsi" w:hAnsiTheme="minorHAnsi" w:cs="Calibri"/>
                <w:sz w:val="20"/>
                <w:szCs w:val="20"/>
                <w:lang w:val="en-IE"/>
              </w:rPr>
              <w:t>•</w:t>
            </w:r>
            <w:r w:rsidR="00675B75" w:rsidRPr="00915A8F">
              <w:rPr>
                <w:rFonts w:asciiTheme="minorHAnsi" w:hAnsiTheme="minorHAnsi" w:cs="Calibri"/>
                <w:sz w:val="20"/>
                <w:szCs w:val="20"/>
                <w:lang w:val="en-IE"/>
              </w:rPr>
              <w:t xml:space="preserve">standing hoist  •   commode   • toilet riser </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331"/>
        </w:trPr>
        <w:tc>
          <w:tcPr>
            <w:tcW w:w="2033" w:type="dxa"/>
            <w:vMerge w:val="restart"/>
          </w:tcPr>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b/>
                <w:sz w:val="18"/>
                <w:szCs w:val="18"/>
                <w:lang w:val="en-IE"/>
              </w:rPr>
              <w:t>Bath/Shower</w:t>
            </w:r>
          </w:p>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noProof/>
                <w:sz w:val="18"/>
                <w:szCs w:val="18"/>
                <w:lang w:val="en-IE" w:eastAsia="en-IE"/>
              </w:rPr>
              <w:drawing>
                <wp:inline distT="0" distB="0" distL="0" distR="0">
                  <wp:extent cx="551815" cy="466090"/>
                  <wp:effectExtent l="19050" t="0" r="635" b="0"/>
                  <wp:docPr id="6" name="Picture 6" descr="MCj02410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410630000[1]"/>
                          <pic:cNvPicPr>
                            <a:picLocks noChangeAspect="1" noChangeArrowheads="1"/>
                          </pic:cNvPicPr>
                        </pic:nvPicPr>
                        <pic:blipFill>
                          <a:blip r:embed="rId14"/>
                          <a:srcRect/>
                          <a:stretch>
                            <a:fillRect/>
                          </a:stretch>
                        </pic:blipFill>
                        <pic:spPr bwMode="auto">
                          <a:xfrm>
                            <a:off x="0" y="0"/>
                            <a:ext cx="551815" cy="466090"/>
                          </a:xfrm>
                          <a:prstGeom prst="rect">
                            <a:avLst/>
                          </a:prstGeom>
                          <a:noFill/>
                          <a:ln w="9525">
                            <a:noFill/>
                            <a:miter lim="800000"/>
                            <a:headEnd/>
                            <a:tailEnd/>
                          </a:ln>
                        </pic:spPr>
                      </pic:pic>
                    </a:graphicData>
                  </a:graphic>
                </wp:inline>
              </w:drawing>
            </w:r>
          </w:p>
        </w:tc>
        <w:tc>
          <w:tcPr>
            <w:tcW w:w="803" w:type="dxa"/>
          </w:tcPr>
          <w:p w:rsidR="00675B75" w:rsidRPr="00915A8F" w:rsidRDefault="00675B75" w:rsidP="00A74A54">
            <w:pPr>
              <w:ind w:right="-1260"/>
              <w:rPr>
                <w:rFonts w:asciiTheme="minorHAnsi" w:hAnsiTheme="minorHAnsi" w:cs="Calibri"/>
                <w:lang w:val="en-IE"/>
              </w:rPr>
            </w:pPr>
          </w:p>
        </w:tc>
        <w:tc>
          <w:tcPr>
            <w:tcW w:w="6993" w:type="dxa"/>
            <w:gridSpan w:val="3"/>
          </w:tcPr>
          <w:p w:rsidR="00675B75" w:rsidRPr="00915A8F" w:rsidRDefault="00675B75" w:rsidP="00A74A54">
            <w:pPr>
              <w:ind w:right="-1260"/>
              <w:rPr>
                <w:rFonts w:asciiTheme="minorHAnsi" w:hAnsiTheme="minorHAnsi" w:cs="Calibri"/>
                <w:lang w:val="en-IE"/>
              </w:rPr>
            </w:pPr>
          </w:p>
        </w:tc>
        <w:tc>
          <w:tcPr>
            <w:tcW w:w="1276" w:type="dxa"/>
          </w:tcPr>
          <w:p w:rsidR="00675B75" w:rsidRPr="00915A8F" w:rsidRDefault="00675B75" w:rsidP="00A74A54">
            <w:pPr>
              <w:ind w:right="-1260"/>
              <w:rPr>
                <w:rFonts w:asciiTheme="minorHAnsi" w:hAnsiTheme="minorHAnsi" w:cs="Calibri"/>
                <w:lang w:val="en-IE"/>
              </w:rPr>
            </w:pPr>
          </w:p>
        </w:tc>
      </w:tr>
      <w:tr w:rsidR="00675B75" w:rsidRPr="00915A8F" w:rsidTr="00A74A54">
        <w:trPr>
          <w:trHeight w:val="331"/>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tcPr>
          <w:p w:rsidR="00675B75" w:rsidRPr="00915A8F" w:rsidRDefault="00675B75" w:rsidP="00A74A54">
            <w:pPr>
              <w:ind w:right="-1260"/>
              <w:rPr>
                <w:rFonts w:asciiTheme="minorHAnsi" w:hAnsiTheme="minorHAnsi" w:cs="Calibri"/>
                <w:lang w:val="en-IE"/>
              </w:rPr>
            </w:pPr>
          </w:p>
        </w:tc>
        <w:tc>
          <w:tcPr>
            <w:tcW w:w="6993" w:type="dxa"/>
            <w:gridSpan w:val="3"/>
          </w:tcPr>
          <w:p w:rsidR="00675B75" w:rsidRPr="00915A8F" w:rsidRDefault="00675B75" w:rsidP="00A74A54">
            <w:pPr>
              <w:ind w:right="-1260"/>
              <w:rPr>
                <w:rFonts w:asciiTheme="minorHAnsi" w:hAnsiTheme="minorHAnsi" w:cs="Calibri"/>
                <w:lang w:val="en-IE"/>
              </w:rPr>
            </w:pPr>
          </w:p>
        </w:tc>
        <w:tc>
          <w:tcPr>
            <w:tcW w:w="1276" w:type="dxa"/>
          </w:tcPr>
          <w:p w:rsidR="00675B75" w:rsidRPr="00915A8F" w:rsidRDefault="00675B75" w:rsidP="00A74A54">
            <w:pPr>
              <w:ind w:right="-1260"/>
              <w:rPr>
                <w:rFonts w:asciiTheme="minorHAnsi" w:hAnsiTheme="minorHAnsi" w:cs="Calibri"/>
                <w:lang w:val="en-IE"/>
              </w:rPr>
            </w:pPr>
          </w:p>
        </w:tc>
      </w:tr>
      <w:tr w:rsidR="00675B75" w:rsidRPr="00915A8F" w:rsidTr="00A74A54">
        <w:trPr>
          <w:trHeight w:val="331"/>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803" w:type="dxa"/>
          </w:tcPr>
          <w:p w:rsidR="00675B75" w:rsidRPr="00915A8F" w:rsidRDefault="00675B75" w:rsidP="00A74A54">
            <w:pPr>
              <w:ind w:right="-1260"/>
              <w:rPr>
                <w:rFonts w:asciiTheme="minorHAnsi" w:hAnsiTheme="minorHAnsi" w:cs="Calibri"/>
                <w:lang w:val="en-IE"/>
              </w:rPr>
            </w:pPr>
          </w:p>
        </w:tc>
        <w:tc>
          <w:tcPr>
            <w:tcW w:w="6993" w:type="dxa"/>
            <w:gridSpan w:val="3"/>
          </w:tcPr>
          <w:p w:rsidR="00675B75" w:rsidRPr="00915A8F" w:rsidRDefault="00675B75" w:rsidP="00A74A54">
            <w:pPr>
              <w:ind w:right="-1260"/>
              <w:rPr>
                <w:rFonts w:asciiTheme="minorHAnsi" w:hAnsiTheme="minorHAnsi" w:cs="Calibri"/>
                <w:lang w:val="en-IE"/>
              </w:rPr>
            </w:pPr>
          </w:p>
        </w:tc>
        <w:tc>
          <w:tcPr>
            <w:tcW w:w="1276" w:type="dxa"/>
          </w:tcPr>
          <w:p w:rsidR="00675B75" w:rsidRPr="00915A8F" w:rsidRDefault="00675B75" w:rsidP="00A74A54">
            <w:pPr>
              <w:ind w:right="-1260"/>
              <w:rPr>
                <w:rFonts w:asciiTheme="minorHAnsi" w:hAnsiTheme="minorHAnsi" w:cs="Calibri"/>
                <w:lang w:val="en-IE"/>
              </w:rPr>
            </w:pPr>
          </w:p>
        </w:tc>
      </w:tr>
      <w:tr w:rsidR="00675B75" w:rsidRPr="00915A8F" w:rsidTr="00A74A54">
        <w:trPr>
          <w:trHeight w:val="170"/>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Consider use of</w:t>
            </w:r>
          </w:p>
        </w:tc>
        <w:tc>
          <w:tcPr>
            <w:tcW w:w="7796" w:type="dxa"/>
            <w:gridSpan w:val="4"/>
            <w:shd w:val="clear" w:color="auto" w:fill="D9D9D9"/>
          </w:tcPr>
          <w:p w:rsidR="00675B75" w:rsidRPr="00915A8F" w:rsidRDefault="00675B75" w:rsidP="00675B75">
            <w:pPr>
              <w:pStyle w:val="ListParagraph"/>
              <w:widowControl/>
              <w:numPr>
                <w:ilvl w:val="0"/>
                <w:numId w:val="2"/>
              </w:numPr>
              <w:ind w:right="-1260"/>
              <w:contextualSpacing/>
              <w:rPr>
                <w:rFonts w:asciiTheme="minorHAnsi" w:hAnsiTheme="minorHAnsi" w:cs="Calibri"/>
                <w:sz w:val="20"/>
                <w:szCs w:val="20"/>
                <w:lang w:val="en-IE"/>
              </w:rPr>
            </w:pPr>
            <w:r w:rsidRPr="00915A8F">
              <w:rPr>
                <w:rFonts w:asciiTheme="minorHAnsi" w:hAnsiTheme="minorHAnsi" w:cs="Calibri"/>
                <w:sz w:val="20"/>
                <w:szCs w:val="20"/>
                <w:lang w:val="en-IE"/>
              </w:rPr>
              <w:t xml:space="preserve">hoist    •   shower chair      </w:t>
            </w:r>
          </w:p>
        </w:tc>
        <w:tc>
          <w:tcPr>
            <w:tcW w:w="1276" w:type="dxa"/>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400"/>
        </w:trPr>
        <w:tc>
          <w:tcPr>
            <w:tcW w:w="2033" w:type="dxa"/>
            <w:vMerge w:val="restart"/>
          </w:tcPr>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b/>
                <w:sz w:val="18"/>
                <w:szCs w:val="18"/>
                <w:lang w:val="en-IE"/>
              </w:rPr>
              <w:t>Transport and</w:t>
            </w:r>
          </w:p>
          <w:p w:rsidR="00675B75" w:rsidRPr="00915A8F" w:rsidRDefault="00675B75" w:rsidP="00A74A54">
            <w:pPr>
              <w:ind w:right="-1260"/>
              <w:rPr>
                <w:rFonts w:asciiTheme="minorHAnsi" w:hAnsiTheme="minorHAnsi" w:cs="Calibri"/>
                <w:b/>
                <w:sz w:val="18"/>
                <w:szCs w:val="18"/>
                <w:lang w:val="en-IE"/>
              </w:rPr>
            </w:pPr>
            <w:r w:rsidRPr="00915A8F">
              <w:rPr>
                <w:rFonts w:asciiTheme="minorHAnsi" w:hAnsiTheme="minorHAnsi" w:cs="Calibri"/>
                <w:b/>
                <w:sz w:val="18"/>
                <w:szCs w:val="18"/>
                <w:lang w:val="en-IE"/>
              </w:rPr>
              <w:t>Other Activities</w:t>
            </w:r>
          </w:p>
          <w:p w:rsidR="00675B75" w:rsidRPr="00915A8F" w:rsidRDefault="00675B75" w:rsidP="00A74A54">
            <w:pPr>
              <w:ind w:right="-1260"/>
              <w:rPr>
                <w:rFonts w:asciiTheme="minorHAnsi" w:hAnsiTheme="minorHAnsi" w:cs="Calibri"/>
                <w:b/>
                <w:sz w:val="18"/>
                <w:szCs w:val="18"/>
                <w:lang w:val="en-IE"/>
              </w:rPr>
            </w:pPr>
          </w:p>
        </w:tc>
        <w:tc>
          <w:tcPr>
            <w:tcW w:w="803" w:type="dxa"/>
          </w:tcPr>
          <w:p w:rsidR="00675B75" w:rsidRPr="00915A8F" w:rsidRDefault="00675B75" w:rsidP="00A74A54">
            <w:pPr>
              <w:ind w:right="-1260"/>
              <w:rPr>
                <w:rFonts w:asciiTheme="minorHAnsi" w:hAnsiTheme="minorHAnsi" w:cs="Calibri"/>
                <w:sz w:val="18"/>
                <w:szCs w:val="18"/>
                <w:lang w:val="en-IE"/>
              </w:rPr>
            </w:pPr>
          </w:p>
        </w:tc>
        <w:tc>
          <w:tcPr>
            <w:tcW w:w="6993" w:type="dxa"/>
            <w:gridSpan w:val="3"/>
          </w:tcPr>
          <w:p w:rsidR="00675B75" w:rsidRPr="00915A8F" w:rsidRDefault="00675B75" w:rsidP="00A74A54">
            <w:pPr>
              <w:ind w:right="-1260"/>
              <w:rPr>
                <w:rFonts w:asciiTheme="minorHAnsi" w:hAnsiTheme="minorHAnsi" w:cs="Calibri"/>
                <w:sz w:val="20"/>
                <w:szCs w:val="20"/>
                <w:lang w:val="en-IE"/>
              </w:rPr>
            </w:pPr>
          </w:p>
        </w:tc>
        <w:tc>
          <w:tcPr>
            <w:tcW w:w="1276" w:type="dxa"/>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401"/>
        </w:trPr>
        <w:tc>
          <w:tcPr>
            <w:tcW w:w="2033" w:type="dxa"/>
            <w:vMerge/>
          </w:tcPr>
          <w:p w:rsidR="00675B75" w:rsidRPr="00915A8F" w:rsidRDefault="00675B75" w:rsidP="00A74A54">
            <w:pPr>
              <w:ind w:right="-1260"/>
              <w:rPr>
                <w:rFonts w:asciiTheme="minorHAnsi" w:hAnsiTheme="minorHAnsi" w:cs="Calibri"/>
                <w:b/>
                <w:sz w:val="20"/>
                <w:szCs w:val="20"/>
                <w:lang w:val="en-IE"/>
              </w:rPr>
            </w:pPr>
          </w:p>
        </w:tc>
        <w:tc>
          <w:tcPr>
            <w:tcW w:w="9072" w:type="dxa"/>
            <w:gridSpan w:val="5"/>
          </w:tcPr>
          <w:p w:rsidR="00675B75" w:rsidRPr="00915A8F" w:rsidRDefault="00675B75" w:rsidP="00A74A54">
            <w:pPr>
              <w:ind w:right="-1260"/>
              <w:rPr>
                <w:rFonts w:asciiTheme="minorHAnsi" w:hAnsiTheme="minorHAnsi" w:cs="Calibri"/>
                <w:sz w:val="18"/>
                <w:szCs w:val="18"/>
                <w:lang w:val="en-IE"/>
              </w:rPr>
            </w:pPr>
          </w:p>
        </w:tc>
      </w:tr>
      <w:tr w:rsidR="00675B75" w:rsidRPr="00915A8F" w:rsidTr="00A74A54">
        <w:trPr>
          <w:trHeight w:val="227"/>
        </w:trPr>
        <w:tc>
          <w:tcPr>
            <w:tcW w:w="2033" w:type="dxa"/>
            <w:shd w:val="clear" w:color="auto" w:fill="D9D9D9"/>
          </w:tcPr>
          <w:p w:rsidR="00675B75" w:rsidRPr="00915A8F" w:rsidRDefault="00675B75" w:rsidP="00A74A54">
            <w:pPr>
              <w:ind w:right="-1260"/>
              <w:rPr>
                <w:rFonts w:asciiTheme="minorHAnsi" w:hAnsiTheme="minorHAnsi" w:cs="Calibri"/>
                <w:b/>
                <w:sz w:val="20"/>
                <w:szCs w:val="20"/>
                <w:lang w:val="en-IE"/>
              </w:rPr>
            </w:pPr>
            <w:r w:rsidRPr="00915A8F">
              <w:rPr>
                <w:rFonts w:asciiTheme="minorHAnsi" w:hAnsiTheme="minorHAnsi" w:cs="Calibri"/>
                <w:sz w:val="20"/>
                <w:szCs w:val="20"/>
                <w:lang w:val="en-IE"/>
              </w:rPr>
              <w:t xml:space="preserve">Advice </w:t>
            </w:r>
            <w:r w:rsidR="00787644" w:rsidRPr="00915A8F">
              <w:rPr>
                <w:rFonts w:asciiTheme="minorHAnsi" w:hAnsiTheme="minorHAnsi" w:cs="Calibri"/>
                <w:sz w:val="20"/>
                <w:szCs w:val="20"/>
                <w:lang w:val="en-IE"/>
              </w:rPr>
              <w:t>r</w:t>
            </w:r>
            <w:r w:rsidRPr="00915A8F">
              <w:rPr>
                <w:rFonts w:asciiTheme="minorHAnsi" w:hAnsiTheme="minorHAnsi" w:cs="Calibri"/>
                <w:sz w:val="20"/>
                <w:szCs w:val="20"/>
                <w:lang w:val="en-IE"/>
              </w:rPr>
              <w:t>e use of</w:t>
            </w:r>
          </w:p>
        </w:tc>
        <w:tc>
          <w:tcPr>
            <w:tcW w:w="7323" w:type="dxa"/>
            <w:gridSpan w:val="3"/>
            <w:shd w:val="clear" w:color="auto" w:fill="D9D9D9"/>
          </w:tcPr>
          <w:p w:rsidR="00675B75" w:rsidRPr="00915A8F" w:rsidRDefault="00675B75" w:rsidP="00675B75">
            <w:pPr>
              <w:pStyle w:val="ListParagraph"/>
              <w:widowControl/>
              <w:numPr>
                <w:ilvl w:val="0"/>
                <w:numId w:val="2"/>
              </w:numPr>
              <w:ind w:right="-1260"/>
              <w:contextualSpacing/>
              <w:rPr>
                <w:rFonts w:asciiTheme="minorHAnsi" w:hAnsiTheme="minorHAnsi" w:cs="Calibri"/>
                <w:sz w:val="20"/>
                <w:szCs w:val="20"/>
                <w:lang w:val="en-IE"/>
              </w:rPr>
            </w:pPr>
            <w:r w:rsidRPr="00915A8F">
              <w:rPr>
                <w:rFonts w:asciiTheme="minorHAnsi" w:hAnsiTheme="minorHAnsi" w:cs="Calibri"/>
                <w:sz w:val="20"/>
                <w:szCs w:val="20"/>
                <w:lang w:val="en-IE"/>
              </w:rPr>
              <w:t xml:space="preserve">wheelchair     •    </w:t>
            </w:r>
            <w:proofErr w:type="spellStart"/>
            <w:r w:rsidRPr="00915A8F">
              <w:rPr>
                <w:rFonts w:asciiTheme="minorHAnsi" w:hAnsiTheme="minorHAnsi" w:cs="Calibri"/>
                <w:sz w:val="20"/>
                <w:szCs w:val="20"/>
                <w:lang w:val="en-IE"/>
              </w:rPr>
              <w:t>rollerboard</w:t>
            </w:r>
            <w:proofErr w:type="spellEnd"/>
            <w:r w:rsidRPr="00915A8F">
              <w:rPr>
                <w:rFonts w:asciiTheme="minorHAnsi" w:hAnsiTheme="minorHAnsi" w:cs="Calibri"/>
                <w:sz w:val="20"/>
                <w:szCs w:val="20"/>
                <w:lang w:val="en-IE"/>
              </w:rPr>
              <w:t xml:space="preserve">     •    transfer board</w:t>
            </w:r>
          </w:p>
        </w:tc>
        <w:tc>
          <w:tcPr>
            <w:tcW w:w="1749" w:type="dxa"/>
            <w:gridSpan w:val="2"/>
            <w:shd w:val="clear" w:color="auto" w:fill="D9D9D9"/>
          </w:tcPr>
          <w:p w:rsidR="00675B75" w:rsidRPr="00915A8F" w:rsidRDefault="00675B75" w:rsidP="00A74A54">
            <w:pPr>
              <w:ind w:right="-1260"/>
              <w:rPr>
                <w:rFonts w:asciiTheme="minorHAnsi" w:hAnsiTheme="minorHAnsi" w:cs="Calibri"/>
                <w:sz w:val="20"/>
                <w:szCs w:val="20"/>
                <w:lang w:val="en-IE"/>
              </w:rPr>
            </w:pPr>
          </w:p>
        </w:tc>
      </w:tr>
      <w:tr w:rsidR="00675B75" w:rsidRPr="00915A8F" w:rsidTr="00A74A54">
        <w:trPr>
          <w:trHeight w:val="219"/>
        </w:trPr>
        <w:tc>
          <w:tcPr>
            <w:tcW w:w="2033" w:type="dxa"/>
            <w:shd w:val="clear" w:color="auto" w:fill="D9D9D9"/>
          </w:tcPr>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 xml:space="preserve">Hoist </w:t>
            </w:r>
          </w:p>
        </w:tc>
        <w:tc>
          <w:tcPr>
            <w:tcW w:w="4346" w:type="dxa"/>
            <w:gridSpan w:val="2"/>
          </w:tcPr>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 xml:space="preserve">Name:                                                     </w:t>
            </w:r>
          </w:p>
        </w:tc>
        <w:tc>
          <w:tcPr>
            <w:tcW w:w="4726" w:type="dxa"/>
            <w:gridSpan w:val="3"/>
          </w:tcPr>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Type:</w:t>
            </w:r>
          </w:p>
          <w:p w:rsidR="00675B75" w:rsidRPr="00915A8F" w:rsidRDefault="00675B75" w:rsidP="00A74A54">
            <w:pPr>
              <w:ind w:right="-1260"/>
              <w:rPr>
                <w:rFonts w:asciiTheme="minorHAnsi" w:hAnsiTheme="minorHAnsi"/>
                <w:b/>
                <w:sz w:val="20"/>
                <w:szCs w:val="20"/>
                <w:lang w:val="en-IE"/>
              </w:rPr>
            </w:pPr>
          </w:p>
        </w:tc>
      </w:tr>
      <w:tr w:rsidR="00675B75" w:rsidRPr="00915A8F" w:rsidTr="00A74A54">
        <w:trPr>
          <w:trHeight w:val="255"/>
        </w:trPr>
        <w:tc>
          <w:tcPr>
            <w:tcW w:w="2033" w:type="dxa"/>
            <w:shd w:val="clear" w:color="auto" w:fill="D9D9D9"/>
          </w:tcPr>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Sling Types:</w:t>
            </w:r>
          </w:p>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Size</w:t>
            </w:r>
            <w:r w:rsidR="001F0FF2">
              <w:rPr>
                <w:rFonts w:asciiTheme="minorHAnsi" w:hAnsiTheme="minorHAnsi"/>
                <w:b/>
                <w:sz w:val="20"/>
                <w:szCs w:val="20"/>
                <w:lang w:val="en-IE"/>
              </w:rPr>
              <w:t>:</w:t>
            </w:r>
          </w:p>
        </w:tc>
        <w:tc>
          <w:tcPr>
            <w:tcW w:w="9072" w:type="dxa"/>
            <w:gridSpan w:val="5"/>
          </w:tcPr>
          <w:p w:rsidR="00675B75" w:rsidRPr="00915A8F" w:rsidRDefault="00675B75" w:rsidP="00A74A54">
            <w:pPr>
              <w:ind w:right="-1260"/>
              <w:rPr>
                <w:rFonts w:asciiTheme="minorHAnsi" w:hAnsiTheme="minorHAnsi"/>
                <w:b/>
                <w:sz w:val="20"/>
                <w:szCs w:val="20"/>
                <w:lang w:val="en-IE"/>
              </w:rPr>
            </w:pPr>
          </w:p>
        </w:tc>
      </w:tr>
      <w:tr w:rsidR="00675B75" w:rsidRPr="00915A8F" w:rsidTr="00A74A54">
        <w:trPr>
          <w:trHeight w:val="543"/>
        </w:trPr>
        <w:tc>
          <w:tcPr>
            <w:tcW w:w="11105" w:type="dxa"/>
            <w:gridSpan w:val="6"/>
          </w:tcPr>
          <w:p w:rsidR="00675B75" w:rsidRPr="00915A8F" w:rsidRDefault="00675B75" w:rsidP="00A74A54">
            <w:pPr>
              <w:ind w:right="-1260"/>
              <w:rPr>
                <w:rFonts w:asciiTheme="minorHAnsi" w:hAnsiTheme="minorHAnsi"/>
                <w:b/>
                <w:sz w:val="20"/>
                <w:szCs w:val="20"/>
                <w:lang w:val="en-IE"/>
              </w:rPr>
            </w:pPr>
          </w:p>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 xml:space="preserve">Date:                     Name/s :                                                   Signature/s :                                                          </w:t>
            </w:r>
          </w:p>
        </w:tc>
      </w:tr>
      <w:tr w:rsidR="00675B75" w:rsidRPr="00915A8F" w:rsidTr="00A74A54">
        <w:trPr>
          <w:trHeight w:val="543"/>
        </w:trPr>
        <w:tc>
          <w:tcPr>
            <w:tcW w:w="11105" w:type="dxa"/>
            <w:gridSpan w:val="6"/>
          </w:tcPr>
          <w:p w:rsidR="00675B75"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Reason for updating the handling plan:</w:t>
            </w:r>
          </w:p>
          <w:p w:rsidR="001F0FF2" w:rsidRPr="00915A8F" w:rsidRDefault="001F0FF2" w:rsidP="00A74A54">
            <w:pPr>
              <w:ind w:right="-1260"/>
              <w:rPr>
                <w:rFonts w:asciiTheme="minorHAnsi" w:hAnsiTheme="minorHAnsi"/>
                <w:b/>
                <w:sz w:val="20"/>
                <w:szCs w:val="20"/>
                <w:lang w:val="en-IE"/>
              </w:rPr>
            </w:pPr>
          </w:p>
          <w:p w:rsidR="00675B75" w:rsidRPr="00915A8F" w:rsidRDefault="00675B75" w:rsidP="00A74A54">
            <w:pPr>
              <w:ind w:right="-1260"/>
              <w:rPr>
                <w:rFonts w:asciiTheme="minorHAnsi" w:hAnsiTheme="minorHAnsi"/>
                <w:b/>
                <w:sz w:val="20"/>
                <w:szCs w:val="20"/>
                <w:lang w:val="en-IE"/>
              </w:rPr>
            </w:pPr>
            <w:r w:rsidRPr="00915A8F">
              <w:rPr>
                <w:rFonts w:asciiTheme="minorHAnsi" w:hAnsiTheme="minorHAnsi"/>
                <w:b/>
                <w:sz w:val="20"/>
                <w:szCs w:val="20"/>
                <w:lang w:val="en-IE"/>
              </w:rPr>
              <w:t xml:space="preserve">Date:                       Name/s :                                                  Signature/s :                                                         </w:t>
            </w:r>
          </w:p>
        </w:tc>
      </w:tr>
    </w:tbl>
    <w:p w:rsidR="00CF5075" w:rsidRDefault="00CF5075" w:rsidP="00675B75">
      <w:pPr>
        <w:rPr>
          <w:rFonts w:ascii="Calibri" w:hAnsi="Calibri"/>
          <w:b/>
          <w:spacing w:val="20"/>
          <w:sz w:val="22"/>
          <w:szCs w:val="22"/>
        </w:rPr>
      </w:pPr>
    </w:p>
    <w:p w:rsidR="00CF5075" w:rsidRDefault="00CF5075" w:rsidP="00675B75">
      <w:pPr>
        <w:rPr>
          <w:rFonts w:ascii="Calibri" w:hAnsi="Calibri"/>
          <w:b/>
          <w:spacing w:val="20"/>
          <w:sz w:val="22"/>
          <w:szCs w:val="22"/>
        </w:rPr>
      </w:pPr>
    </w:p>
    <w:p w:rsidR="00675B75" w:rsidRPr="000E055B" w:rsidRDefault="00675B75" w:rsidP="00675B75">
      <w:pPr>
        <w:rPr>
          <w:rFonts w:ascii="Verdana" w:hAnsi="Verdana" w:cs="Calibri"/>
          <w:spacing w:val="20"/>
          <w:sz w:val="22"/>
          <w:szCs w:val="22"/>
        </w:rPr>
      </w:pPr>
      <w:r w:rsidRPr="000E055B">
        <w:rPr>
          <w:rFonts w:ascii="Calibri" w:hAnsi="Calibri"/>
          <w:b/>
          <w:spacing w:val="20"/>
          <w:sz w:val="22"/>
          <w:szCs w:val="22"/>
        </w:rPr>
        <w:lastRenderedPageBreak/>
        <w:t xml:space="preserve">Guidance on use of the </w:t>
      </w:r>
      <w:r>
        <w:rPr>
          <w:rFonts w:ascii="Calibri" w:hAnsi="Calibri"/>
          <w:b/>
          <w:spacing w:val="20"/>
          <w:sz w:val="22"/>
          <w:szCs w:val="22"/>
        </w:rPr>
        <w:t xml:space="preserve">People </w:t>
      </w:r>
      <w:r w:rsidRPr="000E055B">
        <w:rPr>
          <w:rFonts w:ascii="Calibri" w:hAnsi="Calibri"/>
          <w:b/>
          <w:spacing w:val="20"/>
          <w:sz w:val="22"/>
          <w:szCs w:val="22"/>
        </w:rPr>
        <w:t>Handling Risk Assessment Template</w:t>
      </w:r>
    </w:p>
    <w:p w:rsidR="00675B75" w:rsidRPr="0011143D" w:rsidRDefault="00675B75" w:rsidP="00675B75">
      <w:pPr>
        <w:rPr>
          <w:rFonts w:ascii="Calibri" w:hAnsi="Calibri"/>
          <w:sz w:val="20"/>
          <w:szCs w:val="20"/>
        </w:rPr>
      </w:pPr>
    </w:p>
    <w:p w:rsidR="00675B75" w:rsidRPr="00CF5075" w:rsidRDefault="00675B75" w:rsidP="00675B75">
      <w:pPr>
        <w:pStyle w:val="Heading1"/>
        <w:pBdr>
          <w:top w:val="single" w:sz="4" w:space="1" w:color="auto"/>
          <w:left w:val="single" w:sz="4" w:space="4" w:color="auto"/>
          <w:bottom w:val="single" w:sz="4" w:space="1" w:color="auto"/>
          <w:right w:val="single" w:sz="4" w:space="4" w:color="auto"/>
        </w:pBdr>
        <w:shd w:val="clear" w:color="auto" w:fill="F2F2F2"/>
        <w:spacing w:before="0"/>
        <w:jc w:val="both"/>
        <w:rPr>
          <w:rFonts w:ascii="Calibri" w:hAnsi="Calibri"/>
          <w:b w:val="0"/>
          <w:sz w:val="20"/>
          <w:szCs w:val="18"/>
        </w:rPr>
      </w:pPr>
      <w:r w:rsidRPr="00CF5075">
        <w:rPr>
          <w:rFonts w:ascii="Calibri" w:hAnsi="Calibri"/>
          <w:b w:val="0"/>
          <w:sz w:val="20"/>
          <w:szCs w:val="18"/>
        </w:rPr>
        <w:t>The aim of the people handling risk assessment and handling plan is to clarify safe methods of handling each service user, develop a handling care plan so that injury to staff may be avoided and service user care be enhanced.  The assessment should be completed by the staff member “admitting” the service user.</w:t>
      </w:r>
    </w:p>
    <w:p w:rsidR="00675B75" w:rsidRPr="00CF5075" w:rsidRDefault="00675B75" w:rsidP="00675B75">
      <w:pPr>
        <w:pStyle w:val="Heading4"/>
        <w:jc w:val="both"/>
        <w:rPr>
          <w:rFonts w:ascii="Calibri" w:hAnsi="Calibri"/>
          <w:sz w:val="20"/>
          <w:szCs w:val="20"/>
        </w:rPr>
      </w:pPr>
      <w:r w:rsidRPr="00CF5075">
        <w:rPr>
          <w:rFonts w:ascii="Calibri" w:hAnsi="Calibri"/>
          <w:sz w:val="20"/>
          <w:szCs w:val="20"/>
        </w:rPr>
        <w:t xml:space="preserve">Addressograph </w:t>
      </w:r>
      <w:r w:rsidRPr="00CF5075">
        <w:rPr>
          <w:rFonts w:ascii="Calibri" w:hAnsi="Calibri"/>
          <w:b w:val="0"/>
          <w:sz w:val="20"/>
          <w:szCs w:val="20"/>
        </w:rPr>
        <w:t>Simply attach sticker or fill in details</w:t>
      </w:r>
      <w:r w:rsidRPr="00CF5075">
        <w:rPr>
          <w:rFonts w:ascii="Calibri" w:hAnsi="Calibri"/>
          <w:sz w:val="20"/>
          <w:szCs w:val="20"/>
        </w:rPr>
        <w:t>.</w:t>
      </w:r>
    </w:p>
    <w:p w:rsidR="00675B75" w:rsidRPr="00CF5075" w:rsidRDefault="00675B75" w:rsidP="00CF5075">
      <w:pPr>
        <w:pStyle w:val="BodyText"/>
        <w:jc w:val="both"/>
        <w:rPr>
          <w:rFonts w:ascii="Calibri" w:hAnsi="Calibri"/>
          <w:b/>
          <w:sz w:val="20"/>
        </w:rPr>
      </w:pPr>
      <w:r w:rsidRPr="00CF5075">
        <w:rPr>
          <w:rFonts w:ascii="Calibri" w:hAnsi="Calibri"/>
          <w:b/>
          <w:sz w:val="20"/>
        </w:rPr>
        <w:t xml:space="preserve">1) Independent </w:t>
      </w:r>
    </w:p>
    <w:p w:rsidR="00675B75" w:rsidRPr="00CF5075" w:rsidRDefault="00675B75" w:rsidP="00CF5075">
      <w:pPr>
        <w:pStyle w:val="BodyText"/>
        <w:jc w:val="both"/>
        <w:rPr>
          <w:rFonts w:ascii="Calibri" w:hAnsi="Calibri"/>
          <w:sz w:val="20"/>
        </w:rPr>
      </w:pPr>
      <w:r w:rsidRPr="00CF5075">
        <w:rPr>
          <w:rFonts w:ascii="Calibri" w:hAnsi="Calibri"/>
          <w:sz w:val="20"/>
        </w:rPr>
        <w:t>If the service user is independent in all tasks please date and sign the form here. No further information is required. Please bear in mind that the need to complete the assessment may change during the admission as independent service users may become dependent due to surgery, deterioration etc. If the service user is not independent please proceed with the assessment.</w:t>
      </w:r>
    </w:p>
    <w:p w:rsidR="00675B75" w:rsidRPr="00CF5075" w:rsidRDefault="00675B75" w:rsidP="00CF5075">
      <w:pPr>
        <w:pStyle w:val="BodyText"/>
        <w:jc w:val="both"/>
        <w:rPr>
          <w:rFonts w:ascii="Calibri" w:hAnsi="Calibri"/>
          <w:b/>
          <w:sz w:val="20"/>
        </w:rPr>
      </w:pPr>
      <w:r w:rsidRPr="00CF5075">
        <w:rPr>
          <w:rFonts w:ascii="Calibri" w:hAnsi="Calibri"/>
          <w:b/>
          <w:sz w:val="20"/>
        </w:rPr>
        <w:t>2) Weight</w:t>
      </w:r>
    </w:p>
    <w:p w:rsidR="00675B75" w:rsidRPr="00CF5075" w:rsidRDefault="00675B75" w:rsidP="00CF5075">
      <w:pPr>
        <w:pStyle w:val="BodyText"/>
        <w:jc w:val="both"/>
        <w:rPr>
          <w:rFonts w:ascii="Calibri" w:hAnsi="Calibri"/>
          <w:sz w:val="20"/>
        </w:rPr>
      </w:pPr>
      <w:r w:rsidRPr="00CF5075">
        <w:rPr>
          <w:rFonts w:ascii="Calibri" w:hAnsi="Calibri"/>
          <w:sz w:val="20"/>
        </w:rPr>
        <w:t>Record</w:t>
      </w:r>
      <w:r w:rsidRPr="00CF5075">
        <w:rPr>
          <w:rFonts w:ascii="Calibri" w:hAnsi="Calibri"/>
          <w:b/>
          <w:sz w:val="20"/>
        </w:rPr>
        <w:t xml:space="preserve"> </w:t>
      </w:r>
      <w:r w:rsidRPr="00CF5075">
        <w:rPr>
          <w:rFonts w:ascii="Calibri" w:hAnsi="Calibri"/>
          <w:sz w:val="20"/>
        </w:rPr>
        <w:t>the service users</w:t>
      </w:r>
      <w:r w:rsidR="004F3593" w:rsidRPr="00CF5075">
        <w:rPr>
          <w:rFonts w:ascii="Calibri" w:hAnsi="Calibri"/>
          <w:sz w:val="20"/>
        </w:rPr>
        <w:t>’</w:t>
      </w:r>
      <w:r w:rsidRPr="00CF5075">
        <w:rPr>
          <w:rFonts w:ascii="Calibri" w:hAnsi="Calibri"/>
          <w:sz w:val="20"/>
        </w:rPr>
        <w:t xml:space="preserve"> weight in </w:t>
      </w:r>
      <w:proofErr w:type="spellStart"/>
      <w:r w:rsidRPr="00CF5075">
        <w:rPr>
          <w:rFonts w:ascii="Calibri" w:hAnsi="Calibri"/>
          <w:sz w:val="20"/>
        </w:rPr>
        <w:t>kgs</w:t>
      </w:r>
      <w:proofErr w:type="spellEnd"/>
      <w:r w:rsidRPr="00CF5075">
        <w:rPr>
          <w:rFonts w:ascii="Calibri" w:hAnsi="Calibri"/>
          <w:sz w:val="20"/>
        </w:rPr>
        <w:t>, body mass index (BMI) if known. Where the service users</w:t>
      </w:r>
      <w:r w:rsidR="004F3593" w:rsidRPr="00CF5075">
        <w:rPr>
          <w:rFonts w:ascii="Calibri" w:hAnsi="Calibri"/>
          <w:sz w:val="20"/>
        </w:rPr>
        <w:t>’</w:t>
      </w:r>
      <w:r w:rsidRPr="00CF5075">
        <w:rPr>
          <w:rFonts w:ascii="Calibri" w:hAnsi="Calibri"/>
          <w:sz w:val="20"/>
        </w:rPr>
        <w:t xml:space="preserve"> weight exceeds the safe working load (SWL) of equipment or furniture, it may be necessary to </w:t>
      </w:r>
      <w:proofErr w:type="spellStart"/>
      <w:r w:rsidRPr="00CF5075">
        <w:rPr>
          <w:rFonts w:ascii="Calibri" w:hAnsi="Calibri"/>
          <w:sz w:val="20"/>
        </w:rPr>
        <w:t>organise</w:t>
      </w:r>
      <w:proofErr w:type="spellEnd"/>
      <w:r w:rsidRPr="00CF5075">
        <w:rPr>
          <w:rFonts w:ascii="Calibri" w:hAnsi="Calibri"/>
          <w:sz w:val="20"/>
        </w:rPr>
        <w:t xml:space="preserve"> equipment/furniture with increased weight capacity prior to admission on to the ward. </w:t>
      </w:r>
    </w:p>
    <w:p w:rsidR="00675B75" w:rsidRPr="00CF5075" w:rsidRDefault="00675B75" w:rsidP="00CF5075">
      <w:pPr>
        <w:pStyle w:val="BodyText"/>
        <w:jc w:val="both"/>
        <w:rPr>
          <w:rFonts w:ascii="Calibri" w:hAnsi="Calibri"/>
          <w:sz w:val="20"/>
        </w:rPr>
      </w:pPr>
      <w:r w:rsidRPr="00CF5075">
        <w:rPr>
          <w:rFonts w:ascii="Calibri" w:hAnsi="Calibri"/>
          <w:b/>
          <w:sz w:val="20"/>
        </w:rPr>
        <w:t>3) Medication</w:t>
      </w:r>
      <w:r w:rsidRPr="00CF5075">
        <w:rPr>
          <w:rFonts w:ascii="Calibri" w:hAnsi="Calibri"/>
          <w:sz w:val="20"/>
        </w:rPr>
        <w:t xml:space="preserve"> </w:t>
      </w:r>
    </w:p>
    <w:p w:rsidR="00675B75" w:rsidRPr="00CF5075" w:rsidRDefault="00675B75" w:rsidP="00CF5075">
      <w:pPr>
        <w:pStyle w:val="BodyText"/>
        <w:jc w:val="both"/>
        <w:rPr>
          <w:rFonts w:ascii="Calibri" w:hAnsi="Calibri"/>
          <w:sz w:val="20"/>
        </w:rPr>
      </w:pPr>
      <w:r w:rsidRPr="00CF5075">
        <w:rPr>
          <w:rFonts w:ascii="Calibri" w:hAnsi="Calibri"/>
          <w:sz w:val="20"/>
        </w:rPr>
        <w:t xml:space="preserve">Is the </w:t>
      </w:r>
      <w:r w:rsidR="007E4E35" w:rsidRPr="00CF5075">
        <w:rPr>
          <w:rFonts w:ascii="Calibri" w:hAnsi="Calibri"/>
          <w:sz w:val="20"/>
        </w:rPr>
        <w:t>service user</w:t>
      </w:r>
      <w:r w:rsidRPr="00CF5075">
        <w:rPr>
          <w:rFonts w:ascii="Calibri" w:hAnsi="Calibri"/>
          <w:sz w:val="20"/>
        </w:rPr>
        <w:t xml:space="preserve"> on any medication which affects their ability to move e.g. Parkinson’s drugs, sedatives, </w:t>
      </w:r>
      <w:proofErr w:type="gramStart"/>
      <w:r w:rsidRPr="00CF5075">
        <w:rPr>
          <w:rFonts w:ascii="Calibri" w:hAnsi="Calibri"/>
          <w:sz w:val="20"/>
        </w:rPr>
        <w:t>anti</w:t>
      </w:r>
      <w:proofErr w:type="gramEnd"/>
      <w:r w:rsidRPr="00CF5075">
        <w:rPr>
          <w:rFonts w:ascii="Calibri" w:hAnsi="Calibri"/>
          <w:sz w:val="20"/>
        </w:rPr>
        <w:t xml:space="preserve">-spasmodic </w:t>
      </w:r>
      <w:r w:rsidR="00CF5075" w:rsidRPr="00CF5075">
        <w:rPr>
          <w:rFonts w:ascii="Calibri" w:hAnsi="Calibri"/>
          <w:sz w:val="20"/>
        </w:rPr>
        <w:t>drugs?</w:t>
      </w:r>
      <w:r w:rsidRPr="00CF5075">
        <w:rPr>
          <w:rFonts w:ascii="Calibri" w:hAnsi="Calibri"/>
          <w:sz w:val="20"/>
        </w:rPr>
        <w:t xml:space="preserve"> Does movement of the service user need to </w:t>
      </w:r>
      <w:r w:rsidR="002500B7">
        <w:rPr>
          <w:rFonts w:ascii="Calibri" w:hAnsi="Calibri"/>
          <w:sz w:val="20"/>
        </w:rPr>
        <w:t>coincide with their medication?</w:t>
      </w:r>
      <w:r w:rsidRPr="00CF5075">
        <w:rPr>
          <w:rFonts w:ascii="Calibri" w:hAnsi="Calibri"/>
          <w:sz w:val="20"/>
        </w:rPr>
        <w:t xml:space="preserve"> If yes refer to the service user Drug </w:t>
      </w:r>
      <w:proofErr w:type="spellStart"/>
      <w:r w:rsidRPr="00CF5075">
        <w:rPr>
          <w:rFonts w:ascii="Calibri" w:hAnsi="Calibri"/>
          <w:sz w:val="20"/>
        </w:rPr>
        <w:t>Kardex</w:t>
      </w:r>
      <w:proofErr w:type="spellEnd"/>
      <w:r w:rsidRPr="00CF5075">
        <w:rPr>
          <w:rFonts w:ascii="Calibri" w:hAnsi="Calibri"/>
          <w:sz w:val="20"/>
        </w:rPr>
        <w:t>.</w:t>
      </w:r>
    </w:p>
    <w:p w:rsidR="00675B75" w:rsidRPr="00CF5075" w:rsidRDefault="00675B75" w:rsidP="00CF5075">
      <w:pPr>
        <w:pStyle w:val="Header"/>
        <w:jc w:val="both"/>
        <w:rPr>
          <w:rFonts w:ascii="Calibri" w:hAnsi="Calibri"/>
          <w:b/>
          <w:sz w:val="20"/>
          <w:szCs w:val="20"/>
        </w:rPr>
      </w:pPr>
      <w:r w:rsidRPr="00CF5075">
        <w:rPr>
          <w:rFonts w:ascii="Calibri" w:hAnsi="Calibri"/>
          <w:b/>
          <w:sz w:val="20"/>
          <w:szCs w:val="20"/>
        </w:rPr>
        <w:t>4) Comprehension / Communication / Behaviour</w:t>
      </w:r>
    </w:p>
    <w:p w:rsidR="00675B75" w:rsidRPr="00CF5075" w:rsidRDefault="00675B75" w:rsidP="00CF5075">
      <w:pPr>
        <w:pStyle w:val="Header"/>
        <w:jc w:val="both"/>
        <w:rPr>
          <w:rFonts w:ascii="Calibri" w:hAnsi="Calibri"/>
          <w:sz w:val="20"/>
          <w:szCs w:val="20"/>
        </w:rPr>
      </w:pPr>
      <w:r w:rsidRPr="00CF5075">
        <w:rPr>
          <w:rFonts w:ascii="Calibri" w:hAnsi="Calibri"/>
          <w:sz w:val="20"/>
          <w:szCs w:val="20"/>
        </w:rPr>
        <w:t>Is the service user able to understand simple verbal instructions from carers? Is there a language difficulty? Will the car</w:t>
      </w:r>
      <w:r w:rsidR="002500B7">
        <w:rPr>
          <w:rFonts w:ascii="Calibri" w:hAnsi="Calibri"/>
          <w:sz w:val="20"/>
          <w:szCs w:val="20"/>
        </w:rPr>
        <w:t>er understand the service user?</w:t>
      </w:r>
      <w:r w:rsidRPr="00CF5075">
        <w:rPr>
          <w:rFonts w:ascii="Calibri" w:hAnsi="Calibri"/>
          <w:sz w:val="20"/>
          <w:szCs w:val="20"/>
        </w:rPr>
        <w:t xml:space="preserve"> Is the service user intermittently confused</w:t>
      </w:r>
      <w:r w:rsidR="002500B7">
        <w:rPr>
          <w:rFonts w:ascii="Calibri" w:hAnsi="Calibri"/>
          <w:sz w:val="20"/>
          <w:szCs w:val="20"/>
        </w:rPr>
        <w:t xml:space="preserve">? </w:t>
      </w:r>
      <w:r w:rsidRPr="00CF5075">
        <w:rPr>
          <w:rFonts w:ascii="Calibri" w:hAnsi="Calibri"/>
          <w:sz w:val="20"/>
          <w:szCs w:val="20"/>
        </w:rPr>
        <w:t>Will the service users</w:t>
      </w:r>
      <w:r w:rsidR="004F3593" w:rsidRPr="00CF5075">
        <w:rPr>
          <w:rFonts w:ascii="Calibri" w:hAnsi="Calibri"/>
          <w:sz w:val="20"/>
          <w:szCs w:val="20"/>
        </w:rPr>
        <w:t>’</w:t>
      </w:r>
      <w:r w:rsidRPr="00CF5075">
        <w:rPr>
          <w:rFonts w:ascii="Calibri" w:hAnsi="Calibri"/>
          <w:sz w:val="20"/>
          <w:szCs w:val="20"/>
        </w:rPr>
        <w:t xml:space="preserve"> behaviour affect their ability to co-operate with moving and handling?</w:t>
      </w:r>
    </w:p>
    <w:p w:rsidR="00675B75" w:rsidRPr="00CF5075" w:rsidRDefault="00675B75" w:rsidP="00CF5075">
      <w:pPr>
        <w:pStyle w:val="BodyText"/>
        <w:jc w:val="both"/>
        <w:rPr>
          <w:rFonts w:ascii="Calibri" w:hAnsi="Calibri"/>
          <w:b/>
          <w:sz w:val="20"/>
        </w:rPr>
      </w:pPr>
      <w:r w:rsidRPr="00CF5075">
        <w:rPr>
          <w:rFonts w:ascii="Calibri" w:hAnsi="Calibri"/>
          <w:b/>
          <w:sz w:val="20"/>
        </w:rPr>
        <w:t>5) Falls Risk Identification</w:t>
      </w:r>
    </w:p>
    <w:p w:rsidR="00675B75" w:rsidRPr="00CF5075" w:rsidRDefault="00675B75" w:rsidP="00CF5075">
      <w:pPr>
        <w:pStyle w:val="BodyText"/>
        <w:jc w:val="both"/>
        <w:rPr>
          <w:rFonts w:ascii="Calibri" w:hAnsi="Calibri"/>
          <w:sz w:val="20"/>
        </w:rPr>
      </w:pPr>
      <w:r w:rsidRPr="00CF5075">
        <w:rPr>
          <w:rFonts w:ascii="Calibri" w:hAnsi="Calibri"/>
          <w:sz w:val="20"/>
        </w:rPr>
        <w:t>Please note if the service user has a recognised</w:t>
      </w:r>
      <w:r w:rsidR="0096228A" w:rsidRPr="00CF5075">
        <w:rPr>
          <w:rFonts w:ascii="Calibri" w:hAnsi="Calibri"/>
          <w:sz w:val="20"/>
        </w:rPr>
        <w:t xml:space="preserve"> history of falls or seizures</w:t>
      </w:r>
      <w:r w:rsidRPr="00CF5075">
        <w:rPr>
          <w:rFonts w:ascii="Calibri" w:hAnsi="Calibri"/>
          <w:sz w:val="20"/>
        </w:rPr>
        <w:t xml:space="preserve"> a falls ri</w:t>
      </w:r>
      <w:r w:rsidR="002500B7">
        <w:rPr>
          <w:rFonts w:ascii="Calibri" w:hAnsi="Calibri"/>
          <w:sz w:val="20"/>
        </w:rPr>
        <w:t>sk assessment may be required.</w:t>
      </w:r>
    </w:p>
    <w:p w:rsidR="00675B75" w:rsidRPr="00CF5075" w:rsidRDefault="00675B75" w:rsidP="00CF5075">
      <w:pPr>
        <w:jc w:val="both"/>
        <w:rPr>
          <w:rFonts w:ascii="Calibri" w:hAnsi="Calibri"/>
          <w:b/>
          <w:sz w:val="20"/>
          <w:szCs w:val="20"/>
        </w:rPr>
      </w:pPr>
      <w:r w:rsidRPr="00CF5075">
        <w:rPr>
          <w:rFonts w:ascii="Calibri" w:hAnsi="Calibri"/>
          <w:b/>
          <w:sz w:val="20"/>
          <w:szCs w:val="20"/>
        </w:rPr>
        <w:t>6) Environmental Constraints</w:t>
      </w:r>
    </w:p>
    <w:p w:rsidR="00675B75" w:rsidRPr="00CF5075" w:rsidRDefault="00675B75" w:rsidP="00CF5075">
      <w:pPr>
        <w:jc w:val="both"/>
        <w:rPr>
          <w:rFonts w:ascii="Calibri" w:hAnsi="Calibri"/>
          <w:sz w:val="20"/>
          <w:szCs w:val="20"/>
        </w:rPr>
      </w:pPr>
      <w:r w:rsidRPr="00CF5075">
        <w:rPr>
          <w:rFonts w:ascii="Calibri" w:hAnsi="Calibri"/>
          <w:sz w:val="20"/>
          <w:szCs w:val="20"/>
        </w:rPr>
        <w:t>Note any environmental issues that may interfere with the ability to move and handle safely e.g. Is there enough room to move a hoist? Is furniture easy to move? Is equipment adjustable in height? Are floor surfaces likely to be uneven</w:t>
      </w:r>
      <w:r w:rsidR="002500B7">
        <w:rPr>
          <w:rFonts w:ascii="Calibri" w:hAnsi="Calibri"/>
          <w:sz w:val="20"/>
          <w:szCs w:val="20"/>
        </w:rPr>
        <w:t xml:space="preserve"> or slippery?</w:t>
      </w:r>
      <w:r w:rsidRPr="00CF5075">
        <w:rPr>
          <w:rFonts w:ascii="Calibri" w:hAnsi="Calibri"/>
          <w:sz w:val="20"/>
          <w:szCs w:val="20"/>
        </w:rPr>
        <w:t xml:space="preserve"> Are the service user’s attachments likely to constrain movement?</w:t>
      </w:r>
    </w:p>
    <w:p w:rsidR="00675B75" w:rsidRPr="00CF5075" w:rsidRDefault="00675B75" w:rsidP="00CF5075">
      <w:pPr>
        <w:jc w:val="both"/>
        <w:rPr>
          <w:rFonts w:ascii="Calibri" w:hAnsi="Calibri"/>
          <w:b/>
          <w:sz w:val="20"/>
          <w:szCs w:val="20"/>
        </w:rPr>
      </w:pPr>
      <w:r w:rsidRPr="00CF5075">
        <w:rPr>
          <w:rFonts w:ascii="Calibri" w:hAnsi="Calibri"/>
          <w:b/>
          <w:sz w:val="20"/>
          <w:szCs w:val="20"/>
        </w:rPr>
        <w:t>7) Carer’s ability / experience</w:t>
      </w:r>
    </w:p>
    <w:p w:rsidR="00675B75" w:rsidRPr="00CF5075" w:rsidRDefault="00675B75" w:rsidP="00CF5075">
      <w:pPr>
        <w:jc w:val="both"/>
        <w:rPr>
          <w:rFonts w:ascii="Calibri" w:hAnsi="Calibri"/>
          <w:sz w:val="20"/>
          <w:szCs w:val="20"/>
        </w:rPr>
      </w:pPr>
      <w:r w:rsidRPr="00CF5075">
        <w:rPr>
          <w:rFonts w:ascii="Calibri" w:hAnsi="Calibri"/>
          <w:sz w:val="20"/>
          <w:szCs w:val="20"/>
        </w:rPr>
        <w:t>Does handling this service user require any additional specialized training or experience beyond standard moving and handling training? E.g. spinal rolls, abnormal muscle tone / movement patterns. Does handling this service user present a risk to carers with underlying health issues, restricted mobility or pregnant carers? If so report to the line manager.</w:t>
      </w:r>
    </w:p>
    <w:p w:rsidR="00A20990" w:rsidRPr="00CF5075" w:rsidRDefault="00A20990" w:rsidP="00CF5075">
      <w:pPr>
        <w:rPr>
          <w:rFonts w:ascii="Calibri" w:hAnsi="Calibri"/>
          <w:b/>
          <w:sz w:val="20"/>
          <w:szCs w:val="20"/>
        </w:rPr>
      </w:pPr>
      <w:r w:rsidRPr="00CF5075">
        <w:rPr>
          <w:rFonts w:ascii="Calibri" w:hAnsi="Calibri"/>
          <w:b/>
          <w:sz w:val="20"/>
          <w:szCs w:val="20"/>
        </w:rPr>
        <w:t>8) PPE Requirements</w:t>
      </w:r>
    </w:p>
    <w:p w:rsidR="00A20990" w:rsidRPr="00CF5075" w:rsidRDefault="003A7028" w:rsidP="00CF5075">
      <w:pPr>
        <w:rPr>
          <w:rFonts w:ascii="Calibri" w:hAnsi="Calibri"/>
          <w:sz w:val="20"/>
          <w:szCs w:val="20"/>
        </w:rPr>
      </w:pPr>
      <w:r w:rsidRPr="00CF5075">
        <w:rPr>
          <w:rFonts w:ascii="Calibri" w:hAnsi="Calibri"/>
          <w:sz w:val="20"/>
          <w:szCs w:val="20"/>
        </w:rPr>
        <w:t>The choice and selection of PPE is based on Risk Assessment and in line with the HSE/HPSC Guidance on PPE (</w:t>
      </w:r>
      <w:hyperlink r:id="rId15" w:history="1">
        <w:r w:rsidRPr="00CF5075">
          <w:rPr>
            <w:rStyle w:val="Hyperlink"/>
            <w:rFonts w:asciiTheme="minorHAnsi" w:hAnsiTheme="minorHAnsi" w:cstheme="minorHAnsi"/>
            <w:sz w:val="20"/>
            <w:szCs w:val="20"/>
          </w:rPr>
          <w:t>https://www.hpsc.ie/az/respiratory/coronavirus/novelcoronavirus/guidance/infectionpreventionandcontrolguidance/ppe/</w:t>
        </w:r>
      </w:hyperlink>
      <w:r w:rsidRPr="00CF5075">
        <w:rPr>
          <w:rFonts w:ascii="Calibri" w:hAnsi="Calibri"/>
          <w:sz w:val="20"/>
          <w:szCs w:val="20"/>
        </w:rPr>
        <w:t>)</w:t>
      </w:r>
    </w:p>
    <w:p w:rsidR="00675B75" w:rsidRPr="00CF5075" w:rsidRDefault="00A20990" w:rsidP="00CF5075">
      <w:pPr>
        <w:pStyle w:val="BodyText"/>
        <w:jc w:val="both"/>
        <w:rPr>
          <w:rFonts w:ascii="Calibri" w:hAnsi="Calibri"/>
          <w:b/>
          <w:sz w:val="20"/>
        </w:rPr>
      </w:pPr>
      <w:r w:rsidRPr="00CF5075">
        <w:rPr>
          <w:rFonts w:ascii="Calibri" w:hAnsi="Calibri"/>
          <w:b/>
          <w:sz w:val="20"/>
        </w:rPr>
        <w:t>9</w:t>
      </w:r>
      <w:r w:rsidR="00675B75" w:rsidRPr="00CF5075">
        <w:rPr>
          <w:rFonts w:ascii="Calibri" w:hAnsi="Calibri"/>
          <w:b/>
          <w:sz w:val="20"/>
        </w:rPr>
        <w:t>) Current Mobility</w:t>
      </w:r>
    </w:p>
    <w:p w:rsidR="00675B75" w:rsidRPr="00CF5075" w:rsidRDefault="00675B75" w:rsidP="00CF5075">
      <w:pPr>
        <w:pStyle w:val="BodyText"/>
        <w:jc w:val="both"/>
        <w:rPr>
          <w:rFonts w:ascii="Calibri" w:hAnsi="Calibri"/>
          <w:sz w:val="20"/>
        </w:rPr>
      </w:pPr>
      <w:r w:rsidRPr="00CF5075">
        <w:rPr>
          <w:rFonts w:ascii="Calibri" w:hAnsi="Calibri"/>
          <w:sz w:val="20"/>
        </w:rPr>
        <w:t xml:space="preserve">Is the service user able to </w:t>
      </w:r>
      <w:proofErr w:type="spellStart"/>
      <w:r w:rsidRPr="00CF5075">
        <w:rPr>
          <w:rFonts w:ascii="Calibri" w:hAnsi="Calibri"/>
          <w:sz w:val="20"/>
        </w:rPr>
        <w:t>mobilise</w:t>
      </w:r>
      <w:proofErr w:type="spellEnd"/>
      <w:r w:rsidRPr="00CF5075">
        <w:rPr>
          <w:rFonts w:ascii="Calibri" w:hAnsi="Calibri"/>
          <w:sz w:val="20"/>
        </w:rPr>
        <w:t xml:space="preserve"> independently, do they require assistance and if so how many </w:t>
      </w:r>
      <w:proofErr w:type="spellStart"/>
      <w:r w:rsidRPr="00CF5075">
        <w:rPr>
          <w:rFonts w:ascii="Calibri" w:hAnsi="Calibri"/>
          <w:sz w:val="20"/>
        </w:rPr>
        <w:t>carers</w:t>
      </w:r>
      <w:proofErr w:type="spellEnd"/>
      <w:r w:rsidRPr="00CF5075">
        <w:rPr>
          <w:rFonts w:ascii="Calibri" w:hAnsi="Calibri"/>
          <w:sz w:val="20"/>
        </w:rPr>
        <w:t>? Please detail mobility aids used if any. Please detail any handling equipment used prior to admission.</w:t>
      </w:r>
    </w:p>
    <w:p w:rsidR="00675B75" w:rsidRPr="00CF5075" w:rsidRDefault="00A20990" w:rsidP="00CF5075">
      <w:pPr>
        <w:jc w:val="both"/>
        <w:rPr>
          <w:rFonts w:ascii="Calibri" w:hAnsi="Calibri"/>
          <w:b/>
          <w:sz w:val="20"/>
          <w:szCs w:val="20"/>
        </w:rPr>
      </w:pPr>
      <w:r w:rsidRPr="00CF5075">
        <w:rPr>
          <w:rFonts w:ascii="Calibri" w:hAnsi="Calibri"/>
          <w:b/>
          <w:sz w:val="20"/>
          <w:szCs w:val="20"/>
        </w:rPr>
        <w:t>10</w:t>
      </w:r>
      <w:r w:rsidR="00675B75" w:rsidRPr="00CF5075">
        <w:rPr>
          <w:rFonts w:ascii="Calibri" w:hAnsi="Calibri"/>
          <w:b/>
          <w:sz w:val="20"/>
          <w:szCs w:val="20"/>
        </w:rPr>
        <w:t>) Physical limitations</w:t>
      </w:r>
    </w:p>
    <w:p w:rsidR="00675B75" w:rsidRPr="00CF5075" w:rsidRDefault="00675B75" w:rsidP="00CF5075">
      <w:pPr>
        <w:jc w:val="both"/>
        <w:rPr>
          <w:rFonts w:ascii="Calibri" w:hAnsi="Calibri"/>
          <w:sz w:val="20"/>
          <w:szCs w:val="20"/>
        </w:rPr>
      </w:pPr>
      <w:r w:rsidRPr="00CF5075">
        <w:rPr>
          <w:rFonts w:ascii="Calibri" w:hAnsi="Calibri"/>
          <w:sz w:val="20"/>
          <w:szCs w:val="20"/>
        </w:rPr>
        <w:t>Please list the main physical limitations to the service users mobility e.g. impaired sight or hearing, surgery, p</w:t>
      </w:r>
      <w:r w:rsidR="000E7389" w:rsidRPr="00CF5075">
        <w:rPr>
          <w:rFonts w:ascii="Calibri" w:hAnsi="Calibri"/>
          <w:sz w:val="20"/>
          <w:szCs w:val="20"/>
        </w:rPr>
        <w:t>ain, loss of use of limbs,</w:t>
      </w:r>
      <w:r w:rsidRPr="00CF5075">
        <w:rPr>
          <w:rFonts w:ascii="Calibri" w:hAnsi="Calibri"/>
          <w:sz w:val="20"/>
          <w:szCs w:val="20"/>
        </w:rPr>
        <w:t xml:space="preserve"> etc. </w:t>
      </w:r>
    </w:p>
    <w:p w:rsidR="00675B75" w:rsidRPr="00CF5075" w:rsidRDefault="003A7028" w:rsidP="00CF5075">
      <w:pPr>
        <w:jc w:val="both"/>
        <w:rPr>
          <w:rFonts w:ascii="Calibri" w:hAnsi="Calibri"/>
          <w:b/>
          <w:sz w:val="20"/>
          <w:szCs w:val="20"/>
        </w:rPr>
      </w:pPr>
      <w:r w:rsidRPr="00CF5075">
        <w:rPr>
          <w:rFonts w:ascii="Calibri" w:hAnsi="Calibri"/>
          <w:b/>
          <w:sz w:val="20"/>
          <w:szCs w:val="20"/>
        </w:rPr>
        <w:t>11</w:t>
      </w:r>
      <w:r w:rsidR="00675B75" w:rsidRPr="00CF5075">
        <w:rPr>
          <w:rFonts w:ascii="Calibri" w:hAnsi="Calibri"/>
          <w:b/>
          <w:sz w:val="20"/>
          <w:szCs w:val="20"/>
        </w:rPr>
        <w:t>) Further assistance</w:t>
      </w:r>
    </w:p>
    <w:p w:rsidR="00675B75" w:rsidRPr="00CF5075" w:rsidRDefault="00675B75" w:rsidP="00CF5075">
      <w:pPr>
        <w:jc w:val="both"/>
        <w:rPr>
          <w:rFonts w:ascii="Calibri" w:hAnsi="Calibri"/>
          <w:sz w:val="20"/>
          <w:szCs w:val="20"/>
        </w:rPr>
      </w:pPr>
      <w:r w:rsidRPr="00CF5075">
        <w:rPr>
          <w:rFonts w:ascii="Calibri" w:hAnsi="Calibri"/>
          <w:sz w:val="20"/>
          <w:szCs w:val="20"/>
        </w:rPr>
        <w:t>If following your assessment, you feel you are unable to complete the people handling assessment and handling plan, or for complex moving and handling assessments, please tick yes and refer to the appropriate personnel e.g. line manager, physiotherapist, occupational therapist, manual handling instructor.</w:t>
      </w:r>
    </w:p>
    <w:p w:rsidR="00CF5075" w:rsidRPr="0011143D" w:rsidRDefault="00CF5075" w:rsidP="00CF5075">
      <w:pPr>
        <w:jc w:val="both"/>
        <w:rPr>
          <w:rFonts w:ascii="Calibri" w:hAnsi="Calibri"/>
          <w:sz w:val="18"/>
          <w:szCs w:val="18"/>
        </w:rPr>
      </w:pPr>
    </w:p>
    <w:p w:rsidR="00675B75" w:rsidRPr="00CF5075" w:rsidRDefault="00675B75" w:rsidP="00CF5075">
      <w:pPr>
        <w:pStyle w:val="Header"/>
        <w:pBdr>
          <w:top w:val="single" w:sz="12" w:space="1" w:color="auto"/>
          <w:left w:val="single" w:sz="12" w:space="4" w:color="auto"/>
          <w:bottom w:val="single" w:sz="12" w:space="1" w:color="auto"/>
          <w:right w:val="single" w:sz="12" w:space="4" w:color="auto"/>
        </w:pBdr>
        <w:shd w:val="clear" w:color="auto" w:fill="F2F2F2"/>
        <w:jc w:val="both"/>
        <w:rPr>
          <w:rFonts w:ascii="Calibri" w:hAnsi="Calibri"/>
          <w:b/>
          <w:sz w:val="20"/>
          <w:szCs w:val="18"/>
        </w:rPr>
      </w:pPr>
      <w:r w:rsidRPr="00CF5075">
        <w:rPr>
          <w:rFonts w:ascii="Calibri" w:hAnsi="Calibri"/>
          <w:b/>
          <w:sz w:val="20"/>
          <w:szCs w:val="18"/>
        </w:rPr>
        <w:t xml:space="preserve">Now complete the Person Moving and Handling Risk Rating Level </w:t>
      </w:r>
    </w:p>
    <w:p w:rsidR="00675B75" w:rsidRPr="00CF5075" w:rsidRDefault="00675B75" w:rsidP="00CF5075">
      <w:pPr>
        <w:pStyle w:val="Header"/>
        <w:pBdr>
          <w:top w:val="single" w:sz="12" w:space="1" w:color="auto"/>
          <w:left w:val="single" w:sz="12" w:space="4" w:color="auto"/>
          <w:bottom w:val="single" w:sz="12" w:space="1" w:color="auto"/>
          <w:right w:val="single" w:sz="12" w:space="4" w:color="auto"/>
        </w:pBdr>
        <w:shd w:val="clear" w:color="auto" w:fill="F2F2F2"/>
        <w:jc w:val="both"/>
        <w:rPr>
          <w:rFonts w:ascii="Calibri" w:hAnsi="Calibri"/>
          <w:sz w:val="20"/>
          <w:szCs w:val="18"/>
        </w:rPr>
      </w:pPr>
      <w:r w:rsidRPr="00CF5075">
        <w:rPr>
          <w:rFonts w:ascii="Calibri" w:hAnsi="Calibri"/>
          <w:sz w:val="20"/>
          <w:szCs w:val="18"/>
        </w:rPr>
        <w:t xml:space="preserve">Tick in the appropriate box whether the service user has been classified as a </w:t>
      </w:r>
      <w:r w:rsidRPr="00CF5075">
        <w:rPr>
          <w:rFonts w:ascii="Calibri" w:hAnsi="Calibri"/>
          <w:b/>
          <w:sz w:val="20"/>
          <w:szCs w:val="18"/>
        </w:rPr>
        <w:t>High, Medium or Low</w:t>
      </w:r>
      <w:r w:rsidRPr="00CF5075">
        <w:rPr>
          <w:rFonts w:ascii="Calibri" w:hAnsi="Calibri"/>
          <w:sz w:val="20"/>
          <w:szCs w:val="18"/>
        </w:rPr>
        <w:t xml:space="preserve"> risk as determined by your assessment. Date and sign your name and ward.</w:t>
      </w:r>
    </w:p>
    <w:p w:rsidR="00675B75" w:rsidRPr="00CF5075" w:rsidRDefault="00675B75" w:rsidP="00CF5075">
      <w:pPr>
        <w:pStyle w:val="Header"/>
        <w:pBdr>
          <w:top w:val="single" w:sz="12" w:space="1" w:color="auto"/>
          <w:left w:val="single" w:sz="12" w:space="4" w:color="auto"/>
          <w:bottom w:val="single" w:sz="12" w:space="1" w:color="auto"/>
          <w:right w:val="single" w:sz="12" w:space="4" w:color="auto"/>
        </w:pBdr>
        <w:shd w:val="clear" w:color="auto" w:fill="F2F2F2"/>
        <w:jc w:val="both"/>
        <w:rPr>
          <w:rFonts w:ascii="Calibri" w:hAnsi="Calibri"/>
          <w:b/>
          <w:sz w:val="20"/>
          <w:szCs w:val="18"/>
          <w:u w:val="single"/>
        </w:rPr>
      </w:pPr>
      <w:r w:rsidRPr="00CF5075">
        <w:rPr>
          <w:rFonts w:ascii="Calibri" w:hAnsi="Calibri"/>
          <w:b/>
          <w:sz w:val="20"/>
          <w:szCs w:val="18"/>
          <w:u w:val="single"/>
        </w:rPr>
        <w:t>The Handling Care Plan should now be completed.</w:t>
      </w:r>
    </w:p>
    <w:p w:rsidR="00675B75" w:rsidRPr="00CF5075" w:rsidRDefault="00675B75" w:rsidP="00CF5075">
      <w:pPr>
        <w:pStyle w:val="BodyText"/>
        <w:pBdr>
          <w:top w:val="single" w:sz="12" w:space="1" w:color="auto"/>
          <w:left w:val="single" w:sz="12" w:space="4" w:color="auto"/>
          <w:bottom w:val="single" w:sz="12" w:space="1" w:color="auto"/>
          <w:right w:val="single" w:sz="12" w:space="4" w:color="auto"/>
        </w:pBdr>
        <w:shd w:val="clear" w:color="auto" w:fill="F2F2F2"/>
        <w:jc w:val="both"/>
        <w:rPr>
          <w:rFonts w:ascii="Calibri" w:hAnsi="Calibri"/>
          <w:sz w:val="20"/>
          <w:szCs w:val="18"/>
        </w:rPr>
      </w:pPr>
      <w:r w:rsidRPr="00CF5075">
        <w:rPr>
          <w:rFonts w:ascii="Calibri" w:hAnsi="Calibri"/>
          <w:sz w:val="20"/>
          <w:szCs w:val="18"/>
        </w:rPr>
        <w:t>Please bear in mind that the need to complete the assessment may change during the admission as independent service users may become dependent due to surgery, deterioration etc.</w:t>
      </w:r>
    </w:p>
    <w:p w:rsidR="00631295" w:rsidRDefault="00631295" w:rsidP="00675B75">
      <w:pPr>
        <w:ind w:right="-1260"/>
        <w:rPr>
          <w:rFonts w:asciiTheme="minorHAnsi" w:hAnsiTheme="minorHAnsi"/>
          <w:b/>
          <w:sz w:val="22"/>
          <w:szCs w:val="22"/>
          <w:lang w:val="en-IE"/>
        </w:rPr>
      </w:pPr>
    </w:p>
    <w:p w:rsidR="00675B75" w:rsidRPr="00754D60" w:rsidRDefault="00675B75" w:rsidP="00675B75">
      <w:pPr>
        <w:ind w:right="-1260"/>
        <w:rPr>
          <w:rFonts w:asciiTheme="minorHAnsi" w:hAnsiTheme="minorHAnsi"/>
          <w:b/>
          <w:sz w:val="22"/>
          <w:szCs w:val="22"/>
          <w:lang w:val="en-IE"/>
        </w:rPr>
      </w:pPr>
      <w:r w:rsidRPr="00754D60">
        <w:rPr>
          <w:rFonts w:asciiTheme="minorHAnsi" w:hAnsiTheme="minorHAnsi"/>
          <w:b/>
          <w:sz w:val="22"/>
          <w:szCs w:val="22"/>
          <w:lang w:val="en-IE"/>
        </w:rPr>
        <w:t>Guidance on the use of the Handling Plan</w:t>
      </w:r>
    </w:p>
    <w:p w:rsidR="00675B75" w:rsidRPr="00754D60" w:rsidRDefault="00675B75" w:rsidP="00675B75">
      <w:pPr>
        <w:ind w:right="-1260"/>
        <w:rPr>
          <w:rFonts w:asciiTheme="minorHAnsi" w:hAnsiTheme="minorHAnsi"/>
          <w:b/>
          <w:sz w:val="18"/>
          <w:szCs w:val="18"/>
          <w:lang w:val="en-IE"/>
        </w:rPr>
      </w:pPr>
    </w:p>
    <w:p w:rsidR="00675B75" w:rsidRPr="00CF5075" w:rsidRDefault="00675B75" w:rsidP="00CF5075">
      <w:pPr>
        <w:pBdr>
          <w:top w:val="single" w:sz="12" w:space="1" w:color="auto"/>
          <w:left w:val="single" w:sz="12" w:space="4" w:color="auto"/>
          <w:bottom w:val="single" w:sz="12" w:space="1" w:color="auto"/>
          <w:right w:val="single" w:sz="12" w:space="4" w:color="auto"/>
        </w:pBdr>
        <w:shd w:val="clear" w:color="auto" w:fill="F2F2F2"/>
        <w:rPr>
          <w:rFonts w:asciiTheme="minorHAnsi" w:hAnsiTheme="minorHAnsi"/>
          <w:sz w:val="20"/>
          <w:szCs w:val="18"/>
        </w:rPr>
      </w:pPr>
      <w:r w:rsidRPr="00CF5075">
        <w:rPr>
          <w:rFonts w:asciiTheme="minorHAnsi" w:hAnsiTheme="minorHAnsi"/>
          <w:sz w:val="20"/>
          <w:szCs w:val="18"/>
        </w:rPr>
        <w:t xml:space="preserve">The Handling Plan gives </w:t>
      </w:r>
      <w:r w:rsidRPr="00CF5075">
        <w:rPr>
          <w:rFonts w:asciiTheme="minorHAnsi" w:hAnsiTheme="minorHAnsi"/>
          <w:sz w:val="20"/>
          <w:szCs w:val="18"/>
          <w:u w:val="single"/>
        </w:rPr>
        <w:t>guidance</w:t>
      </w:r>
      <w:r w:rsidRPr="00CF5075">
        <w:rPr>
          <w:rFonts w:asciiTheme="minorHAnsi" w:hAnsiTheme="minorHAnsi"/>
          <w:sz w:val="20"/>
          <w:szCs w:val="18"/>
        </w:rPr>
        <w:t xml:space="preserve"> as to the most appropriate method of moving a service user. The methods chosen should reflect what is taught in people handling training and should be safe for staff who are most vulnerable during handling tasks e.g. those with less experience or strength, those with restricted mobility or ot</w:t>
      </w:r>
      <w:r w:rsidR="002500B7">
        <w:rPr>
          <w:rFonts w:asciiTheme="minorHAnsi" w:hAnsiTheme="minorHAnsi"/>
          <w:sz w:val="20"/>
          <w:szCs w:val="18"/>
        </w:rPr>
        <w:t xml:space="preserve">her underlying health issues. </w:t>
      </w:r>
      <w:r w:rsidRPr="00CF5075">
        <w:rPr>
          <w:rFonts w:asciiTheme="minorHAnsi" w:hAnsiTheme="minorHAnsi"/>
          <w:sz w:val="20"/>
          <w:szCs w:val="18"/>
        </w:rPr>
        <w:t>In certain situations the techniques may need to be modified to reflect the individual handling capability of staff or for service users who require specialized training / instructions</w:t>
      </w:r>
    </w:p>
    <w:p w:rsidR="00675B75" w:rsidRPr="00754D60" w:rsidRDefault="00675B75" w:rsidP="00CF5075">
      <w:pPr>
        <w:rPr>
          <w:rFonts w:asciiTheme="minorHAnsi" w:hAnsiTheme="minorHAnsi"/>
          <w:b/>
          <w:sz w:val="18"/>
          <w:szCs w:val="18"/>
        </w:rPr>
      </w:pPr>
    </w:p>
    <w:p w:rsidR="00675B75" w:rsidRPr="00CF5075" w:rsidRDefault="00675B75" w:rsidP="00CF5075">
      <w:pPr>
        <w:rPr>
          <w:rFonts w:asciiTheme="minorHAnsi" w:hAnsiTheme="minorHAnsi"/>
          <w:b/>
          <w:sz w:val="20"/>
          <w:szCs w:val="18"/>
        </w:rPr>
      </w:pPr>
      <w:r w:rsidRPr="00CF5075">
        <w:rPr>
          <w:rFonts w:asciiTheme="minorHAnsi" w:hAnsiTheme="minorHAnsi"/>
          <w:b/>
          <w:sz w:val="20"/>
          <w:szCs w:val="18"/>
        </w:rPr>
        <w:t>People Handling Risk Level</w:t>
      </w:r>
    </w:p>
    <w:p w:rsidR="00675B75" w:rsidRPr="00CF5075" w:rsidRDefault="00675B75" w:rsidP="00675B75">
      <w:pPr>
        <w:spacing w:line="276" w:lineRule="auto"/>
        <w:rPr>
          <w:rFonts w:asciiTheme="minorHAnsi" w:hAnsiTheme="minorHAnsi"/>
          <w:sz w:val="20"/>
          <w:szCs w:val="18"/>
        </w:rPr>
      </w:pPr>
      <w:r w:rsidRPr="00CF5075">
        <w:rPr>
          <w:rFonts w:asciiTheme="minorHAnsi" w:hAnsiTheme="minorHAnsi"/>
          <w:sz w:val="20"/>
          <w:szCs w:val="18"/>
        </w:rPr>
        <w:t>Tick in the appropriate box whether the service user has been classed as low, medium or high risk, as determined by the moving and handling assessment.</w:t>
      </w:r>
    </w:p>
    <w:p w:rsidR="00675B75" w:rsidRPr="00CF5075" w:rsidRDefault="00675B75" w:rsidP="00675B75">
      <w:pPr>
        <w:spacing w:line="276" w:lineRule="auto"/>
        <w:rPr>
          <w:rFonts w:asciiTheme="minorHAnsi" w:hAnsiTheme="minorHAnsi"/>
          <w:b/>
          <w:sz w:val="20"/>
          <w:szCs w:val="18"/>
        </w:rPr>
      </w:pPr>
      <w:r w:rsidRPr="00CF5075">
        <w:rPr>
          <w:rFonts w:asciiTheme="minorHAnsi" w:hAnsiTheme="minorHAnsi"/>
          <w:b/>
          <w:sz w:val="20"/>
          <w:szCs w:val="18"/>
        </w:rPr>
        <w:t>Special Considerations</w:t>
      </w:r>
    </w:p>
    <w:p w:rsidR="00675B75" w:rsidRPr="00CF5075" w:rsidRDefault="00675B75" w:rsidP="00675B75">
      <w:pPr>
        <w:spacing w:line="276" w:lineRule="auto"/>
        <w:rPr>
          <w:rFonts w:asciiTheme="minorHAnsi" w:hAnsiTheme="minorHAnsi"/>
          <w:sz w:val="20"/>
          <w:szCs w:val="18"/>
        </w:rPr>
      </w:pPr>
      <w:r w:rsidRPr="00CF5075">
        <w:rPr>
          <w:rFonts w:asciiTheme="minorHAnsi" w:hAnsiTheme="minorHAnsi"/>
          <w:sz w:val="20"/>
          <w:szCs w:val="18"/>
        </w:rPr>
        <w:t xml:space="preserve">If there are any special considerations which staff should be aware of about the service user e.g. poor eyesight or hearing, please tick ‘Yes’ and detail briefly. </w:t>
      </w:r>
    </w:p>
    <w:p w:rsidR="00675B75" w:rsidRPr="00CF5075" w:rsidRDefault="00675B75" w:rsidP="00675B75">
      <w:pPr>
        <w:spacing w:line="276" w:lineRule="auto"/>
        <w:rPr>
          <w:rFonts w:asciiTheme="minorHAnsi" w:hAnsiTheme="minorHAnsi"/>
          <w:b/>
          <w:sz w:val="20"/>
          <w:szCs w:val="18"/>
        </w:rPr>
      </w:pPr>
      <w:r w:rsidRPr="00CF5075">
        <w:rPr>
          <w:rFonts w:asciiTheme="minorHAnsi" w:hAnsiTheme="minorHAnsi"/>
          <w:b/>
          <w:sz w:val="20"/>
          <w:szCs w:val="18"/>
        </w:rPr>
        <w:t>Activities</w:t>
      </w:r>
    </w:p>
    <w:p w:rsidR="00675B75" w:rsidRPr="00CF5075" w:rsidRDefault="00675B75" w:rsidP="00675B75">
      <w:pPr>
        <w:spacing w:line="276" w:lineRule="auto"/>
        <w:rPr>
          <w:rFonts w:asciiTheme="minorHAnsi" w:hAnsiTheme="minorHAnsi"/>
          <w:sz w:val="20"/>
          <w:szCs w:val="18"/>
        </w:rPr>
      </w:pPr>
      <w:r w:rsidRPr="00CF5075">
        <w:rPr>
          <w:rFonts w:asciiTheme="minorHAnsi" w:hAnsiTheme="minorHAnsi"/>
          <w:sz w:val="20"/>
          <w:szCs w:val="18"/>
        </w:rPr>
        <w:t>The most common handling activities are</w:t>
      </w:r>
    </w:p>
    <w:p w:rsidR="00675B75" w:rsidRPr="00CF5075" w:rsidRDefault="00675B75" w:rsidP="00675B75">
      <w:pPr>
        <w:numPr>
          <w:ilvl w:val="0"/>
          <w:numId w:val="1"/>
        </w:numPr>
        <w:spacing w:line="276" w:lineRule="auto"/>
        <w:rPr>
          <w:rFonts w:asciiTheme="minorHAnsi" w:hAnsiTheme="minorHAnsi"/>
          <w:sz w:val="20"/>
          <w:szCs w:val="18"/>
        </w:rPr>
      </w:pPr>
      <w:r w:rsidRPr="00CF5075">
        <w:rPr>
          <w:rFonts w:asciiTheme="minorHAnsi" w:hAnsiTheme="minorHAnsi"/>
          <w:sz w:val="20"/>
          <w:szCs w:val="18"/>
        </w:rPr>
        <w:t xml:space="preserve">turning in bed, moving up the bed, </w:t>
      </w:r>
    </w:p>
    <w:p w:rsidR="00675B75" w:rsidRPr="00CF5075" w:rsidRDefault="00675B75" w:rsidP="00675B75">
      <w:pPr>
        <w:numPr>
          <w:ilvl w:val="0"/>
          <w:numId w:val="1"/>
        </w:numPr>
        <w:spacing w:line="276" w:lineRule="auto"/>
        <w:rPr>
          <w:rFonts w:asciiTheme="minorHAnsi" w:hAnsiTheme="minorHAnsi"/>
          <w:sz w:val="20"/>
          <w:szCs w:val="18"/>
        </w:rPr>
      </w:pPr>
      <w:r w:rsidRPr="00CF5075">
        <w:rPr>
          <w:rFonts w:asciiTheme="minorHAnsi" w:hAnsiTheme="minorHAnsi"/>
          <w:sz w:val="20"/>
          <w:szCs w:val="18"/>
        </w:rPr>
        <w:t>lying to sitting</w:t>
      </w:r>
    </w:p>
    <w:p w:rsidR="00675B75" w:rsidRPr="00CF5075" w:rsidRDefault="00675B75" w:rsidP="00675B75">
      <w:pPr>
        <w:numPr>
          <w:ilvl w:val="0"/>
          <w:numId w:val="1"/>
        </w:numPr>
        <w:spacing w:line="276" w:lineRule="auto"/>
        <w:rPr>
          <w:rFonts w:asciiTheme="minorHAnsi" w:hAnsiTheme="minorHAnsi"/>
          <w:sz w:val="20"/>
          <w:szCs w:val="18"/>
        </w:rPr>
      </w:pPr>
      <w:r w:rsidRPr="00CF5075">
        <w:rPr>
          <w:rFonts w:asciiTheme="minorHAnsi" w:hAnsiTheme="minorHAnsi"/>
          <w:sz w:val="20"/>
          <w:szCs w:val="18"/>
        </w:rPr>
        <w:t>transferring from bed to chair, sitting to standing</w:t>
      </w:r>
    </w:p>
    <w:p w:rsidR="00675B75" w:rsidRPr="00CF5075" w:rsidRDefault="00675B75" w:rsidP="00675B75">
      <w:pPr>
        <w:numPr>
          <w:ilvl w:val="0"/>
          <w:numId w:val="1"/>
        </w:numPr>
        <w:spacing w:line="276" w:lineRule="auto"/>
        <w:rPr>
          <w:rFonts w:asciiTheme="minorHAnsi" w:hAnsiTheme="minorHAnsi"/>
          <w:sz w:val="20"/>
          <w:szCs w:val="18"/>
        </w:rPr>
      </w:pPr>
      <w:r w:rsidRPr="00CF5075">
        <w:rPr>
          <w:rFonts w:asciiTheme="minorHAnsi" w:hAnsiTheme="minorHAnsi"/>
          <w:sz w:val="20"/>
          <w:szCs w:val="18"/>
        </w:rPr>
        <w:t>walking, stairs</w:t>
      </w:r>
    </w:p>
    <w:p w:rsidR="00675B75" w:rsidRPr="00CF5075" w:rsidRDefault="00675B75" w:rsidP="00675B75">
      <w:pPr>
        <w:numPr>
          <w:ilvl w:val="0"/>
          <w:numId w:val="1"/>
        </w:numPr>
        <w:spacing w:line="276" w:lineRule="auto"/>
        <w:rPr>
          <w:rFonts w:asciiTheme="minorHAnsi" w:hAnsiTheme="minorHAnsi"/>
          <w:sz w:val="20"/>
          <w:szCs w:val="18"/>
        </w:rPr>
      </w:pPr>
      <w:r w:rsidRPr="00CF5075">
        <w:rPr>
          <w:rFonts w:asciiTheme="minorHAnsi" w:hAnsiTheme="minorHAnsi"/>
          <w:sz w:val="20"/>
          <w:szCs w:val="18"/>
        </w:rPr>
        <w:t>toileting , bathing / showering</w:t>
      </w:r>
    </w:p>
    <w:p w:rsidR="00675B75" w:rsidRPr="00CF5075" w:rsidRDefault="00675B75" w:rsidP="00CF5075">
      <w:pPr>
        <w:numPr>
          <w:ilvl w:val="0"/>
          <w:numId w:val="1"/>
        </w:numPr>
        <w:spacing w:after="120" w:line="276" w:lineRule="auto"/>
        <w:ind w:left="714" w:hanging="357"/>
        <w:rPr>
          <w:rFonts w:asciiTheme="minorHAnsi" w:hAnsiTheme="minorHAnsi"/>
          <w:sz w:val="20"/>
          <w:szCs w:val="18"/>
        </w:rPr>
      </w:pPr>
      <w:r w:rsidRPr="00CF5075">
        <w:rPr>
          <w:rFonts w:asciiTheme="minorHAnsi" w:hAnsiTheme="minorHAnsi"/>
          <w:sz w:val="20"/>
          <w:szCs w:val="18"/>
        </w:rPr>
        <w:t>bed to bed transfers, ward to ward transfers</w:t>
      </w:r>
    </w:p>
    <w:p w:rsidR="00675B75" w:rsidRPr="00CF5075" w:rsidRDefault="00675B75" w:rsidP="00675B75">
      <w:pPr>
        <w:pBdr>
          <w:top w:val="single" w:sz="12" w:space="1" w:color="auto"/>
          <w:left w:val="single" w:sz="12" w:space="4" w:color="auto"/>
          <w:bottom w:val="single" w:sz="12" w:space="1" w:color="auto"/>
          <w:right w:val="single" w:sz="12" w:space="4" w:color="auto"/>
        </w:pBdr>
        <w:shd w:val="clear" w:color="auto" w:fill="F2F2F2"/>
        <w:spacing w:line="276" w:lineRule="auto"/>
        <w:rPr>
          <w:rFonts w:asciiTheme="minorHAnsi" w:hAnsiTheme="minorHAnsi"/>
          <w:b/>
          <w:sz w:val="20"/>
          <w:szCs w:val="18"/>
        </w:rPr>
      </w:pPr>
      <w:r w:rsidRPr="00CF5075">
        <w:rPr>
          <w:rFonts w:asciiTheme="minorHAnsi" w:hAnsiTheme="minorHAnsi"/>
          <w:b/>
          <w:sz w:val="20"/>
          <w:szCs w:val="18"/>
        </w:rPr>
        <w:t xml:space="preserve">There are 3 lines per activity which allows one line for the initial assessment and two lines for 2 further reviews. The handling plan should be updated if the service user status changes. Please date and initial each entry. </w:t>
      </w:r>
    </w:p>
    <w:p w:rsidR="00675B75" w:rsidRPr="00CF5075" w:rsidRDefault="00675B75" w:rsidP="00675B75">
      <w:pPr>
        <w:spacing w:line="276" w:lineRule="auto"/>
        <w:rPr>
          <w:rFonts w:asciiTheme="minorHAnsi" w:hAnsiTheme="minorHAnsi"/>
          <w:b/>
          <w:sz w:val="20"/>
          <w:szCs w:val="18"/>
        </w:rPr>
      </w:pPr>
      <w:r w:rsidRPr="00CF5075">
        <w:rPr>
          <w:rFonts w:asciiTheme="minorHAnsi" w:hAnsiTheme="minorHAnsi"/>
          <w:b/>
          <w:sz w:val="20"/>
          <w:szCs w:val="18"/>
        </w:rPr>
        <w:t>No of Carers</w:t>
      </w:r>
    </w:p>
    <w:p w:rsidR="00675B75" w:rsidRPr="00CF5075" w:rsidRDefault="00675B75" w:rsidP="00675B75">
      <w:pPr>
        <w:spacing w:line="276" w:lineRule="auto"/>
        <w:rPr>
          <w:rFonts w:asciiTheme="minorHAnsi" w:hAnsiTheme="minorHAnsi"/>
          <w:i/>
          <w:sz w:val="20"/>
          <w:szCs w:val="18"/>
        </w:rPr>
      </w:pPr>
      <w:r w:rsidRPr="00CF5075">
        <w:rPr>
          <w:rFonts w:asciiTheme="minorHAnsi" w:hAnsiTheme="minorHAnsi"/>
          <w:sz w:val="20"/>
          <w:szCs w:val="18"/>
        </w:rPr>
        <w:t>Please tick whether the service user is independent or not in that particular task. If the service user is not independent, indicate how many carers are re</w:t>
      </w:r>
      <w:r w:rsidR="002500B7">
        <w:rPr>
          <w:rFonts w:asciiTheme="minorHAnsi" w:hAnsiTheme="minorHAnsi"/>
          <w:sz w:val="20"/>
          <w:szCs w:val="18"/>
        </w:rPr>
        <w:t>quired to assist with the task.</w:t>
      </w:r>
      <w:r w:rsidRPr="00CF5075">
        <w:rPr>
          <w:rFonts w:asciiTheme="minorHAnsi" w:hAnsiTheme="minorHAnsi"/>
          <w:sz w:val="20"/>
          <w:szCs w:val="18"/>
        </w:rPr>
        <w:t xml:space="preserve"> </w:t>
      </w:r>
      <w:r w:rsidRPr="00CF5075">
        <w:rPr>
          <w:rFonts w:asciiTheme="minorHAnsi" w:hAnsiTheme="minorHAnsi"/>
          <w:i/>
          <w:sz w:val="20"/>
          <w:szCs w:val="18"/>
        </w:rPr>
        <w:t xml:space="preserve">If the task is not applicable to the </w:t>
      </w:r>
      <w:r w:rsidRPr="00CF5075">
        <w:rPr>
          <w:rFonts w:asciiTheme="minorHAnsi" w:hAnsiTheme="minorHAnsi"/>
          <w:sz w:val="20"/>
          <w:szCs w:val="18"/>
        </w:rPr>
        <w:t xml:space="preserve">service user </w:t>
      </w:r>
      <w:r w:rsidRPr="00CF5075">
        <w:rPr>
          <w:rFonts w:asciiTheme="minorHAnsi" w:hAnsiTheme="minorHAnsi"/>
          <w:i/>
          <w:sz w:val="20"/>
          <w:szCs w:val="18"/>
        </w:rPr>
        <w:t>please note by entering N/A in the comment section.</w:t>
      </w:r>
    </w:p>
    <w:p w:rsidR="00675B75" w:rsidRPr="00CF5075" w:rsidRDefault="00675B75" w:rsidP="00675B75">
      <w:pPr>
        <w:spacing w:line="276" w:lineRule="auto"/>
        <w:rPr>
          <w:rFonts w:asciiTheme="minorHAnsi" w:hAnsiTheme="minorHAnsi"/>
          <w:b/>
          <w:sz w:val="20"/>
          <w:szCs w:val="18"/>
        </w:rPr>
      </w:pPr>
      <w:r w:rsidRPr="00CF5075">
        <w:rPr>
          <w:rFonts w:asciiTheme="minorHAnsi" w:hAnsiTheme="minorHAnsi"/>
          <w:b/>
          <w:sz w:val="20"/>
          <w:szCs w:val="18"/>
        </w:rPr>
        <w:t>Equipment</w:t>
      </w:r>
    </w:p>
    <w:p w:rsidR="00675B75" w:rsidRPr="00CF5075" w:rsidRDefault="00675B75" w:rsidP="00675B75">
      <w:pPr>
        <w:spacing w:line="276" w:lineRule="auto"/>
        <w:ind w:right="-720"/>
        <w:rPr>
          <w:rFonts w:asciiTheme="minorHAnsi" w:hAnsiTheme="minorHAnsi"/>
          <w:sz w:val="20"/>
          <w:szCs w:val="18"/>
        </w:rPr>
      </w:pPr>
      <w:r w:rsidRPr="00CF5075">
        <w:rPr>
          <w:rFonts w:asciiTheme="minorHAnsi" w:hAnsiTheme="minorHAnsi"/>
          <w:sz w:val="20"/>
          <w:szCs w:val="18"/>
        </w:rPr>
        <w:t xml:space="preserve">Write a brief description of type of equipment required e.g. hoist, sliding sheet, </w:t>
      </w:r>
    </w:p>
    <w:p w:rsidR="00675B75" w:rsidRPr="00CF5075" w:rsidRDefault="00675B75" w:rsidP="00675B75">
      <w:pPr>
        <w:spacing w:line="276" w:lineRule="auto"/>
        <w:rPr>
          <w:rFonts w:asciiTheme="minorHAnsi" w:hAnsiTheme="minorHAnsi"/>
          <w:b/>
          <w:sz w:val="20"/>
          <w:szCs w:val="18"/>
        </w:rPr>
      </w:pPr>
      <w:r w:rsidRPr="00CF5075">
        <w:rPr>
          <w:rFonts w:asciiTheme="minorHAnsi" w:hAnsiTheme="minorHAnsi"/>
          <w:b/>
          <w:sz w:val="20"/>
          <w:szCs w:val="18"/>
        </w:rPr>
        <w:t>Service User Action</w:t>
      </w:r>
    </w:p>
    <w:p w:rsidR="00675B75" w:rsidRPr="00CF5075" w:rsidRDefault="00675B75" w:rsidP="00675B75">
      <w:pPr>
        <w:spacing w:line="276" w:lineRule="auto"/>
        <w:ind w:right="-720"/>
        <w:rPr>
          <w:rFonts w:asciiTheme="minorHAnsi" w:hAnsiTheme="minorHAnsi"/>
          <w:sz w:val="20"/>
          <w:szCs w:val="18"/>
        </w:rPr>
      </w:pPr>
      <w:r w:rsidRPr="00CF5075">
        <w:rPr>
          <w:rFonts w:asciiTheme="minorHAnsi" w:hAnsiTheme="minorHAnsi"/>
          <w:sz w:val="20"/>
          <w:szCs w:val="18"/>
        </w:rPr>
        <w:t>Can the service user complete the task with equipment? E.g. walk with a walking frame etc</w:t>
      </w:r>
      <w:r w:rsidR="00C776EC" w:rsidRPr="00CF5075">
        <w:rPr>
          <w:rFonts w:asciiTheme="minorHAnsi" w:hAnsiTheme="minorHAnsi"/>
          <w:sz w:val="20"/>
          <w:szCs w:val="18"/>
        </w:rPr>
        <w:t>.</w:t>
      </w:r>
    </w:p>
    <w:p w:rsidR="000E7389" w:rsidRPr="00CF5075" w:rsidRDefault="00675B75" w:rsidP="000E7389">
      <w:pPr>
        <w:spacing w:line="276" w:lineRule="auto"/>
        <w:rPr>
          <w:rFonts w:asciiTheme="minorHAnsi" w:hAnsiTheme="minorHAnsi"/>
          <w:b/>
          <w:sz w:val="20"/>
          <w:szCs w:val="18"/>
        </w:rPr>
      </w:pPr>
      <w:r w:rsidRPr="00CF5075">
        <w:rPr>
          <w:rFonts w:asciiTheme="minorHAnsi" w:hAnsiTheme="minorHAnsi"/>
          <w:b/>
          <w:sz w:val="20"/>
          <w:szCs w:val="18"/>
        </w:rPr>
        <w:t>Use of hoist</w:t>
      </w:r>
    </w:p>
    <w:p w:rsidR="00675B75" w:rsidRPr="00CF5075" w:rsidRDefault="00675B75" w:rsidP="001F0FF2">
      <w:pPr>
        <w:spacing w:line="276" w:lineRule="auto"/>
        <w:rPr>
          <w:rFonts w:asciiTheme="minorHAnsi" w:hAnsiTheme="minorHAnsi"/>
          <w:b/>
          <w:sz w:val="20"/>
          <w:szCs w:val="18"/>
        </w:rPr>
      </w:pPr>
      <w:r w:rsidRPr="00CF5075">
        <w:rPr>
          <w:rFonts w:asciiTheme="minorHAnsi" w:hAnsiTheme="minorHAnsi"/>
          <w:sz w:val="20"/>
          <w:szCs w:val="18"/>
        </w:rPr>
        <w:t xml:space="preserve">If a service user requires the use of a hoist for safe transfers, the name &amp; type of hoist to be used must be documented (e.g. </w:t>
      </w:r>
      <w:proofErr w:type="spellStart"/>
      <w:r w:rsidRPr="00CF5075">
        <w:rPr>
          <w:rFonts w:asciiTheme="minorHAnsi" w:hAnsiTheme="minorHAnsi"/>
          <w:sz w:val="20"/>
          <w:szCs w:val="18"/>
        </w:rPr>
        <w:t>Arjo</w:t>
      </w:r>
      <w:proofErr w:type="spellEnd"/>
      <w:r w:rsidRPr="00CF5075">
        <w:rPr>
          <w:rFonts w:asciiTheme="minorHAnsi" w:hAnsiTheme="minorHAnsi"/>
          <w:sz w:val="20"/>
          <w:szCs w:val="18"/>
        </w:rPr>
        <w:t xml:space="preserve"> sit to stand hoist), the sling type (e.g. Toileting sling) and sling size (e</w:t>
      </w:r>
      <w:r w:rsidR="00C776EC" w:rsidRPr="00CF5075">
        <w:rPr>
          <w:rFonts w:asciiTheme="minorHAnsi" w:hAnsiTheme="minorHAnsi"/>
          <w:sz w:val="20"/>
          <w:szCs w:val="18"/>
        </w:rPr>
        <w:t>.g. Small, medium, large, extra-</w:t>
      </w:r>
      <w:r w:rsidRPr="00CF5075">
        <w:rPr>
          <w:rFonts w:asciiTheme="minorHAnsi" w:hAnsiTheme="minorHAnsi"/>
          <w:sz w:val="20"/>
          <w:szCs w:val="18"/>
        </w:rPr>
        <w:t>large) should also be noted.</w:t>
      </w:r>
    </w:p>
    <w:p w:rsidR="00675B75" w:rsidRPr="00CF5075" w:rsidRDefault="00675B75" w:rsidP="001F0FF2">
      <w:pPr>
        <w:pStyle w:val="Heading4"/>
        <w:pBdr>
          <w:top w:val="single" w:sz="4" w:space="1" w:color="auto"/>
          <w:left w:val="single" w:sz="4" w:space="0" w:color="auto"/>
          <w:bottom w:val="single" w:sz="4" w:space="1" w:color="auto"/>
          <w:right w:val="single" w:sz="4" w:space="4" w:color="auto"/>
        </w:pBdr>
        <w:shd w:val="clear" w:color="auto" w:fill="D9D9D9"/>
        <w:spacing w:before="0" w:after="0" w:line="276" w:lineRule="auto"/>
        <w:rPr>
          <w:rFonts w:asciiTheme="minorHAnsi" w:hAnsiTheme="minorHAnsi"/>
          <w:i/>
          <w:sz w:val="20"/>
          <w:szCs w:val="18"/>
          <w:shd w:val="clear" w:color="auto" w:fill="F2F2F2"/>
        </w:rPr>
      </w:pPr>
      <w:r w:rsidRPr="00CF5075">
        <w:rPr>
          <w:rFonts w:asciiTheme="minorHAnsi" w:hAnsiTheme="minorHAnsi"/>
          <w:sz w:val="20"/>
          <w:szCs w:val="18"/>
        </w:rPr>
        <w:t xml:space="preserve"> </w:t>
      </w:r>
      <w:r w:rsidRPr="00CF5075">
        <w:rPr>
          <w:rFonts w:asciiTheme="minorHAnsi" w:hAnsiTheme="minorHAnsi"/>
          <w:i/>
          <w:sz w:val="20"/>
          <w:szCs w:val="18"/>
        </w:rPr>
        <w:t>NB: All slings should be inspected before use to ensure they are intact and in good working order</w:t>
      </w:r>
      <w:r w:rsidRPr="00CF5075">
        <w:rPr>
          <w:rFonts w:asciiTheme="minorHAnsi" w:hAnsiTheme="minorHAnsi"/>
          <w:i/>
          <w:sz w:val="20"/>
          <w:szCs w:val="18"/>
          <w:shd w:val="clear" w:color="auto" w:fill="F2F2F2"/>
        </w:rPr>
        <w:t xml:space="preserve"> </w:t>
      </w:r>
    </w:p>
    <w:p w:rsidR="00675B75" w:rsidRPr="00CF5075" w:rsidRDefault="00675B75" w:rsidP="00675B75">
      <w:pPr>
        <w:spacing w:line="276" w:lineRule="auto"/>
        <w:rPr>
          <w:rFonts w:asciiTheme="minorHAnsi" w:hAnsiTheme="minorHAnsi"/>
          <w:b/>
          <w:sz w:val="20"/>
          <w:szCs w:val="18"/>
          <w:lang w:eastAsia="en-IE"/>
        </w:rPr>
      </w:pPr>
      <w:r w:rsidRPr="00CF5075">
        <w:rPr>
          <w:rFonts w:asciiTheme="minorHAnsi" w:hAnsiTheme="minorHAnsi"/>
          <w:b/>
          <w:sz w:val="20"/>
          <w:szCs w:val="18"/>
          <w:lang w:eastAsia="en-IE"/>
        </w:rPr>
        <w:t>Transport other activities</w:t>
      </w:r>
    </w:p>
    <w:p w:rsidR="00675B75" w:rsidRPr="00CF5075" w:rsidRDefault="00675B75" w:rsidP="001F0FF2">
      <w:pPr>
        <w:spacing w:line="276" w:lineRule="auto"/>
        <w:rPr>
          <w:rFonts w:asciiTheme="minorHAnsi" w:hAnsiTheme="minorHAnsi"/>
          <w:sz w:val="20"/>
          <w:szCs w:val="18"/>
          <w:lang w:eastAsia="en-IE"/>
        </w:rPr>
      </w:pPr>
      <w:r w:rsidRPr="00CF5075">
        <w:rPr>
          <w:rFonts w:asciiTheme="minorHAnsi" w:hAnsiTheme="minorHAnsi"/>
          <w:sz w:val="20"/>
          <w:szCs w:val="18"/>
          <w:lang w:eastAsia="en-IE"/>
        </w:rPr>
        <w:t xml:space="preserve">Nursing staff should be consulted as to the most appropriate method of transport of the </w:t>
      </w:r>
      <w:r w:rsidRPr="00CF5075">
        <w:rPr>
          <w:rFonts w:asciiTheme="minorHAnsi" w:hAnsiTheme="minorHAnsi"/>
          <w:sz w:val="20"/>
          <w:szCs w:val="18"/>
        </w:rPr>
        <w:t xml:space="preserve">service user </w:t>
      </w:r>
      <w:r w:rsidRPr="00CF5075">
        <w:rPr>
          <w:rFonts w:asciiTheme="minorHAnsi" w:hAnsiTheme="minorHAnsi"/>
          <w:sz w:val="20"/>
          <w:szCs w:val="18"/>
          <w:lang w:eastAsia="en-IE"/>
        </w:rPr>
        <w:t>off the ward, or where lateral transfers are required. This should be communicated at handover.</w:t>
      </w:r>
    </w:p>
    <w:p w:rsidR="00CF5075" w:rsidRDefault="001F0FF2" w:rsidP="00CF5075">
      <w:pPr>
        <w:spacing w:line="276" w:lineRule="auto"/>
        <w:rPr>
          <w:rFonts w:asciiTheme="minorHAnsi" w:hAnsiTheme="minorHAnsi"/>
          <w:b/>
          <w:sz w:val="20"/>
          <w:szCs w:val="18"/>
          <w:lang w:eastAsia="en-IE"/>
        </w:rPr>
      </w:pPr>
      <w:r w:rsidRPr="00CF5075">
        <w:rPr>
          <w:rFonts w:asciiTheme="minorHAnsi" w:hAnsiTheme="minorHAnsi"/>
          <w:b/>
          <w:sz w:val="20"/>
          <w:szCs w:val="18"/>
          <w:lang w:eastAsia="en-IE"/>
        </w:rPr>
        <w:t>Where to place the form</w:t>
      </w:r>
    </w:p>
    <w:p w:rsidR="00CF5075" w:rsidRDefault="00675B75" w:rsidP="00CF5075">
      <w:pPr>
        <w:spacing w:line="276" w:lineRule="auto"/>
        <w:rPr>
          <w:rFonts w:asciiTheme="minorHAnsi" w:hAnsiTheme="minorHAnsi"/>
          <w:sz w:val="20"/>
          <w:szCs w:val="18"/>
        </w:rPr>
      </w:pPr>
      <w:r w:rsidRPr="00CF5075">
        <w:rPr>
          <w:rFonts w:asciiTheme="minorHAnsi" w:hAnsiTheme="minorHAnsi"/>
          <w:sz w:val="20"/>
          <w:szCs w:val="18"/>
        </w:rPr>
        <w:t>The people moving &amp; handling assessment and handling plan should be sto</w:t>
      </w:r>
      <w:r w:rsidR="002500B7">
        <w:rPr>
          <w:rFonts w:asciiTheme="minorHAnsi" w:hAnsiTheme="minorHAnsi"/>
          <w:sz w:val="20"/>
          <w:szCs w:val="18"/>
        </w:rPr>
        <w:t xml:space="preserve">red according to local policy. </w:t>
      </w:r>
      <w:r w:rsidRPr="00CF5075">
        <w:rPr>
          <w:rFonts w:asciiTheme="minorHAnsi" w:hAnsiTheme="minorHAnsi"/>
          <w:sz w:val="20"/>
          <w:szCs w:val="18"/>
        </w:rPr>
        <w:t>No sensitive diagnoses or other details should be recorded on this form.  Finally - Print your name, department or community a</w:t>
      </w:r>
      <w:r w:rsidR="001F0FF2" w:rsidRPr="00CF5075">
        <w:rPr>
          <w:rFonts w:asciiTheme="minorHAnsi" w:hAnsiTheme="minorHAnsi"/>
          <w:sz w:val="20"/>
          <w:szCs w:val="18"/>
        </w:rPr>
        <w:t>rea, and sign and date the form.</w:t>
      </w:r>
    </w:p>
    <w:p w:rsidR="00CF5075" w:rsidRDefault="00CF5075" w:rsidP="00CF5075">
      <w:pPr>
        <w:spacing w:line="276" w:lineRule="auto"/>
        <w:rPr>
          <w:rFonts w:asciiTheme="minorHAnsi" w:hAnsiTheme="minorHAnsi"/>
          <w:sz w:val="20"/>
          <w:szCs w:val="18"/>
        </w:rPr>
      </w:pPr>
      <w:r w:rsidRPr="00CF5075">
        <w:rPr>
          <w:noProof/>
          <w:sz w:val="32"/>
          <w:lang w:val="en-IE" w:eastAsia="en-IE"/>
        </w:rPr>
        <mc:AlternateContent>
          <mc:Choice Requires="wps">
            <w:drawing>
              <wp:anchor distT="0" distB="0" distL="114300" distR="114300" simplePos="0" relativeHeight="251665408" behindDoc="0" locked="0" layoutInCell="1" allowOverlap="1" wp14:anchorId="6ADB4A6E" wp14:editId="79C34608">
                <wp:simplePos x="0" y="0"/>
                <wp:positionH relativeFrom="margin">
                  <wp:posOffset>-7620</wp:posOffset>
                </wp:positionH>
                <wp:positionV relativeFrom="paragraph">
                  <wp:posOffset>41910</wp:posOffset>
                </wp:positionV>
                <wp:extent cx="5782310" cy="236855"/>
                <wp:effectExtent l="0" t="0" r="27940" b="10795"/>
                <wp:wrapNone/>
                <wp:docPr id="32" name="Text Box 32"/>
                <wp:cNvGraphicFramePr/>
                <a:graphic xmlns:a="http://schemas.openxmlformats.org/drawingml/2006/main">
                  <a:graphicData uri="http://schemas.microsoft.com/office/word/2010/wordprocessingShape">
                    <wps:wsp>
                      <wps:cNvSpPr txBox="1"/>
                      <wps:spPr>
                        <a:xfrm>
                          <a:off x="0" y="0"/>
                          <a:ext cx="5782310" cy="236855"/>
                        </a:xfrm>
                        <a:prstGeom prst="rect">
                          <a:avLst/>
                        </a:prstGeom>
                        <a:solidFill>
                          <a:schemeClr val="bg1">
                            <a:lumMod val="85000"/>
                          </a:schemeClr>
                        </a:solidFill>
                        <a:ln w="6350">
                          <a:solidFill>
                            <a:prstClr val="black"/>
                          </a:solidFill>
                        </a:ln>
                      </wps:spPr>
                      <wps:txbx>
                        <w:txbxContent>
                          <w:p w:rsidR="001F0FF2" w:rsidRPr="001F0FF2" w:rsidRDefault="001F0FF2">
                            <w:pPr>
                              <w:rPr>
                                <w:rFonts w:asciiTheme="minorHAnsi" w:hAnsiTheme="minorHAnsi" w:cstheme="minorHAnsi"/>
                                <w:b/>
                                <w:sz w:val="18"/>
                                <w:szCs w:val="18"/>
                              </w:rPr>
                            </w:pPr>
                            <w:r w:rsidRPr="001F0FF2">
                              <w:rPr>
                                <w:rFonts w:asciiTheme="minorHAnsi" w:hAnsiTheme="minorHAnsi" w:cstheme="minorHAnsi"/>
                                <w:b/>
                                <w:sz w:val="18"/>
                                <w:szCs w:val="18"/>
                              </w:rPr>
                              <w:t>Updating the Handling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DB4A6E" id="Text Box 32" o:spid="_x0000_s1028" type="#_x0000_t202" style="position:absolute;margin-left:-.6pt;margin-top:3.3pt;width:455.3pt;height:18.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" fillcolor="#d8d8d8 [2732]" strokeweight=".5pt">
                <v:textbox>
                  <w:txbxContent>
                    <w:p w:rsidR="001F0FF2" w:rsidRPr="001F0FF2" w:rsidRDefault="001F0FF2">
                      <w:pPr>
                        <w:rPr>
                          <w:rFonts w:asciiTheme="minorHAnsi" w:hAnsiTheme="minorHAnsi" w:cstheme="minorHAnsi"/>
                          <w:b/>
                          <w:sz w:val="18"/>
                          <w:szCs w:val="18"/>
                        </w:rPr>
                      </w:pPr>
                      <w:r w:rsidRPr="001F0FF2">
                        <w:rPr>
                          <w:rFonts w:asciiTheme="minorHAnsi" w:hAnsiTheme="minorHAnsi" w:cstheme="minorHAnsi"/>
                          <w:b/>
                          <w:sz w:val="18"/>
                          <w:szCs w:val="18"/>
                        </w:rPr>
                        <w:t>Updating the Handling Plan</w:t>
                      </w:r>
                    </w:p>
                  </w:txbxContent>
                </v:textbox>
                <w10:wrap anchorx="margin"/>
              </v:shape>
            </w:pict>
          </mc:Fallback>
        </mc:AlternateContent>
      </w:r>
    </w:p>
    <w:p w:rsidR="00CF5075" w:rsidRDefault="00CF5075" w:rsidP="00CF5075">
      <w:pPr>
        <w:rPr>
          <w:rFonts w:asciiTheme="minorHAnsi" w:hAnsiTheme="minorHAnsi"/>
          <w:sz w:val="20"/>
          <w:szCs w:val="18"/>
        </w:rPr>
      </w:pPr>
    </w:p>
    <w:p w:rsidR="001F0FF2" w:rsidRPr="00CF5075" w:rsidRDefault="001F0FF2" w:rsidP="00CF5075">
      <w:pPr>
        <w:rPr>
          <w:rFonts w:asciiTheme="minorHAnsi" w:hAnsiTheme="minorHAnsi"/>
          <w:b/>
          <w:sz w:val="20"/>
          <w:szCs w:val="18"/>
          <w:lang w:eastAsia="en-IE"/>
        </w:rPr>
      </w:pPr>
      <w:r w:rsidRPr="00CF5075">
        <w:rPr>
          <w:rFonts w:asciiTheme="minorHAnsi" w:hAnsiTheme="minorHAnsi"/>
          <w:sz w:val="20"/>
          <w:szCs w:val="18"/>
        </w:rPr>
        <w:t>If the service user condition changes the handling plan may also change. Please</w:t>
      </w:r>
      <w:r w:rsidR="00C776EC" w:rsidRPr="00CF5075">
        <w:rPr>
          <w:rFonts w:asciiTheme="minorHAnsi" w:hAnsiTheme="minorHAnsi"/>
          <w:sz w:val="20"/>
          <w:szCs w:val="18"/>
        </w:rPr>
        <w:t xml:space="preserve"> briefly indicate why e.g. post-</w:t>
      </w:r>
      <w:r w:rsidRPr="00CF5075">
        <w:rPr>
          <w:rFonts w:asciiTheme="minorHAnsi" w:hAnsiTheme="minorHAnsi"/>
          <w:sz w:val="20"/>
          <w:szCs w:val="18"/>
        </w:rPr>
        <w:t>surgery, condition deteriorated etc</w:t>
      </w:r>
      <w:r w:rsidR="00C776EC" w:rsidRPr="00CF5075">
        <w:rPr>
          <w:rFonts w:asciiTheme="minorHAnsi" w:hAnsiTheme="minorHAnsi"/>
          <w:sz w:val="20"/>
          <w:szCs w:val="18"/>
        </w:rPr>
        <w:t>.</w:t>
      </w:r>
      <w:r w:rsidRPr="00CF5075">
        <w:rPr>
          <w:rFonts w:asciiTheme="minorHAnsi" w:hAnsiTheme="minorHAnsi"/>
          <w:sz w:val="20"/>
          <w:szCs w:val="18"/>
        </w:rPr>
        <w:t>, and ensure the change in the service users’ condition is documented in the nursing note</w:t>
      </w:r>
    </w:p>
    <w:p w:rsidR="001F0FF2" w:rsidRDefault="001F0FF2" w:rsidP="001F0FF2">
      <w:pPr>
        <w:pStyle w:val="Heading4"/>
        <w:spacing w:before="0" w:after="0" w:line="276" w:lineRule="auto"/>
        <w:rPr>
          <w:rFonts w:asciiTheme="minorHAnsi" w:hAnsiTheme="minorHAnsi"/>
          <w:b w:val="0"/>
          <w:sz w:val="18"/>
          <w:szCs w:val="18"/>
        </w:rPr>
      </w:pPr>
    </w:p>
    <w:sectPr w:rsidR="001F0FF2" w:rsidSect="00CF5075">
      <w:headerReference w:type="default" r:id="rId16"/>
      <w:footerReference w:type="default" r:id="rId17"/>
      <w:pgSz w:w="11906" w:h="16838"/>
      <w:pgMar w:top="1440" w:right="1440" w:bottom="1134" w:left="1440" w:header="0"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B6" w:rsidRDefault="00D36DB6" w:rsidP="00A70C75">
      <w:r>
        <w:separator/>
      </w:r>
    </w:p>
  </w:endnote>
  <w:endnote w:type="continuationSeparator" w:id="0">
    <w:p w:rsidR="00D36DB6" w:rsidRDefault="00D36DB6" w:rsidP="00A7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75" w:rsidRPr="00634ECC" w:rsidRDefault="00A70C75">
    <w:pPr>
      <w:pStyle w:val="Footer"/>
      <w:pBdr>
        <w:top w:val="thinThickSmallGap" w:sz="24" w:space="1" w:color="622423" w:themeColor="accent2" w:themeShade="7F"/>
      </w:pBdr>
      <w:rPr>
        <w:rFonts w:asciiTheme="minorHAnsi" w:hAnsiTheme="minorHAnsi"/>
        <w:sz w:val="18"/>
        <w:szCs w:val="18"/>
      </w:rPr>
    </w:pPr>
    <w:r w:rsidRPr="00634ECC">
      <w:rPr>
        <w:rFonts w:asciiTheme="minorHAnsi" w:hAnsiTheme="minorHAnsi"/>
        <w:sz w:val="18"/>
        <w:szCs w:val="18"/>
      </w:rPr>
      <w:t xml:space="preserve">CF: </w:t>
    </w:r>
    <w:r w:rsidR="00D73081">
      <w:rPr>
        <w:rFonts w:asciiTheme="minorHAnsi" w:hAnsiTheme="minorHAnsi"/>
        <w:sz w:val="18"/>
        <w:szCs w:val="18"/>
      </w:rPr>
      <w:t>026:</w:t>
    </w:r>
    <w:r w:rsidR="009236C8">
      <w:rPr>
        <w:rFonts w:asciiTheme="minorHAnsi" w:hAnsiTheme="minorHAnsi"/>
        <w:sz w:val="18"/>
        <w:szCs w:val="18"/>
      </w:rPr>
      <w:t>02</w:t>
    </w:r>
    <w:r w:rsidR="00272B1B" w:rsidRPr="00634ECC">
      <w:rPr>
        <w:rFonts w:asciiTheme="minorHAnsi" w:hAnsiTheme="minorHAnsi"/>
        <w:sz w:val="18"/>
        <w:szCs w:val="18"/>
      </w:rPr>
      <w:t xml:space="preserve"> </w:t>
    </w:r>
    <w:r w:rsidR="003B080D">
      <w:rPr>
        <w:rFonts w:asciiTheme="minorHAnsi" w:hAnsiTheme="minorHAnsi"/>
        <w:sz w:val="18"/>
        <w:szCs w:val="18"/>
      </w:rPr>
      <w:t xml:space="preserve">Sample </w:t>
    </w:r>
    <w:r w:rsidRPr="00634ECC">
      <w:rPr>
        <w:rFonts w:asciiTheme="minorHAnsi" w:hAnsiTheme="minorHAnsi"/>
        <w:sz w:val="18"/>
        <w:szCs w:val="18"/>
      </w:rPr>
      <w:t xml:space="preserve">People Handling Risk Assessment and Guidance </w:t>
    </w:r>
    <w:r w:rsidRPr="00634ECC">
      <w:rPr>
        <w:rFonts w:asciiTheme="minorHAnsi" w:hAnsiTheme="minorHAnsi"/>
        <w:sz w:val="18"/>
        <w:szCs w:val="18"/>
      </w:rPr>
      <w:ptab w:relativeTo="margin" w:alignment="right" w:leader="none"/>
    </w:r>
    <w:r w:rsidRPr="00634ECC">
      <w:rPr>
        <w:rFonts w:asciiTheme="minorHAnsi" w:hAnsiTheme="minorHAnsi"/>
        <w:sz w:val="18"/>
        <w:szCs w:val="18"/>
      </w:rPr>
      <w:t xml:space="preserve">Page </w:t>
    </w:r>
    <w:r w:rsidR="000F0DF0" w:rsidRPr="00634ECC">
      <w:rPr>
        <w:rFonts w:asciiTheme="minorHAnsi" w:hAnsiTheme="minorHAnsi"/>
        <w:sz w:val="18"/>
        <w:szCs w:val="18"/>
      </w:rPr>
      <w:fldChar w:fldCharType="begin"/>
    </w:r>
    <w:r w:rsidR="000F0DF0" w:rsidRPr="00634ECC">
      <w:rPr>
        <w:rFonts w:asciiTheme="minorHAnsi" w:hAnsiTheme="minorHAnsi"/>
        <w:sz w:val="18"/>
        <w:szCs w:val="18"/>
      </w:rPr>
      <w:instrText xml:space="preserve"> PAGE   \* MERGEFORMAT </w:instrText>
    </w:r>
    <w:r w:rsidR="000F0DF0" w:rsidRPr="00634ECC">
      <w:rPr>
        <w:rFonts w:asciiTheme="minorHAnsi" w:hAnsiTheme="minorHAnsi"/>
        <w:sz w:val="18"/>
        <w:szCs w:val="18"/>
      </w:rPr>
      <w:fldChar w:fldCharType="separate"/>
    </w:r>
    <w:r w:rsidR="006355BE">
      <w:rPr>
        <w:rFonts w:asciiTheme="minorHAnsi" w:hAnsiTheme="minorHAnsi"/>
        <w:noProof/>
        <w:sz w:val="18"/>
        <w:szCs w:val="18"/>
      </w:rPr>
      <w:t>1</w:t>
    </w:r>
    <w:r w:rsidR="000F0DF0" w:rsidRPr="00634ECC">
      <w:rPr>
        <w:rFonts w:asciiTheme="minorHAnsi" w:hAnsiTheme="minorHAnsi"/>
        <w:sz w:val="18"/>
        <w:szCs w:val="18"/>
      </w:rPr>
      <w:fldChar w:fldCharType="end"/>
    </w:r>
  </w:p>
  <w:p w:rsidR="00A70C75" w:rsidRDefault="00A70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B6" w:rsidRDefault="00D36DB6" w:rsidP="00A70C75">
      <w:r>
        <w:separator/>
      </w:r>
    </w:p>
  </w:footnote>
  <w:footnote w:type="continuationSeparator" w:id="0">
    <w:p w:rsidR="00D36DB6" w:rsidRDefault="00D36DB6" w:rsidP="00A7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6D" w:rsidRDefault="006B366D" w:rsidP="00C74EEE">
    <w:pPr>
      <w:jc w:val="center"/>
      <w:rPr>
        <w:rFonts w:ascii="Calibri" w:hAnsi="Calibri" w:cs="Calibri"/>
        <w:b/>
        <w:color w:val="984806"/>
        <w:sz w:val="18"/>
        <w:szCs w:val="20"/>
      </w:rPr>
    </w:pPr>
    <w:r w:rsidRPr="00E76D79">
      <w:rPr>
        <w:noProof/>
        <w:lang w:val="en-IE" w:eastAsia="en-IE"/>
      </w:rPr>
      <w:drawing>
        <wp:anchor distT="0" distB="0" distL="114300" distR="114300" simplePos="0" relativeHeight="251659264" behindDoc="0" locked="0" layoutInCell="1" allowOverlap="1" wp14:anchorId="02878DB5" wp14:editId="255405F0">
          <wp:simplePos x="0" y="0"/>
          <wp:positionH relativeFrom="column">
            <wp:posOffset>-47625</wp:posOffset>
          </wp:positionH>
          <wp:positionV relativeFrom="paragraph">
            <wp:posOffset>57150</wp:posOffset>
          </wp:positionV>
          <wp:extent cx="581025" cy="486410"/>
          <wp:effectExtent l="0" t="0" r="9525" b="8890"/>
          <wp:wrapTight wrapText="bothSides">
            <wp:wrapPolygon edited="0">
              <wp:start x="0" y="0"/>
              <wp:lineTo x="0" y="21149"/>
              <wp:lineTo x="21246" y="21149"/>
              <wp:lineTo x="2124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486410"/>
                  </a:xfrm>
                  <a:prstGeom prst="rect">
                    <a:avLst/>
                  </a:prstGeom>
                </pic:spPr>
              </pic:pic>
            </a:graphicData>
          </a:graphic>
          <wp14:sizeRelH relativeFrom="page">
            <wp14:pctWidth>0</wp14:pctWidth>
          </wp14:sizeRelH>
          <wp14:sizeRelV relativeFrom="page">
            <wp14:pctHeight>0</wp14:pctHeight>
          </wp14:sizeRelV>
        </wp:anchor>
      </w:drawing>
    </w:r>
    <w:r w:rsidR="00C74EEE" w:rsidRPr="00C74EEE">
      <w:rPr>
        <w:rFonts w:ascii="Calibri" w:hAnsi="Calibri" w:cs="Calibri"/>
        <w:b/>
        <w:color w:val="984806"/>
        <w:sz w:val="18"/>
        <w:szCs w:val="20"/>
      </w:rPr>
      <w:t xml:space="preserve">  </w:t>
    </w:r>
  </w:p>
  <w:p w:rsidR="00C74EEE" w:rsidRPr="00C74EEE" w:rsidRDefault="00C74EEE" w:rsidP="00C74EEE">
    <w:pPr>
      <w:jc w:val="center"/>
      <w:rPr>
        <w:rFonts w:ascii="Calibri" w:hAnsi="Calibri" w:cs="Calibri"/>
        <w:b/>
        <w:bCs/>
        <w:i/>
        <w:color w:val="C0504D"/>
        <w:sz w:val="18"/>
        <w:szCs w:val="20"/>
      </w:rPr>
    </w:pPr>
    <w:r w:rsidRPr="00C74EEE">
      <w:rPr>
        <w:rFonts w:ascii="Calibri" w:hAnsi="Calibri" w:cs="Calibri"/>
        <w:b/>
        <w:color w:val="984806"/>
        <w:sz w:val="18"/>
        <w:szCs w:val="20"/>
      </w:rPr>
      <w:t xml:space="preserve">National Health and Safety Function, Workplace Health and Wellbeing Unit, </w:t>
    </w:r>
    <w:r w:rsidRPr="00C74EEE">
      <w:rPr>
        <w:rFonts w:ascii="Calibri" w:hAnsi="Calibri" w:cs="Calibri"/>
        <w:b/>
        <w:sz w:val="18"/>
        <w:szCs w:val="20"/>
      </w:rPr>
      <w:t>National HR Division</w:t>
    </w:r>
    <w:r w:rsidRPr="00C74EEE">
      <w:rPr>
        <w:rFonts w:ascii="Calibri" w:hAnsi="Calibri" w:cs="Calibri"/>
        <w:b/>
        <w:color w:val="984806"/>
        <w:sz w:val="18"/>
        <w:szCs w:val="20"/>
      </w:rPr>
      <w:t xml:space="preserve"> </w:t>
    </w:r>
  </w:p>
  <w:p w:rsidR="00C74EEE" w:rsidRDefault="00C74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3B7"/>
    <w:multiLevelType w:val="hybridMultilevel"/>
    <w:tmpl w:val="8BA844C2"/>
    <w:lvl w:ilvl="0" w:tplc="644C0D96">
      <w:start w:val="1"/>
      <w:numFmt w:val="bullet"/>
      <w:lvlText w:val=""/>
      <w:lvlJc w:val="left"/>
      <w:pPr>
        <w:ind w:left="567" w:hanging="454"/>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BA7EEC"/>
    <w:multiLevelType w:val="hybridMultilevel"/>
    <w:tmpl w:val="A77820C4"/>
    <w:lvl w:ilvl="0" w:tplc="49E406BA">
      <w:start w:val="1"/>
      <w:numFmt w:val="bullet"/>
      <w:lvlText w:val=""/>
      <w:lvlJc w:val="left"/>
      <w:pPr>
        <w:ind w:left="720" w:hanging="360"/>
      </w:pPr>
      <w:rPr>
        <w:rFonts w:ascii="Symbol" w:hAnsi="Symbol" w:hint="default"/>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271BE0"/>
    <w:multiLevelType w:val="hybridMultilevel"/>
    <w:tmpl w:val="B02ADD48"/>
    <w:lvl w:ilvl="0" w:tplc="2E14120C">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A430B40"/>
    <w:multiLevelType w:val="hybridMultilevel"/>
    <w:tmpl w:val="7298AF5E"/>
    <w:lvl w:ilvl="0" w:tplc="9CF606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B24EB1"/>
    <w:multiLevelType w:val="hybridMultilevel"/>
    <w:tmpl w:val="B262D3E0"/>
    <w:lvl w:ilvl="0" w:tplc="96B63FB6">
      <w:start w:val="1"/>
      <w:numFmt w:val="decimal"/>
      <w:lvlText w:val="%1."/>
      <w:lvlJc w:val="left"/>
      <w:pPr>
        <w:ind w:left="432" w:hanging="360"/>
      </w:pPr>
      <w:rPr>
        <w:rFonts w:cs="Times New Roman" w:hint="default"/>
        <w:u w:val="none"/>
      </w:rPr>
    </w:lvl>
    <w:lvl w:ilvl="1" w:tplc="18090019" w:tentative="1">
      <w:start w:val="1"/>
      <w:numFmt w:val="lowerLetter"/>
      <w:lvlText w:val="%2."/>
      <w:lvlJc w:val="left"/>
      <w:pPr>
        <w:ind w:left="1152" w:hanging="360"/>
      </w:pPr>
      <w:rPr>
        <w:rFonts w:cs="Times New Roman"/>
      </w:rPr>
    </w:lvl>
    <w:lvl w:ilvl="2" w:tplc="1809001B" w:tentative="1">
      <w:start w:val="1"/>
      <w:numFmt w:val="lowerRoman"/>
      <w:lvlText w:val="%3."/>
      <w:lvlJc w:val="right"/>
      <w:pPr>
        <w:ind w:left="1872" w:hanging="180"/>
      </w:pPr>
      <w:rPr>
        <w:rFonts w:cs="Times New Roman"/>
      </w:rPr>
    </w:lvl>
    <w:lvl w:ilvl="3" w:tplc="1809000F" w:tentative="1">
      <w:start w:val="1"/>
      <w:numFmt w:val="decimal"/>
      <w:lvlText w:val="%4."/>
      <w:lvlJc w:val="left"/>
      <w:pPr>
        <w:ind w:left="2592" w:hanging="360"/>
      </w:pPr>
      <w:rPr>
        <w:rFonts w:cs="Times New Roman"/>
      </w:rPr>
    </w:lvl>
    <w:lvl w:ilvl="4" w:tplc="18090019" w:tentative="1">
      <w:start w:val="1"/>
      <w:numFmt w:val="lowerLetter"/>
      <w:lvlText w:val="%5."/>
      <w:lvlJc w:val="left"/>
      <w:pPr>
        <w:ind w:left="3312" w:hanging="360"/>
      </w:pPr>
      <w:rPr>
        <w:rFonts w:cs="Times New Roman"/>
      </w:rPr>
    </w:lvl>
    <w:lvl w:ilvl="5" w:tplc="1809001B" w:tentative="1">
      <w:start w:val="1"/>
      <w:numFmt w:val="lowerRoman"/>
      <w:lvlText w:val="%6."/>
      <w:lvlJc w:val="right"/>
      <w:pPr>
        <w:ind w:left="4032" w:hanging="180"/>
      </w:pPr>
      <w:rPr>
        <w:rFonts w:cs="Times New Roman"/>
      </w:rPr>
    </w:lvl>
    <w:lvl w:ilvl="6" w:tplc="1809000F" w:tentative="1">
      <w:start w:val="1"/>
      <w:numFmt w:val="decimal"/>
      <w:lvlText w:val="%7."/>
      <w:lvlJc w:val="left"/>
      <w:pPr>
        <w:ind w:left="4752" w:hanging="360"/>
      </w:pPr>
      <w:rPr>
        <w:rFonts w:cs="Times New Roman"/>
      </w:rPr>
    </w:lvl>
    <w:lvl w:ilvl="7" w:tplc="18090019" w:tentative="1">
      <w:start w:val="1"/>
      <w:numFmt w:val="lowerLetter"/>
      <w:lvlText w:val="%8."/>
      <w:lvlJc w:val="left"/>
      <w:pPr>
        <w:ind w:left="5472" w:hanging="360"/>
      </w:pPr>
      <w:rPr>
        <w:rFonts w:cs="Times New Roman"/>
      </w:rPr>
    </w:lvl>
    <w:lvl w:ilvl="8" w:tplc="1809001B" w:tentative="1">
      <w:start w:val="1"/>
      <w:numFmt w:val="lowerRoman"/>
      <w:lvlText w:val="%9."/>
      <w:lvlJc w:val="right"/>
      <w:pPr>
        <w:ind w:left="6192"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75"/>
    <w:rsid w:val="0004020C"/>
    <w:rsid w:val="0005704A"/>
    <w:rsid w:val="000E7389"/>
    <w:rsid w:val="000F0DF0"/>
    <w:rsid w:val="001864D5"/>
    <w:rsid w:val="00187AAF"/>
    <w:rsid w:val="001F0FF2"/>
    <w:rsid w:val="002500B7"/>
    <w:rsid w:val="002579AB"/>
    <w:rsid w:val="00272B1B"/>
    <w:rsid w:val="002C14F5"/>
    <w:rsid w:val="00336FD4"/>
    <w:rsid w:val="00352CE7"/>
    <w:rsid w:val="003A7028"/>
    <w:rsid w:val="003B080D"/>
    <w:rsid w:val="00440A27"/>
    <w:rsid w:val="0047637D"/>
    <w:rsid w:val="004B3677"/>
    <w:rsid w:val="004F3593"/>
    <w:rsid w:val="00517D77"/>
    <w:rsid w:val="005D6C74"/>
    <w:rsid w:val="0061233A"/>
    <w:rsid w:val="00631295"/>
    <w:rsid w:val="00634ECC"/>
    <w:rsid w:val="006355BE"/>
    <w:rsid w:val="00636734"/>
    <w:rsid w:val="006746B7"/>
    <w:rsid w:val="00675B75"/>
    <w:rsid w:val="006A5EA2"/>
    <w:rsid w:val="006B366D"/>
    <w:rsid w:val="006B68A1"/>
    <w:rsid w:val="006C7D85"/>
    <w:rsid w:val="00754D60"/>
    <w:rsid w:val="00787644"/>
    <w:rsid w:val="007E2C47"/>
    <w:rsid w:val="007E4E35"/>
    <w:rsid w:val="008E546F"/>
    <w:rsid w:val="00915A8F"/>
    <w:rsid w:val="009236C8"/>
    <w:rsid w:val="0096228A"/>
    <w:rsid w:val="00A20990"/>
    <w:rsid w:val="00A70C75"/>
    <w:rsid w:val="00A74A54"/>
    <w:rsid w:val="00C2751D"/>
    <w:rsid w:val="00C675E5"/>
    <w:rsid w:val="00C74EEE"/>
    <w:rsid w:val="00C776EC"/>
    <w:rsid w:val="00CF5075"/>
    <w:rsid w:val="00D36DB6"/>
    <w:rsid w:val="00D61D67"/>
    <w:rsid w:val="00D73081"/>
    <w:rsid w:val="00EB5B53"/>
    <w:rsid w:val="00EC009D"/>
    <w:rsid w:val="00EE1B79"/>
    <w:rsid w:val="00F1799D"/>
    <w:rsid w:val="00FB161E"/>
    <w:rsid w:val="00FE08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7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5B7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75B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B75"/>
    <w:rPr>
      <w:rFonts w:ascii="Arial" w:eastAsia="Times New Roman" w:hAnsi="Arial"/>
      <w:b/>
      <w:bCs/>
      <w:kern w:val="32"/>
      <w:sz w:val="32"/>
      <w:szCs w:val="32"/>
      <w:lang w:val="en-GB"/>
    </w:rPr>
  </w:style>
  <w:style w:type="character" w:customStyle="1" w:styleId="Heading4Char">
    <w:name w:val="Heading 4 Char"/>
    <w:basedOn w:val="DefaultParagraphFont"/>
    <w:link w:val="Heading4"/>
    <w:rsid w:val="00675B75"/>
    <w:rPr>
      <w:rFonts w:ascii="Times New Roman" w:eastAsia="Times New Roman" w:hAnsi="Times New Roman" w:cs="Times New Roman"/>
      <w:b/>
      <w:bCs/>
      <w:sz w:val="28"/>
      <w:szCs w:val="28"/>
      <w:lang w:val="en-GB"/>
    </w:rPr>
  </w:style>
  <w:style w:type="paragraph" w:styleId="BodyText">
    <w:name w:val="Body Text"/>
    <w:basedOn w:val="Normal"/>
    <w:link w:val="BodyTextChar"/>
    <w:rsid w:val="00675B75"/>
    <w:rPr>
      <w:rFonts w:ascii="Comic Sans MS" w:hAnsi="Comic Sans MS"/>
      <w:sz w:val="28"/>
      <w:szCs w:val="20"/>
      <w:lang w:val="en-US"/>
    </w:rPr>
  </w:style>
  <w:style w:type="character" w:customStyle="1" w:styleId="BodyTextChar">
    <w:name w:val="Body Text Char"/>
    <w:basedOn w:val="DefaultParagraphFont"/>
    <w:link w:val="BodyText"/>
    <w:rsid w:val="00675B75"/>
    <w:rPr>
      <w:rFonts w:ascii="Comic Sans MS" w:eastAsia="Times New Roman" w:hAnsi="Comic Sans MS" w:cs="Times New Roman"/>
      <w:sz w:val="28"/>
      <w:lang w:val="en-US"/>
    </w:rPr>
  </w:style>
  <w:style w:type="paragraph" w:styleId="Header">
    <w:name w:val="header"/>
    <w:basedOn w:val="Normal"/>
    <w:link w:val="HeaderChar"/>
    <w:uiPriority w:val="99"/>
    <w:rsid w:val="00675B75"/>
    <w:pPr>
      <w:tabs>
        <w:tab w:val="center" w:pos="4320"/>
        <w:tab w:val="right" w:pos="8640"/>
      </w:tabs>
    </w:pPr>
  </w:style>
  <w:style w:type="character" w:customStyle="1" w:styleId="HeaderChar">
    <w:name w:val="Header Char"/>
    <w:basedOn w:val="DefaultParagraphFont"/>
    <w:link w:val="Header"/>
    <w:uiPriority w:val="99"/>
    <w:rsid w:val="00675B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5B75"/>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675B75"/>
    <w:rPr>
      <w:rFonts w:ascii="Tahoma" w:hAnsi="Tahoma" w:cs="Tahoma"/>
      <w:sz w:val="16"/>
      <w:szCs w:val="16"/>
    </w:rPr>
  </w:style>
  <w:style w:type="character" w:customStyle="1" w:styleId="BalloonTextChar">
    <w:name w:val="Balloon Text Char"/>
    <w:basedOn w:val="DefaultParagraphFont"/>
    <w:link w:val="BalloonText"/>
    <w:uiPriority w:val="99"/>
    <w:semiHidden/>
    <w:rsid w:val="00675B75"/>
    <w:rPr>
      <w:rFonts w:ascii="Tahoma" w:eastAsia="Times New Roman" w:hAnsi="Tahoma" w:cs="Tahoma"/>
      <w:sz w:val="16"/>
      <w:szCs w:val="16"/>
      <w:lang w:val="en-GB"/>
    </w:rPr>
  </w:style>
  <w:style w:type="table" w:styleId="TableGrid">
    <w:name w:val="Table Grid"/>
    <w:basedOn w:val="TableNormal"/>
    <w:uiPriority w:val="59"/>
    <w:rsid w:val="00A74A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70C75"/>
    <w:pPr>
      <w:tabs>
        <w:tab w:val="center" w:pos="4513"/>
        <w:tab w:val="right" w:pos="9026"/>
      </w:tabs>
    </w:pPr>
  </w:style>
  <w:style w:type="character" w:customStyle="1" w:styleId="FooterChar">
    <w:name w:val="Footer Char"/>
    <w:basedOn w:val="DefaultParagraphFont"/>
    <w:link w:val="Footer"/>
    <w:uiPriority w:val="99"/>
    <w:rsid w:val="00A70C75"/>
    <w:rPr>
      <w:rFonts w:ascii="Times New Roman" w:eastAsia="Times New Roman" w:hAnsi="Times New Roman" w:cs="Times New Roman"/>
      <w:sz w:val="24"/>
      <w:szCs w:val="24"/>
      <w:lang w:val="en-GB"/>
    </w:rPr>
  </w:style>
  <w:style w:type="paragraph" w:customStyle="1" w:styleId="Default">
    <w:name w:val="Default"/>
    <w:rsid w:val="00C2751D"/>
    <w:pPr>
      <w:autoSpaceDE w:val="0"/>
      <w:autoSpaceDN w:val="0"/>
      <w:adjustRightInd w:val="0"/>
      <w:spacing w:after="0" w:line="240" w:lineRule="auto"/>
    </w:pPr>
    <w:rPr>
      <w:rFonts w:eastAsiaTheme="minorEastAsia" w:cs="Calibri"/>
      <w:color w:val="000000"/>
      <w:sz w:val="24"/>
      <w:szCs w:val="24"/>
      <w:lang w:eastAsia="en-IE"/>
    </w:rPr>
  </w:style>
  <w:style w:type="character" w:styleId="Hyperlink">
    <w:name w:val="Hyperlink"/>
    <w:basedOn w:val="DefaultParagraphFont"/>
    <w:uiPriority w:val="99"/>
    <w:unhideWhenUsed/>
    <w:rsid w:val="003A7028"/>
    <w:rPr>
      <w:color w:val="0000FF"/>
      <w:u w:val="single"/>
    </w:rPr>
  </w:style>
  <w:style w:type="character" w:styleId="FollowedHyperlink">
    <w:name w:val="FollowedHyperlink"/>
    <w:basedOn w:val="DefaultParagraphFont"/>
    <w:uiPriority w:val="99"/>
    <w:semiHidden/>
    <w:unhideWhenUsed/>
    <w:rsid w:val="003A70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7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5B7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75B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B75"/>
    <w:rPr>
      <w:rFonts w:ascii="Arial" w:eastAsia="Times New Roman" w:hAnsi="Arial"/>
      <w:b/>
      <w:bCs/>
      <w:kern w:val="32"/>
      <w:sz w:val="32"/>
      <w:szCs w:val="32"/>
      <w:lang w:val="en-GB"/>
    </w:rPr>
  </w:style>
  <w:style w:type="character" w:customStyle="1" w:styleId="Heading4Char">
    <w:name w:val="Heading 4 Char"/>
    <w:basedOn w:val="DefaultParagraphFont"/>
    <w:link w:val="Heading4"/>
    <w:rsid w:val="00675B75"/>
    <w:rPr>
      <w:rFonts w:ascii="Times New Roman" w:eastAsia="Times New Roman" w:hAnsi="Times New Roman" w:cs="Times New Roman"/>
      <w:b/>
      <w:bCs/>
      <w:sz w:val="28"/>
      <w:szCs w:val="28"/>
      <w:lang w:val="en-GB"/>
    </w:rPr>
  </w:style>
  <w:style w:type="paragraph" w:styleId="BodyText">
    <w:name w:val="Body Text"/>
    <w:basedOn w:val="Normal"/>
    <w:link w:val="BodyTextChar"/>
    <w:rsid w:val="00675B75"/>
    <w:rPr>
      <w:rFonts w:ascii="Comic Sans MS" w:hAnsi="Comic Sans MS"/>
      <w:sz w:val="28"/>
      <w:szCs w:val="20"/>
      <w:lang w:val="en-US"/>
    </w:rPr>
  </w:style>
  <w:style w:type="character" w:customStyle="1" w:styleId="BodyTextChar">
    <w:name w:val="Body Text Char"/>
    <w:basedOn w:val="DefaultParagraphFont"/>
    <w:link w:val="BodyText"/>
    <w:rsid w:val="00675B75"/>
    <w:rPr>
      <w:rFonts w:ascii="Comic Sans MS" w:eastAsia="Times New Roman" w:hAnsi="Comic Sans MS" w:cs="Times New Roman"/>
      <w:sz w:val="28"/>
      <w:lang w:val="en-US"/>
    </w:rPr>
  </w:style>
  <w:style w:type="paragraph" w:styleId="Header">
    <w:name w:val="header"/>
    <w:basedOn w:val="Normal"/>
    <w:link w:val="HeaderChar"/>
    <w:uiPriority w:val="99"/>
    <w:rsid w:val="00675B75"/>
    <w:pPr>
      <w:tabs>
        <w:tab w:val="center" w:pos="4320"/>
        <w:tab w:val="right" w:pos="8640"/>
      </w:tabs>
    </w:pPr>
  </w:style>
  <w:style w:type="character" w:customStyle="1" w:styleId="HeaderChar">
    <w:name w:val="Header Char"/>
    <w:basedOn w:val="DefaultParagraphFont"/>
    <w:link w:val="Header"/>
    <w:uiPriority w:val="99"/>
    <w:rsid w:val="00675B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5B75"/>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675B75"/>
    <w:rPr>
      <w:rFonts w:ascii="Tahoma" w:hAnsi="Tahoma" w:cs="Tahoma"/>
      <w:sz w:val="16"/>
      <w:szCs w:val="16"/>
    </w:rPr>
  </w:style>
  <w:style w:type="character" w:customStyle="1" w:styleId="BalloonTextChar">
    <w:name w:val="Balloon Text Char"/>
    <w:basedOn w:val="DefaultParagraphFont"/>
    <w:link w:val="BalloonText"/>
    <w:uiPriority w:val="99"/>
    <w:semiHidden/>
    <w:rsid w:val="00675B75"/>
    <w:rPr>
      <w:rFonts w:ascii="Tahoma" w:eastAsia="Times New Roman" w:hAnsi="Tahoma" w:cs="Tahoma"/>
      <w:sz w:val="16"/>
      <w:szCs w:val="16"/>
      <w:lang w:val="en-GB"/>
    </w:rPr>
  </w:style>
  <w:style w:type="table" w:styleId="TableGrid">
    <w:name w:val="Table Grid"/>
    <w:basedOn w:val="TableNormal"/>
    <w:uiPriority w:val="59"/>
    <w:rsid w:val="00A74A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70C75"/>
    <w:pPr>
      <w:tabs>
        <w:tab w:val="center" w:pos="4513"/>
        <w:tab w:val="right" w:pos="9026"/>
      </w:tabs>
    </w:pPr>
  </w:style>
  <w:style w:type="character" w:customStyle="1" w:styleId="FooterChar">
    <w:name w:val="Footer Char"/>
    <w:basedOn w:val="DefaultParagraphFont"/>
    <w:link w:val="Footer"/>
    <w:uiPriority w:val="99"/>
    <w:rsid w:val="00A70C75"/>
    <w:rPr>
      <w:rFonts w:ascii="Times New Roman" w:eastAsia="Times New Roman" w:hAnsi="Times New Roman" w:cs="Times New Roman"/>
      <w:sz w:val="24"/>
      <w:szCs w:val="24"/>
      <w:lang w:val="en-GB"/>
    </w:rPr>
  </w:style>
  <w:style w:type="paragraph" w:customStyle="1" w:styleId="Default">
    <w:name w:val="Default"/>
    <w:rsid w:val="00C2751D"/>
    <w:pPr>
      <w:autoSpaceDE w:val="0"/>
      <w:autoSpaceDN w:val="0"/>
      <w:adjustRightInd w:val="0"/>
      <w:spacing w:after="0" w:line="240" w:lineRule="auto"/>
    </w:pPr>
    <w:rPr>
      <w:rFonts w:eastAsiaTheme="minorEastAsia" w:cs="Calibri"/>
      <w:color w:val="000000"/>
      <w:sz w:val="24"/>
      <w:szCs w:val="24"/>
      <w:lang w:eastAsia="en-IE"/>
    </w:rPr>
  </w:style>
  <w:style w:type="character" w:styleId="Hyperlink">
    <w:name w:val="Hyperlink"/>
    <w:basedOn w:val="DefaultParagraphFont"/>
    <w:uiPriority w:val="99"/>
    <w:unhideWhenUsed/>
    <w:rsid w:val="003A7028"/>
    <w:rPr>
      <w:color w:val="0000FF"/>
      <w:u w:val="single"/>
    </w:rPr>
  </w:style>
  <w:style w:type="character" w:styleId="FollowedHyperlink">
    <w:name w:val="FollowedHyperlink"/>
    <w:basedOn w:val="DefaultParagraphFont"/>
    <w:uiPriority w:val="99"/>
    <w:semiHidden/>
    <w:unhideWhenUsed/>
    <w:rsid w:val="003A7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www.hpsc.ie/az/respiratory/coronavirus/novelcoronavirus/guidance/infectionpreventionandcontrolguidance/ppe/"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2018-06-01T11:16:00Z</cp:lastPrinted>
  <dcterms:created xsi:type="dcterms:W3CDTF">2022-11-03T09:42:00Z</dcterms:created>
  <dcterms:modified xsi:type="dcterms:W3CDTF">2022-11-03T09:42:00Z</dcterms:modified>
</cp:coreProperties>
</file>